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22"/>
        <w:gridCol w:w="1151"/>
        <w:gridCol w:w="1765"/>
        <w:gridCol w:w="1675"/>
        <w:gridCol w:w="1593"/>
        <w:gridCol w:w="1648"/>
        <w:gridCol w:w="1624"/>
        <w:gridCol w:w="1549"/>
        <w:gridCol w:w="1721"/>
      </w:tblGrid>
      <w:tr w:rsidR="00D45156" w14:paraId="54472829" w14:textId="77777777" w:rsidTr="3D97757A">
        <w:tc>
          <w:tcPr>
            <w:tcW w:w="2373" w:type="dxa"/>
            <w:gridSpan w:val="2"/>
          </w:tcPr>
          <w:p w14:paraId="672A6659" w14:textId="77777777" w:rsidR="00D45156" w:rsidRPr="005069BE" w:rsidRDefault="00D45156">
            <w:pPr>
              <w:rPr>
                <w:rFonts w:ascii="Comic Sans MS" w:hAnsi="Comic Sans MS"/>
              </w:rPr>
            </w:pPr>
          </w:p>
        </w:tc>
        <w:tc>
          <w:tcPr>
            <w:tcW w:w="9854" w:type="dxa"/>
            <w:gridSpan w:val="6"/>
          </w:tcPr>
          <w:p w14:paraId="7AD73315" w14:textId="77777777" w:rsidR="00D45156" w:rsidRDefault="00D4515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                                         </w:t>
            </w:r>
          </w:p>
          <w:p w14:paraId="0E993750" w14:textId="77777777" w:rsidR="00D45156" w:rsidRPr="00D45156" w:rsidRDefault="00D45156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</w:rPr>
              <w:t xml:space="preserve">                                </w:t>
            </w:r>
            <w:r w:rsidRPr="00D45156">
              <w:rPr>
                <w:rFonts w:ascii="Comic Sans MS" w:hAnsi="Comic Sans MS"/>
                <w:b/>
              </w:rPr>
              <w:t>ST. ALBAN’S RC PRIMARY SCHOOL</w:t>
            </w:r>
            <w:r w:rsidR="008A0315">
              <w:rPr>
                <w:rFonts w:ascii="Comic Sans MS" w:hAnsi="Comic Sans MS"/>
                <w:b/>
              </w:rPr>
              <w:t xml:space="preserve">     </w:t>
            </w:r>
          </w:p>
          <w:p w14:paraId="26ABBB8D" w14:textId="77777777" w:rsidR="00D45156" w:rsidRPr="00D45156" w:rsidRDefault="00D45156">
            <w:pPr>
              <w:rPr>
                <w:rFonts w:ascii="Comic Sans MS" w:hAnsi="Comic Sans MS"/>
                <w:b/>
              </w:rPr>
            </w:pPr>
            <w:r w:rsidRPr="00D45156">
              <w:rPr>
                <w:rFonts w:ascii="Comic Sans MS" w:hAnsi="Comic Sans MS"/>
                <w:b/>
              </w:rPr>
              <w:t xml:space="preserve">        </w:t>
            </w:r>
            <w:r>
              <w:rPr>
                <w:rFonts w:ascii="Comic Sans MS" w:hAnsi="Comic Sans MS"/>
                <w:b/>
              </w:rPr>
              <w:t xml:space="preserve">              </w:t>
            </w:r>
            <w:r w:rsidRPr="00D45156">
              <w:rPr>
                <w:rFonts w:ascii="Comic Sans MS" w:hAnsi="Comic Sans MS"/>
                <w:b/>
              </w:rPr>
              <w:t>WHOLE SCHOOL CURRICULUM MAP</w:t>
            </w:r>
          </w:p>
          <w:p w14:paraId="76084819" w14:textId="77777777" w:rsidR="00D45156" w:rsidRPr="005069BE" w:rsidRDefault="00D45156">
            <w:pPr>
              <w:rPr>
                <w:rFonts w:ascii="Comic Sans MS" w:hAnsi="Comic Sans MS"/>
              </w:rPr>
            </w:pPr>
            <w:r w:rsidRPr="00D45156">
              <w:rPr>
                <w:rFonts w:ascii="Comic Sans MS" w:hAnsi="Comic Sans MS"/>
                <w:b/>
              </w:rPr>
              <w:t xml:space="preserve">                        </w:t>
            </w:r>
            <w:r>
              <w:rPr>
                <w:rFonts w:ascii="Comic Sans MS" w:hAnsi="Comic Sans MS"/>
                <w:b/>
              </w:rPr>
              <w:t xml:space="preserve">          </w:t>
            </w:r>
            <w:r w:rsidR="00515730">
              <w:rPr>
                <w:rFonts w:ascii="Comic Sans MS" w:hAnsi="Comic Sans MS"/>
                <w:b/>
              </w:rPr>
              <w:t xml:space="preserve">    </w:t>
            </w:r>
            <w:r w:rsidR="003F0ADC">
              <w:rPr>
                <w:rFonts w:ascii="Comic Sans MS" w:hAnsi="Comic Sans MS"/>
                <w:b/>
              </w:rPr>
              <w:t xml:space="preserve">  DT</w:t>
            </w:r>
            <w:r>
              <w:rPr>
                <w:rFonts w:ascii="Comic Sans MS" w:hAnsi="Comic Sans MS"/>
              </w:rPr>
              <w:t xml:space="preserve">   </w:t>
            </w:r>
          </w:p>
        </w:tc>
        <w:tc>
          <w:tcPr>
            <w:tcW w:w="1721" w:type="dxa"/>
          </w:tcPr>
          <w:p w14:paraId="0A37501D" w14:textId="77777777" w:rsidR="00D45156" w:rsidRPr="005069BE" w:rsidRDefault="00D45156">
            <w:pPr>
              <w:rPr>
                <w:rFonts w:ascii="Comic Sans MS" w:hAnsi="Comic Sans MS"/>
              </w:rPr>
            </w:pPr>
            <w:r>
              <w:object w:dxaOrig="2754" w:dyaOrig="3630" w14:anchorId="471930FA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6.7pt;height:67.45pt" o:ole="">
                  <v:imagedata r:id="rId4" o:title=""/>
                </v:shape>
                <o:OLEObject Type="Embed" ProgID="Imaging.Document" ShapeID="_x0000_i1025" DrawAspect="Content" ObjectID="_1759151021" r:id="rId5"/>
              </w:object>
            </w:r>
          </w:p>
        </w:tc>
      </w:tr>
      <w:tr w:rsidR="000E0499" w14:paraId="0C9AE5E9" w14:textId="77777777" w:rsidTr="3D97757A">
        <w:tc>
          <w:tcPr>
            <w:tcW w:w="1222" w:type="dxa"/>
            <w:vMerge w:val="restart"/>
          </w:tcPr>
          <w:p w14:paraId="3BCEC6CE" w14:textId="77777777" w:rsidR="005069BE" w:rsidRDefault="0027712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AUTUMN</w:t>
            </w:r>
          </w:p>
        </w:tc>
        <w:tc>
          <w:tcPr>
            <w:tcW w:w="1151" w:type="dxa"/>
          </w:tcPr>
          <w:p w14:paraId="5DAB6C7B" w14:textId="77777777" w:rsidR="005069BE" w:rsidRPr="005069BE" w:rsidRDefault="005069BE">
            <w:pPr>
              <w:rPr>
                <w:rFonts w:ascii="Comic Sans MS" w:hAnsi="Comic Sans MS"/>
              </w:rPr>
            </w:pPr>
          </w:p>
        </w:tc>
        <w:tc>
          <w:tcPr>
            <w:tcW w:w="1765" w:type="dxa"/>
          </w:tcPr>
          <w:p w14:paraId="45A1C49D" w14:textId="77777777" w:rsidR="005069BE" w:rsidRPr="005069BE" w:rsidRDefault="005069B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EYFS</w:t>
            </w:r>
          </w:p>
        </w:tc>
        <w:tc>
          <w:tcPr>
            <w:tcW w:w="1675" w:type="dxa"/>
          </w:tcPr>
          <w:p w14:paraId="70AAED3B" w14:textId="77777777" w:rsidR="005069BE" w:rsidRPr="005069BE" w:rsidRDefault="005069B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YEAR 1</w:t>
            </w:r>
          </w:p>
        </w:tc>
        <w:tc>
          <w:tcPr>
            <w:tcW w:w="1593" w:type="dxa"/>
          </w:tcPr>
          <w:p w14:paraId="5EA5A112" w14:textId="77777777" w:rsidR="005069BE" w:rsidRPr="005069BE" w:rsidRDefault="005069B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YEAR 2</w:t>
            </w:r>
          </w:p>
        </w:tc>
        <w:tc>
          <w:tcPr>
            <w:tcW w:w="1648" w:type="dxa"/>
          </w:tcPr>
          <w:p w14:paraId="086D9C1B" w14:textId="77777777" w:rsidR="005069BE" w:rsidRPr="005069BE" w:rsidRDefault="005069B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YEAR 3</w:t>
            </w:r>
          </w:p>
        </w:tc>
        <w:tc>
          <w:tcPr>
            <w:tcW w:w="1624" w:type="dxa"/>
          </w:tcPr>
          <w:p w14:paraId="37BC2E41" w14:textId="77777777" w:rsidR="005069BE" w:rsidRPr="005069BE" w:rsidRDefault="005069B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YEAR 4</w:t>
            </w:r>
          </w:p>
        </w:tc>
        <w:tc>
          <w:tcPr>
            <w:tcW w:w="1549" w:type="dxa"/>
          </w:tcPr>
          <w:p w14:paraId="362BAFD4" w14:textId="77777777" w:rsidR="005069BE" w:rsidRPr="005069BE" w:rsidRDefault="005069B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YEAR 5</w:t>
            </w:r>
          </w:p>
        </w:tc>
        <w:tc>
          <w:tcPr>
            <w:tcW w:w="1721" w:type="dxa"/>
          </w:tcPr>
          <w:p w14:paraId="1FD8A693" w14:textId="77777777" w:rsidR="005069BE" w:rsidRPr="005069BE" w:rsidRDefault="005069B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YEAR 6</w:t>
            </w:r>
          </w:p>
        </w:tc>
      </w:tr>
      <w:tr w:rsidR="000E0499" w:rsidRPr="0027712F" w14:paraId="37B40579" w14:textId="77777777" w:rsidTr="3D97757A">
        <w:tc>
          <w:tcPr>
            <w:tcW w:w="1222" w:type="dxa"/>
            <w:vMerge/>
          </w:tcPr>
          <w:p w14:paraId="02EB378F" w14:textId="77777777" w:rsidR="0027712F" w:rsidRPr="0027712F" w:rsidRDefault="0027712F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151" w:type="dxa"/>
          </w:tcPr>
          <w:p w14:paraId="49D5B984" w14:textId="77777777" w:rsidR="0027712F" w:rsidRPr="003641C5" w:rsidRDefault="0027712F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3641C5">
              <w:rPr>
                <w:rFonts w:ascii="Comic Sans MS" w:hAnsi="Comic Sans MS"/>
                <w:b/>
                <w:sz w:val="18"/>
                <w:szCs w:val="18"/>
              </w:rPr>
              <w:t>TOPIC</w:t>
            </w:r>
          </w:p>
        </w:tc>
        <w:tc>
          <w:tcPr>
            <w:tcW w:w="1765" w:type="dxa"/>
          </w:tcPr>
          <w:p w14:paraId="0FF8DB96" w14:textId="77777777" w:rsidR="0027712F" w:rsidRPr="00FD1A10" w:rsidRDefault="008D6A2B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FD1A10">
              <w:rPr>
                <w:rFonts w:ascii="Comic Sans MS" w:hAnsi="Comic Sans MS"/>
                <w:b/>
                <w:sz w:val="16"/>
                <w:szCs w:val="16"/>
              </w:rPr>
              <w:t>MY FAMILY AND FRIENDS</w:t>
            </w:r>
          </w:p>
          <w:p w14:paraId="6A05A809" w14:textId="77777777" w:rsidR="008D6A2B" w:rsidRPr="00FD1A10" w:rsidRDefault="008D6A2B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675" w:type="dxa"/>
          </w:tcPr>
          <w:p w14:paraId="5A39BBE3" w14:textId="33F747E3" w:rsidR="0027712F" w:rsidRPr="00FD1A10" w:rsidRDefault="2FD98CCB" w:rsidP="3D97757A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3D97757A">
              <w:rPr>
                <w:rFonts w:ascii="Comic Sans MS" w:hAnsi="Comic Sans MS"/>
                <w:b/>
                <w:bCs/>
                <w:sz w:val="16"/>
                <w:szCs w:val="16"/>
              </w:rPr>
              <w:t>Eat more fruits and vegetables</w:t>
            </w:r>
          </w:p>
        </w:tc>
        <w:tc>
          <w:tcPr>
            <w:tcW w:w="1593" w:type="dxa"/>
          </w:tcPr>
          <w:p w14:paraId="41C8F396" w14:textId="3E7E237F" w:rsidR="0027712F" w:rsidRPr="002D6102" w:rsidRDefault="20DAA2B5" w:rsidP="3D97757A">
            <w:pPr>
              <w:rPr>
                <w:rFonts w:ascii="Comic Sans MS" w:hAnsi="Comic Sans MS"/>
                <w:b/>
                <w:bCs/>
                <w:sz w:val="14"/>
                <w:szCs w:val="14"/>
              </w:rPr>
            </w:pPr>
            <w:r w:rsidRPr="3D97757A">
              <w:rPr>
                <w:rFonts w:ascii="Comic Sans MS" w:hAnsi="Comic Sans MS"/>
                <w:b/>
                <w:bCs/>
                <w:sz w:val="14"/>
                <w:szCs w:val="14"/>
              </w:rPr>
              <w:t>Puppets</w:t>
            </w:r>
          </w:p>
        </w:tc>
        <w:tc>
          <w:tcPr>
            <w:tcW w:w="1648" w:type="dxa"/>
          </w:tcPr>
          <w:p w14:paraId="72A3D3EC" w14:textId="6B110B75" w:rsidR="0027712F" w:rsidRPr="00FD1A10" w:rsidRDefault="3640232F" w:rsidP="3D97757A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3D97757A">
              <w:rPr>
                <w:rFonts w:ascii="Comic Sans MS" w:hAnsi="Comic Sans MS"/>
                <w:b/>
                <w:bCs/>
                <w:sz w:val="16"/>
                <w:szCs w:val="16"/>
              </w:rPr>
              <w:t>Story books</w:t>
            </w:r>
          </w:p>
        </w:tc>
        <w:tc>
          <w:tcPr>
            <w:tcW w:w="1624" w:type="dxa"/>
          </w:tcPr>
          <w:p w14:paraId="0D0B940D" w14:textId="1636D347" w:rsidR="0027712F" w:rsidRPr="00FD1A10" w:rsidRDefault="4BD67FB1" w:rsidP="3D97757A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3D97757A">
              <w:rPr>
                <w:rFonts w:ascii="Comic Sans MS" w:hAnsi="Comic Sans MS"/>
                <w:b/>
                <w:bCs/>
                <w:sz w:val="16"/>
                <w:szCs w:val="16"/>
              </w:rPr>
              <w:t>Seasonal stockings</w:t>
            </w:r>
          </w:p>
        </w:tc>
        <w:tc>
          <w:tcPr>
            <w:tcW w:w="1549" w:type="dxa"/>
          </w:tcPr>
          <w:p w14:paraId="0E27B00A" w14:textId="27B28A66" w:rsidR="0027712F" w:rsidRPr="00FD1A10" w:rsidRDefault="6E7E71FC" w:rsidP="3D97757A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3D97757A">
              <w:rPr>
                <w:rFonts w:ascii="Comic Sans MS" w:hAnsi="Comic Sans MS"/>
                <w:b/>
                <w:bCs/>
                <w:sz w:val="16"/>
                <w:szCs w:val="16"/>
              </w:rPr>
              <w:t>Building bridges</w:t>
            </w:r>
          </w:p>
        </w:tc>
        <w:tc>
          <w:tcPr>
            <w:tcW w:w="1721" w:type="dxa"/>
          </w:tcPr>
          <w:p w14:paraId="60061E4C" w14:textId="4719CC17" w:rsidR="0016719C" w:rsidRPr="00FD1A10" w:rsidRDefault="44EC8C17" w:rsidP="3D97757A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3D97757A">
              <w:rPr>
                <w:rFonts w:ascii="Comic Sans MS" w:hAnsi="Comic Sans MS"/>
                <w:b/>
                <w:bCs/>
                <w:sz w:val="16"/>
                <w:szCs w:val="16"/>
              </w:rPr>
              <w:t>Programming pioneers</w:t>
            </w:r>
          </w:p>
        </w:tc>
      </w:tr>
      <w:tr w:rsidR="000E0499" w:rsidRPr="0027712F" w14:paraId="0428A648" w14:textId="77777777" w:rsidTr="3D97757A">
        <w:tc>
          <w:tcPr>
            <w:tcW w:w="1222" w:type="dxa"/>
            <w:vMerge/>
          </w:tcPr>
          <w:p w14:paraId="44EAFD9C" w14:textId="77777777" w:rsidR="00D45156" w:rsidRPr="0027712F" w:rsidRDefault="00D45156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151" w:type="dxa"/>
            <w:vMerge w:val="restart"/>
          </w:tcPr>
          <w:p w14:paraId="4EF97D40" w14:textId="77777777" w:rsidR="00D45156" w:rsidRPr="003641C5" w:rsidRDefault="00D45156" w:rsidP="00D45156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3641C5">
              <w:rPr>
                <w:rFonts w:ascii="Comic Sans MS" w:hAnsi="Comic Sans MS"/>
                <w:b/>
                <w:sz w:val="18"/>
                <w:szCs w:val="18"/>
              </w:rPr>
              <w:t>NC/DM</w:t>
            </w:r>
          </w:p>
          <w:p w14:paraId="4CA97E5D" w14:textId="77777777" w:rsidR="00D45156" w:rsidRPr="003641C5" w:rsidRDefault="00D45156" w:rsidP="00D45156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3641C5">
              <w:rPr>
                <w:rFonts w:ascii="Comic Sans MS" w:hAnsi="Comic Sans MS"/>
                <w:b/>
                <w:sz w:val="18"/>
                <w:szCs w:val="18"/>
              </w:rPr>
              <w:t>REFERNCE</w:t>
            </w:r>
          </w:p>
        </w:tc>
        <w:tc>
          <w:tcPr>
            <w:tcW w:w="1765" w:type="dxa"/>
          </w:tcPr>
          <w:p w14:paraId="1987A25F" w14:textId="735AA4F8" w:rsidR="00D45156" w:rsidRPr="00E14095" w:rsidRDefault="00D45156" w:rsidP="00134C18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E14095">
              <w:rPr>
                <w:rFonts w:ascii="Comic Sans MS" w:hAnsi="Comic Sans MS"/>
                <w:b/>
                <w:sz w:val="16"/>
                <w:szCs w:val="16"/>
              </w:rPr>
              <w:t xml:space="preserve">Nursery </w:t>
            </w:r>
          </w:p>
          <w:p w14:paraId="7777A81D" w14:textId="6CEC0BAC" w:rsidR="00E14095" w:rsidRPr="00E14095" w:rsidRDefault="00E14095" w:rsidP="00134C18">
            <w:pPr>
              <w:rPr>
                <w:sz w:val="16"/>
                <w:szCs w:val="16"/>
              </w:rPr>
            </w:pPr>
            <w:r w:rsidRPr="00E14095">
              <w:rPr>
                <w:sz w:val="16"/>
                <w:szCs w:val="16"/>
              </w:rPr>
              <w:t>I can make marks in sand, foam, with paint and chalk.</w:t>
            </w:r>
          </w:p>
          <w:p w14:paraId="3688A4A5" w14:textId="4923151E" w:rsidR="00E14095" w:rsidRPr="00E14095" w:rsidRDefault="00E14095" w:rsidP="00134C18">
            <w:pPr>
              <w:rPr>
                <w:sz w:val="16"/>
                <w:szCs w:val="16"/>
              </w:rPr>
            </w:pPr>
            <w:r w:rsidRPr="00E14095">
              <w:rPr>
                <w:sz w:val="16"/>
                <w:szCs w:val="16"/>
              </w:rPr>
              <w:t>I can use paint, mud, cornflour, jelly and foam using my fingers, other body parts and brushes.</w:t>
            </w:r>
          </w:p>
          <w:p w14:paraId="61EDE98D" w14:textId="21A16BF0" w:rsidR="00E14095" w:rsidRPr="00E14095" w:rsidRDefault="00E14095" w:rsidP="00134C18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E14095">
              <w:rPr>
                <w:sz w:val="16"/>
                <w:szCs w:val="16"/>
              </w:rPr>
              <w:t>I can print with objects.</w:t>
            </w:r>
          </w:p>
          <w:p w14:paraId="404424CE" w14:textId="242894CC" w:rsidR="00D45156" w:rsidRPr="00E14095" w:rsidRDefault="00D45156" w:rsidP="00134C18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E14095">
              <w:rPr>
                <w:rFonts w:ascii="Comic Sans MS" w:hAnsi="Comic Sans MS"/>
                <w:b/>
                <w:sz w:val="16"/>
                <w:szCs w:val="16"/>
              </w:rPr>
              <w:t>Reception</w:t>
            </w:r>
          </w:p>
          <w:p w14:paraId="62D5F539" w14:textId="77777777" w:rsidR="001D602D" w:rsidRPr="001D602D" w:rsidRDefault="001D602D" w:rsidP="001D602D">
            <w:pPr>
              <w:rPr>
                <w:sz w:val="16"/>
                <w:szCs w:val="16"/>
              </w:rPr>
            </w:pPr>
            <w:bookmarkStart w:id="0" w:name="_GoBack"/>
            <w:r w:rsidRPr="001D602D">
              <w:rPr>
                <w:sz w:val="16"/>
                <w:szCs w:val="16"/>
              </w:rPr>
              <w:t>I can adapt my construction to achieve a desired outcome.</w:t>
            </w:r>
          </w:p>
          <w:bookmarkEnd w:id="0"/>
          <w:p w14:paraId="43E12DA0" w14:textId="77777777" w:rsidR="00E14095" w:rsidRPr="00E14095" w:rsidRDefault="00E14095" w:rsidP="00134C18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14:paraId="4B94D5A5" w14:textId="77777777" w:rsidR="00D45156" w:rsidRPr="00E14095" w:rsidRDefault="00D45156" w:rsidP="00777EF9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1675" w:type="dxa"/>
            <w:vMerge w:val="restart"/>
          </w:tcPr>
          <w:p w14:paraId="0A5201A0" w14:textId="62BA0DD7" w:rsidR="00D45156" w:rsidRPr="00C359DD" w:rsidRDefault="6862E736" w:rsidP="3D97757A">
            <w:pPr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</w:pPr>
            <w:r w:rsidRPr="3D97757A"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  <w:t>Design purposeful, functional, appealing products for themselves and other users based on design criteria.</w:t>
            </w:r>
          </w:p>
          <w:p w14:paraId="4C857C26" w14:textId="35FF6784" w:rsidR="00D45156" w:rsidRPr="00C359DD" w:rsidRDefault="47B559CF" w:rsidP="3D97757A">
            <w:r w:rsidRPr="3D97757A">
              <w:rPr>
                <w:rFonts w:ascii="Comic Sans MS" w:eastAsia="Comic Sans MS" w:hAnsi="Comic Sans MS" w:cs="Comic Sans MS"/>
                <w:sz w:val="16"/>
                <w:szCs w:val="16"/>
              </w:rPr>
              <w:t>Generate, develop, model and communicate their ideas through talking, drawing, templates, mock-ups and, where appropriate, information and communication technology.</w:t>
            </w:r>
          </w:p>
          <w:p w14:paraId="08D2CDC7" w14:textId="10097A1C" w:rsidR="00D45156" w:rsidRPr="00C359DD" w:rsidRDefault="0C3CA343" w:rsidP="3D97757A">
            <w:pPr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</w:pPr>
            <w:r w:rsidRPr="3D97757A"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  <w:t>Select from and use a range of tools and equipment to perform practical tasks [for example, cutting, shaping, joining and finishing]</w:t>
            </w:r>
          </w:p>
          <w:p w14:paraId="68ACA28B" w14:textId="71A69E1D" w:rsidR="00D45156" w:rsidRPr="00C359DD" w:rsidRDefault="35F8C391" w:rsidP="3D97757A">
            <w:r w:rsidRPr="3D97757A"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Select from and use a wide range of </w:t>
            </w:r>
            <w:r w:rsidRPr="3D97757A">
              <w:rPr>
                <w:rFonts w:ascii="Comic Sans MS" w:eastAsia="Comic Sans MS" w:hAnsi="Comic Sans MS" w:cs="Comic Sans MS"/>
                <w:sz w:val="16"/>
                <w:szCs w:val="16"/>
              </w:rPr>
              <w:lastRenderedPageBreak/>
              <w:t>materials and components, including construction materials, textiles and ingredients, according to their characteristics.</w:t>
            </w:r>
          </w:p>
          <w:p w14:paraId="7CC7B4FD" w14:textId="0BD816BD" w:rsidR="00D45156" w:rsidRPr="00C359DD" w:rsidRDefault="33793F87" w:rsidP="3D97757A">
            <w:pPr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</w:pPr>
            <w:r w:rsidRPr="3D97757A"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  <w:t>Explore and evaluate a range of existing products.</w:t>
            </w:r>
          </w:p>
          <w:p w14:paraId="63FB3ED3" w14:textId="5C48A4F0" w:rsidR="00D45156" w:rsidRPr="00C359DD" w:rsidRDefault="18B546C0" w:rsidP="3D97757A">
            <w:r w:rsidRPr="3D97757A">
              <w:rPr>
                <w:rFonts w:ascii="Comic Sans MS" w:eastAsia="Comic Sans MS" w:hAnsi="Comic Sans MS" w:cs="Comic Sans MS"/>
                <w:sz w:val="16"/>
                <w:szCs w:val="16"/>
                <w:u w:val="single"/>
              </w:rPr>
              <w:t>U</w:t>
            </w:r>
            <w:r w:rsidRPr="3D97757A">
              <w:rPr>
                <w:rFonts w:ascii="Comic Sans MS" w:eastAsia="Comic Sans MS" w:hAnsi="Comic Sans MS" w:cs="Comic Sans MS"/>
                <w:sz w:val="16"/>
                <w:szCs w:val="16"/>
              </w:rPr>
              <w:t>se the basic principles of a healthy and varied diet to prepare dishes.</w:t>
            </w:r>
          </w:p>
          <w:p w14:paraId="3DEEC669" w14:textId="7360687D" w:rsidR="00D45156" w:rsidRPr="00C359DD" w:rsidRDefault="7807B958" w:rsidP="3D97757A">
            <w:pPr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</w:pPr>
            <w:r w:rsidRPr="3D97757A"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  <w:t>Understand where food comes from.</w:t>
            </w:r>
          </w:p>
        </w:tc>
        <w:tc>
          <w:tcPr>
            <w:tcW w:w="1593" w:type="dxa"/>
            <w:vMerge w:val="restart"/>
          </w:tcPr>
          <w:p w14:paraId="0F148C75" w14:textId="5F8703D5" w:rsidR="00D45156" w:rsidRPr="00C359DD" w:rsidRDefault="411E54FC" w:rsidP="3D97757A">
            <w:pPr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</w:pPr>
            <w:r w:rsidRPr="3D97757A"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  <w:lastRenderedPageBreak/>
              <w:t>Design purposeful, functional, appealing products for themselves and other users based on design criteria.</w:t>
            </w:r>
          </w:p>
          <w:p w14:paraId="164EF6DE" w14:textId="5B6066AE" w:rsidR="00D45156" w:rsidRPr="00C359DD" w:rsidRDefault="03A135F4" w:rsidP="3D97757A">
            <w:r w:rsidRPr="3D97757A">
              <w:rPr>
                <w:rFonts w:ascii="Comic Sans MS" w:eastAsia="Comic Sans MS" w:hAnsi="Comic Sans MS" w:cs="Comic Sans MS"/>
                <w:sz w:val="16"/>
                <w:szCs w:val="16"/>
              </w:rPr>
              <w:t>Generate, develop, model and communicate their ideas through talking, drawing, templates, mock-ups and, where appropriate, information and communication technology.</w:t>
            </w:r>
          </w:p>
          <w:p w14:paraId="489930B6" w14:textId="05AB997B" w:rsidR="00D45156" w:rsidRPr="00C359DD" w:rsidRDefault="3340B29D" w:rsidP="3D97757A">
            <w:pPr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</w:pPr>
            <w:r w:rsidRPr="3D97757A"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  <w:t xml:space="preserve">Select from and use a range of tools and equipment to perform practical tasks [for example, cutting, </w:t>
            </w:r>
            <w:r w:rsidRPr="3D97757A"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  <w:lastRenderedPageBreak/>
              <w:t>shaping, joining and finishing]</w:t>
            </w:r>
          </w:p>
          <w:p w14:paraId="6387464E" w14:textId="0E93AAE9" w:rsidR="00D45156" w:rsidRPr="00C359DD" w:rsidRDefault="7E3EA6E5" w:rsidP="3D97757A">
            <w:r w:rsidRPr="3D97757A">
              <w:rPr>
                <w:rFonts w:ascii="Comic Sans MS" w:eastAsia="Comic Sans MS" w:hAnsi="Comic Sans MS" w:cs="Comic Sans MS"/>
                <w:sz w:val="16"/>
                <w:szCs w:val="16"/>
              </w:rPr>
              <w:t>Select from and use a wide range of materials and components, including construction materials, textiles and ingredients, according to their characteristics.</w:t>
            </w:r>
          </w:p>
          <w:p w14:paraId="0C5F6A89" w14:textId="58F1B0BE" w:rsidR="00D45156" w:rsidRPr="00C359DD" w:rsidRDefault="13BB3128" w:rsidP="3D97757A">
            <w:pPr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</w:pPr>
            <w:r w:rsidRPr="3D97757A"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  <w:t>Explore and evaluate a range of existing products.</w:t>
            </w:r>
          </w:p>
          <w:p w14:paraId="26D1327A" w14:textId="19B16011" w:rsidR="00D45156" w:rsidRPr="00C359DD" w:rsidRDefault="3A7011CE" w:rsidP="3D97757A">
            <w:r w:rsidRPr="3D97757A">
              <w:rPr>
                <w:rFonts w:ascii="Comic Sans MS" w:eastAsia="Comic Sans MS" w:hAnsi="Comic Sans MS" w:cs="Comic Sans MS"/>
                <w:sz w:val="16"/>
                <w:szCs w:val="16"/>
              </w:rPr>
              <w:t>Evaluate their ideas and products against design criteria.</w:t>
            </w:r>
          </w:p>
          <w:p w14:paraId="1ABC60B2" w14:textId="3034B6A4" w:rsidR="00D45156" w:rsidRPr="00C359DD" w:rsidRDefault="00D45156" w:rsidP="3D97757A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14:paraId="76B99FAC" w14:textId="63644907" w:rsidR="00D45156" w:rsidRPr="00C359DD" w:rsidRDefault="00D45156" w:rsidP="3D97757A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14:paraId="3656B9AB" w14:textId="5FDDA003" w:rsidR="00D45156" w:rsidRPr="00C359DD" w:rsidRDefault="00D45156" w:rsidP="3D97757A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648" w:type="dxa"/>
            <w:vMerge w:val="restart"/>
          </w:tcPr>
          <w:p w14:paraId="3B233A3D" w14:textId="2221428D" w:rsidR="002D6102" w:rsidRPr="00D45156" w:rsidRDefault="0D7E55AD" w:rsidP="3D97757A">
            <w:r w:rsidRPr="3D97757A">
              <w:rPr>
                <w:rFonts w:ascii="Comic Sans MS" w:eastAsia="Comic Sans MS" w:hAnsi="Comic Sans MS" w:cs="Comic Sans MS"/>
                <w:sz w:val="16"/>
                <w:szCs w:val="16"/>
              </w:rPr>
              <w:lastRenderedPageBreak/>
              <w:t>Use research and develop design criteria to inform the design of innovative, functional, appealing products that are fit for purpose, aimed at particular individuals or groups.</w:t>
            </w:r>
          </w:p>
          <w:p w14:paraId="53D8B416" w14:textId="0AB9A724" w:rsidR="002D6102" w:rsidRPr="00D45156" w:rsidRDefault="10C7A245" w:rsidP="3D97757A">
            <w:pPr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</w:pPr>
            <w:r w:rsidRPr="3D97757A"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  <w:t>Generate, develop, model and communicate their ideas through discussion, annotated sketches, cross-sectional and exploded diagrams, prototypes, pattern pieces and computer-aided design.</w:t>
            </w:r>
          </w:p>
          <w:p w14:paraId="71466B89" w14:textId="3E6A6663" w:rsidR="002D6102" w:rsidRPr="00D45156" w:rsidRDefault="7DFAF347" w:rsidP="3D97757A">
            <w:r w:rsidRPr="3D97757A"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Select from and use a wider range </w:t>
            </w:r>
            <w:r w:rsidRPr="3D97757A">
              <w:rPr>
                <w:rFonts w:ascii="Comic Sans MS" w:eastAsia="Comic Sans MS" w:hAnsi="Comic Sans MS" w:cs="Comic Sans MS"/>
                <w:sz w:val="16"/>
                <w:szCs w:val="16"/>
              </w:rPr>
              <w:lastRenderedPageBreak/>
              <w:t>of tools and equipment to perform practical tasks [for example, cutting, shaping, joining and finishing], accurately.</w:t>
            </w:r>
          </w:p>
          <w:p w14:paraId="559D8BA6" w14:textId="288187A9" w:rsidR="002D6102" w:rsidRPr="00D45156" w:rsidRDefault="069ABD85" w:rsidP="3D97757A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3D97757A"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  <w:t>Select from and use a wider range of materials and components, including construction materials, textiles and ingredients,</w:t>
            </w:r>
            <w:r w:rsidRPr="3D97757A"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 </w:t>
            </w:r>
            <w:r w:rsidRPr="3D97757A"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  <w:t>according to their functional properties and aesthetic qualities</w:t>
            </w:r>
            <w:r w:rsidRPr="3D97757A"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 Investigate and analyse a range of existing products </w:t>
            </w:r>
            <w:r w:rsidRPr="3D97757A"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  <w:t>Evaluate their ideas and products against their own design criteria and consider the views of others to improve their work</w:t>
            </w:r>
          </w:p>
          <w:p w14:paraId="45FB0818" w14:textId="6F5014C6" w:rsidR="002D6102" w:rsidRPr="00D45156" w:rsidRDefault="1C767D34" w:rsidP="3D97757A">
            <w:r w:rsidRPr="3D97757A"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Understand and use mechanical systems in their products [for example, gears, pulleys, cams, </w:t>
            </w:r>
            <w:r w:rsidRPr="3D97757A">
              <w:rPr>
                <w:rFonts w:ascii="Comic Sans MS" w:eastAsia="Comic Sans MS" w:hAnsi="Comic Sans MS" w:cs="Comic Sans MS"/>
                <w:sz w:val="16"/>
                <w:szCs w:val="16"/>
              </w:rPr>
              <w:lastRenderedPageBreak/>
              <w:t>levers and linkages.</w:t>
            </w:r>
          </w:p>
        </w:tc>
        <w:tc>
          <w:tcPr>
            <w:tcW w:w="1624" w:type="dxa"/>
            <w:vMerge w:val="restart"/>
          </w:tcPr>
          <w:p w14:paraId="492FAF34" w14:textId="3B061384" w:rsidR="00D45156" w:rsidRPr="00D45156" w:rsidRDefault="19C04797" w:rsidP="3D97757A">
            <w:r w:rsidRPr="3D97757A">
              <w:rPr>
                <w:rFonts w:ascii="Comic Sans MS" w:eastAsia="Comic Sans MS" w:hAnsi="Comic Sans MS" w:cs="Comic Sans MS"/>
                <w:sz w:val="16"/>
                <w:szCs w:val="16"/>
              </w:rPr>
              <w:lastRenderedPageBreak/>
              <w:t>U</w:t>
            </w:r>
            <w:r w:rsidR="3A6DD4FE" w:rsidRPr="3D97757A"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se research and develop design criteria to inform the design of innovative, functional, appealing products that are fit for purpose, aimed at particular individuals or groups </w:t>
            </w:r>
          </w:p>
          <w:p w14:paraId="5D1AD93A" w14:textId="4FBE8C4C" w:rsidR="00D45156" w:rsidRPr="00D45156" w:rsidRDefault="16D1B531" w:rsidP="3D97757A">
            <w:r w:rsidRPr="3D97757A"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  <w:t>G</w:t>
            </w:r>
            <w:r w:rsidR="3A6DD4FE" w:rsidRPr="3D97757A"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  <w:t>enerate, develop, model and communicate their ideas through discussion, annotated sketches, cross-sectional and exploded diagrams, prototypes, pattern pieces and computer-aided design</w:t>
            </w:r>
            <w:r w:rsidR="5C0E5D31" w:rsidRPr="3D97757A"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  <w:t>.</w:t>
            </w:r>
            <w:r w:rsidR="3A6DD4FE" w:rsidRPr="3D97757A"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 </w:t>
            </w:r>
            <w:r w:rsidR="5EB8FCF9" w:rsidRPr="3D97757A">
              <w:rPr>
                <w:rFonts w:ascii="Comic Sans MS" w:eastAsia="Comic Sans MS" w:hAnsi="Comic Sans MS" w:cs="Comic Sans MS"/>
                <w:sz w:val="16"/>
                <w:szCs w:val="16"/>
              </w:rPr>
              <w:t>S</w:t>
            </w:r>
            <w:r w:rsidR="3A6DD4FE" w:rsidRPr="3D97757A"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elect from and use a wider range </w:t>
            </w:r>
            <w:r w:rsidR="3A6DD4FE" w:rsidRPr="3D97757A">
              <w:rPr>
                <w:rFonts w:ascii="Comic Sans MS" w:eastAsia="Comic Sans MS" w:hAnsi="Comic Sans MS" w:cs="Comic Sans MS"/>
                <w:sz w:val="16"/>
                <w:szCs w:val="16"/>
              </w:rPr>
              <w:lastRenderedPageBreak/>
              <w:t xml:space="preserve">of tools and equipment to perform practical tasks [for example, cutting, shaping, joining and finishing], accurately </w:t>
            </w:r>
          </w:p>
          <w:p w14:paraId="049F31CB" w14:textId="618B3F56" w:rsidR="00D45156" w:rsidRPr="00D45156" w:rsidRDefault="7F5084CE" w:rsidP="3D97757A">
            <w:r w:rsidRPr="3D97757A"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  <w:t>S</w:t>
            </w:r>
            <w:r w:rsidR="3A6DD4FE" w:rsidRPr="3D97757A"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  <w:t>elect from and use a wider range of materials and components, including construction materials, textiles and ingredients, according to their functional properties and aesthetic qualities</w:t>
            </w:r>
            <w:r w:rsidR="4C1C3222" w:rsidRPr="3D97757A">
              <w:rPr>
                <w:rFonts w:ascii="Comic Sans MS" w:eastAsia="Comic Sans MS" w:hAnsi="Comic Sans MS" w:cs="Comic Sans MS"/>
                <w:sz w:val="16"/>
                <w:szCs w:val="16"/>
              </w:rPr>
              <w:t>.</w:t>
            </w:r>
            <w:r w:rsidR="3A6DD4FE" w:rsidRPr="3D97757A"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 investigate and analyse a range of existing products </w:t>
            </w:r>
            <w:r w:rsidR="4641DF69" w:rsidRPr="3D97757A"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  <w:t>E</w:t>
            </w:r>
            <w:r w:rsidR="3A6DD4FE" w:rsidRPr="3D97757A"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  <w:t>valuate their ideas and products against their own design criteria and consider the views of others to improve their work</w:t>
            </w:r>
          </w:p>
        </w:tc>
        <w:tc>
          <w:tcPr>
            <w:tcW w:w="1549" w:type="dxa"/>
            <w:vMerge w:val="restart"/>
          </w:tcPr>
          <w:p w14:paraId="1FB4FD9E" w14:textId="6B1432C9" w:rsidR="008A0315" w:rsidRPr="008A0315" w:rsidRDefault="3D1D01DF" w:rsidP="3D97757A">
            <w:r w:rsidRPr="3D97757A">
              <w:rPr>
                <w:rFonts w:ascii="Comic Sans MS" w:eastAsia="Comic Sans MS" w:hAnsi="Comic Sans MS" w:cs="Comic Sans MS"/>
                <w:sz w:val="16"/>
                <w:szCs w:val="16"/>
              </w:rPr>
              <w:lastRenderedPageBreak/>
              <w:t>Use research and develop design criteria to inform the design of innovative, functional, appealing products that are fit for purpose, aimed at particular individuals or groups.</w:t>
            </w:r>
          </w:p>
          <w:p w14:paraId="3124C1C2" w14:textId="70DF2295" w:rsidR="008A0315" w:rsidRPr="008A0315" w:rsidRDefault="3D1D01DF" w:rsidP="3D97757A">
            <w:pPr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</w:pPr>
            <w:r w:rsidRPr="3D97757A"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  <w:t>Generate, develop, model and communicate their ideas through discussion, annotated sketches, cross-sectional and exploded diagrams, prototypes, pattern pieces and computer-aided design</w:t>
            </w:r>
          </w:p>
          <w:p w14:paraId="6B245962" w14:textId="34112FDF" w:rsidR="008A0315" w:rsidRPr="008A0315" w:rsidRDefault="5F41BC34" w:rsidP="3D97757A">
            <w:r w:rsidRPr="3D97757A">
              <w:rPr>
                <w:rFonts w:ascii="Comic Sans MS" w:eastAsia="Comic Sans MS" w:hAnsi="Comic Sans MS" w:cs="Comic Sans MS"/>
                <w:sz w:val="16"/>
                <w:szCs w:val="16"/>
              </w:rPr>
              <w:lastRenderedPageBreak/>
              <w:t>Evaluate their ideas and products against their own design criteria and consider the views of others to improve their work.</w:t>
            </w:r>
          </w:p>
          <w:p w14:paraId="4C5A9412" w14:textId="4E0ECDF5" w:rsidR="008A0315" w:rsidRPr="008A0315" w:rsidRDefault="292E6826" w:rsidP="3D97757A">
            <w:pPr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</w:pPr>
            <w:r w:rsidRPr="3D97757A"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  <w:t>Apply their understanding of how to strengthen, stiffen and reinforce more complex structures.</w:t>
            </w:r>
          </w:p>
          <w:p w14:paraId="53128261" w14:textId="781BD6AE" w:rsidR="008A0315" w:rsidRPr="008A0315" w:rsidRDefault="008A0315" w:rsidP="3D97757A">
            <w:pPr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</w:pPr>
          </w:p>
        </w:tc>
        <w:tc>
          <w:tcPr>
            <w:tcW w:w="1721" w:type="dxa"/>
            <w:vMerge w:val="restart"/>
          </w:tcPr>
          <w:p w14:paraId="7417705C" w14:textId="3CA16AD5" w:rsidR="00D45156" w:rsidRPr="000E0499" w:rsidRDefault="2F94FE8A" w:rsidP="3D97757A">
            <w:r w:rsidRPr="3D97757A">
              <w:rPr>
                <w:rFonts w:ascii="Comic Sans MS" w:eastAsia="Comic Sans MS" w:hAnsi="Comic Sans MS" w:cs="Comic Sans MS"/>
                <w:sz w:val="16"/>
                <w:szCs w:val="16"/>
              </w:rPr>
              <w:lastRenderedPageBreak/>
              <w:t xml:space="preserve">use research and develop design criteria to inform the design of innovative, functional, appealing products that are fit for purpose, aimed at particular individuals or groups </w:t>
            </w:r>
          </w:p>
          <w:p w14:paraId="4020247F" w14:textId="7DECAD2E" w:rsidR="00D45156" w:rsidRPr="000E0499" w:rsidRDefault="2F94FE8A" w:rsidP="3D97757A">
            <w:pPr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</w:pPr>
            <w:r w:rsidRPr="3D97757A"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  <w:t xml:space="preserve">Generate, develop, model and communicate their ideas through discussion, annotated sketches, cross-sectional and exploded diagrams, prototypes, pattern pieces and computer-aided design </w:t>
            </w:r>
          </w:p>
          <w:p w14:paraId="0B0A1EF5" w14:textId="307B2DE6" w:rsidR="00D45156" w:rsidRPr="000E0499" w:rsidRDefault="2F94FE8A" w:rsidP="3D97757A">
            <w:r w:rsidRPr="3D97757A"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select from and use a wider range of tools and equipment to perform </w:t>
            </w:r>
            <w:r w:rsidRPr="3D97757A">
              <w:rPr>
                <w:rFonts w:ascii="Comic Sans MS" w:eastAsia="Comic Sans MS" w:hAnsi="Comic Sans MS" w:cs="Comic Sans MS"/>
                <w:sz w:val="16"/>
                <w:szCs w:val="16"/>
              </w:rPr>
              <w:lastRenderedPageBreak/>
              <w:t>practical tasks [for example, cutting, shaping, joining and finishing], accurately</w:t>
            </w:r>
          </w:p>
          <w:p w14:paraId="1D2A6D9B" w14:textId="1EAF7E41" w:rsidR="00D45156" w:rsidRPr="000E0499" w:rsidRDefault="12139FC8" w:rsidP="3D97757A">
            <w:pPr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</w:pPr>
            <w:r w:rsidRPr="3D97757A"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  <w:t>evaluate their ideas and products against their own design criteria and consider the views of others to improve their work</w:t>
            </w:r>
          </w:p>
          <w:p w14:paraId="30BF1AB5" w14:textId="6C0C26EE" w:rsidR="00D45156" w:rsidRPr="000E0499" w:rsidRDefault="5D017F9F" w:rsidP="3D97757A">
            <w:r w:rsidRPr="3D97757A">
              <w:rPr>
                <w:rFonts w:ascii="Comic Sans MS" w:eastAsia="Comic Sans MS" w:hAnsi="Comic Sans MS" w:cs="Comic Sans MS"/>
                <w:sz w:val="16"/>
                <w:szCs w:val="16"/>
              </w:rPr>
              <w:t>understand how key events and individuals in design and technology have helped shape the world</w:t>
            </w:r>
          </w:p>
          <w:p w14:paraId="440B5131" w14:textId="75778AFA" w:rsidR="00D45156" w:rsidRPr="000E0499" w:rsidRDefault="5D017F9F" w:rsidP="3D97757A">
            <w:r w:rsidRPr="3D97757A">
              <w:rPr>
                <w:rFonts w:ascii="Comic Sans MS" w:eastAsia="Comic Sans MS" w:hAnsi="Comic Sans MS" w:cs="Comic Sans MS"/>
                <w:sz w:val="16"/>
                <w:szCs w:val="16"/>
              </w:rPr>
              <w:t>u</w:t>
            </w:r>
            <w:r w:rsidRPr="3D97757A"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  <w:t xml:space="preserve">nderstand and use electrical systems in their products [for example, series circuits incorporating switches, bulbs, buzzers and motors] </w:t>
            </w:r>
          </w:p>
          <w:p w14:paraId="62486C05" w14:textId="19A914A8" w:rsidR="00D45156" w:rsidRPr="000E0499" w:rsidRDefault="5D017F9F" w:rsidP="3D97757A">
            <w:r w:rsidRPr="3D97757A">
              <w:rPr>
                <w:rFonts w:ascii="Comic Sans MS" w:eastAsia="Comic Sans MS" w:hAnsi="Comic Sans MS" w:cs="Comic Sans MS"/>
                <w:sz w:val="16"/>
                <w:szCs w:val="16"/>
              </w:rPr>
              <w:t>Apply their understanding of computing to program, monitor and control their products</w:t>
            </w:r>
          </w:p>
        </w:tc>
      </w:tr>
      <w:tr w:rsidR="000E0499" w:rsidRPr="0027712F" w14:paraId="42E3CE7A" w14:textId="77777777" w:rsidTr="3D97757A">
        <w:tc>
          <w:tcPr>
            <w:tcW w:w="1222" w:type="dxa"/>
            <w:vMerge/>
          </w:tcPr>
          <w:p w14:paraId="4101652C" w14:textId="77777777" w:rsidR="00D45156" w:rsidRPr="0027712F" w:rsidRDefault="00D45156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151" w:type="dxa"/>
            <w:vMerge/>
          </w:tcPr>
          <w:p w14:paraId="4B99056E" w14:textId="77777777" w:rsidR="00D45156" w:rsidRPr="003641C5" w:rsidRDefault="00D45156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1765" w:type="dxa"/>
          </w:tcPr>
          <w:p w14:paraId="60F20EBE" w14:textId="77777777" w:rsidR="00D45156" w:rsidRPr="00E14095" w:rsidRDefault="00D45156" w:rsidP="008D6A2B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E14095">
              <w:rPr>
                <w:rFonts w:ascii="Comic Sans MS" w:hAnsi="Comic Sans MS"/>
                <w:b/>
                <w:sz w:val="16"/>
                <w:szCs w:val="16"/>
              </w:rPr>
              <w:t xml:space="preserve">AUTUMN </w:t>
            </w:r>
          </w:p>
          <w:p w14:paraId="74D4D427" w14:textId="77777777" w:rsidR="00D45156" w:rsidRPr="00E14095" w:rsidRDefault="00D45156" w:rsidP="008D6A2B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E14095">
              <w:rPr>
                <w:rFonts w:ascii="Comic Sans MS" w:hAnsi="Comic Sans MS"/>
                <w:b/>
                <w:sz w:val="16"/>
                <w:szCs w:val="16"/>
              </w:rPr>
              <w:t>CELEBRATIONS</w:t>
            </w:r>
          </w:p>
          <w:p w14:paraId="72E2913B" w14:textId="77777777" w:rsidR="00D45156" w:rsidRPr="00E14095" w:rsidRDefault="00D45156" w:rsidP="008D6A2B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E14095">
              <w:rPr>
                <w:rFonts w:ascii="Comic Sans MS" w:hAnsi="Comic Sans MS"/>
                <w:b/>
                <w:sz w:val="16"/>
                <w:szCs w:val="16"/>
              </w:rPr>
              <w:t>TOYS</w:t>
            </w:r>
          </w:p>
        </w:tc>
        <w:tc>
          <w:tcPr>
            <w:tcW w:w="1675" w:type="dxa"/>
            <w:vMerge/>
          </w:tcPr>
          <w:p w14:paraId="1299C43A" w14:textId="77777777" w:rsidR="00D45156" w:rsidRPr="003641C5" w:rsidRDefault="00D45156" w:rsidP="002E4ADC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1593" w:type="dxa"/>
            <w:vMerge/>
          </w:tcPr>
          <w:p w14:paraId="4DDBEF00" w14:textId="77777777" w:rsidR="00D45156" w:rsidRPr="003641C5" w:rsidRDefault="00D45156" w:rsidP="00B3433F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1648" w:type="dxa"/>
            <w:vMerge/>
          </w:tcPr>
          <w:p w14:paraId="3461D779" w14:textId="77777777" w:rsidR="00D45156" w:rsidRPr="003641C5" w:rsidRDefault="00D45156" w:rsidP="00E06D89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1624" w:type="dxa"/>
            <w:vMerge/>
          </w:tcPr>
          <w:p w14:paraId="3CF2D8B6" w14:textId="77777777" w:rsidR="00D45156" w:rsidRPr="003641C5" w:rsidRDefault="00D45156" w:rsidP="00DA112B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1549" w:type="dxa"/>
            <w:vMerge/>
          </w:tcPr>
          <w:p w14:paraId="0FB78278" w14:textId="77777777" w:rsidR="00D45156" w:rsidRPr="003641C5" w:rsidRDefault="00D45156" w:rsidP="00D206E2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1721" w:type="dxa"/>
            <w:vMerge/>
          </w:tcPr>
          <w:p w14:paraId="1FC39945" w14:textId="77777777" w:rsidR="00D45156" w:rsidRPr="003641C5" w:rsidRDefault="00D45156" w:rsidP="00445976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0E0499" w:rsidRPr="0027712F" w14:paraId="482F75C5" w14:textId="77777777" w:rsidTr="3D97757A">
        <w:tc>
          <w:tcPr>
            <w:tcW w:w="1222" w:type="dxa"/>
            <w:vMerge/>
          </w:tcPr>
          <w:p w14:paraId="0562CB0E" w14:textId="77777777" w:rsidR="00D45156" w:rsidRPr="0027712F" w:rsidRDefault="00D45156" w:rsidP="00134C18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151" w:type="dxa"/>
            <w:vMerge/>
          </w:tcPr>
          <w:p w14:paraId="34CE0A41" w14:textId="77777777" w:rsidR="00D45156" w:rsidRPr="003641C5" w:rsidRDefault="00D45156" w:rsidP="00134C18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1765" w:type="dxa"/>
          </w:tcPr>
          <w:p w14:paraId="23E6F3E6" w14:textId="293FA884" w:rsidR="0030797E" w:rsidRPr="00E14095" w:rsidRDefault="00D45156" w:rsidP="00134C18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E14095">
              <w:rPr>
                <w:rFonts w:ascii="Comic Sans MS" w:hAnsi="Comic Sans MS"/>
                <w:b/>
                <w:sz w:val="16"/>
                <w:szCs w:val="16"/>
              </w:rPr>
              <w:t>Nursery</w:t>
            </w:r>
          </w:p>
          <w:p w14:paraId="59D7FCC5" w14:textId="230D7B14" w:rsidR="00E14095" w:rsidRPr="00E14095" w:rsidRDefault="00E14095" w:rsidP="00E14095">
            <w:pPr>
              <w:rPr>
                <w:sz w:val="16"/>
                <w:szCs w:val="16"/>
              </w:rPr>
            </w:pPr>
            <w:r w:rsidRPr="00E14095">
              <w:rPr>
                <w:sz w:val="16"/>
                <w:szCs w:val="16"/>
              </w:rPr>
              <w:t xml:space="preserve">I can manipulate and play with different materials, making simple models. </w:t>
            </w:r>
          </w:p>
          <w:p w14:paraId="4E08E808" w14:textId="5737615E" w:rsidR="00E14095" w:rsidRPr="00E14095" w:rsidRDefault="00E14095" w:rsidP="00E14095">
            <w:pPr>
              <w:rPr>
                <w:sz w:val="16"/>
                <w:szCs w:val="16"/>
              </w:rPr>
            </w:pPr>
            <w:r w:rsidRPr="00E14095">
              <w:rPr>
                <w:sz w:val="16"/>
                <w:szCs w:val="16"/>
              </w:rPr>
              <w:t>I can listen to music and use a pen to make marks representing the sounds I can hear.</w:t>
            </w:r>
          </w:p>
          <w:p w14:paraId="46BA6C46" w14:textId="029F2859" w:rsidR="00E14095" w:rsidRPr="00E14095" w:rsidRDefault="00E14095" w:rsidP="00E14095">
            <w:pPr>
              <w:rPr>
                <w:sz w:val="16"/>
                <w:szCs w:val="16"/>
              </w:rPr>
            </w:pPr>
            <w:r w:rsidRPr="00E14095">
              <w:rPr>
                <w:sz w:val="16"/>
                <w:szCs w:val="16"/>
              </w:rPr>
              <w:t>I can scrunch and roll paper.</w:t>
            </w:r>
          </w:p>
          <w:p w14:paraId="78D88C72" w14:textId="2EDB7F9A" w:rsidR="00E14095" w:rsidRPr="00E14095" w:rsidRDefault="00E14095" w:rsidP="00E14095">
            <w:pPr>
              <w:rPr>
                <w:sz w:val="16"/>
                <w:szCs w:val="16"/>
              </w:rPr>
            </w:pPr>
            <w:r w:rsidRPr="00E14095">
              <w:rPr>
                <w:sz w:val="16"/>
                <w:szCs w:val="16"/>
              </w:rPr>
              <w:lastRenderedPageBreak/>
              <w:t>I can draw horizontal and vertical lines, squiggles and zigzags.</w:t>
            </w:r>
          </w:p>
          <w:p w14:paraId="0A30A23A" w14:textId="26C75B89" w:rsidR="00E14095" w:rsidRPr="00E14095" w:rsidRDefault="00E14095" w:rsidP="00134C18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E14095">
              <w:rPr>
                <w:sz w:val="16"/>
                <w:szCs w:val="16"/>
              </w:rPr>
              <w:t>I can use pencils and paint to draw closed shapes with continuous lines freely.</w:t>
            </w:r>
          </w:p>
          <w:p w14:paraId="6EE02833" w14:textId="627A6EF9" w:rsidR="00D45156" w:rsidRPr="00E14095" w:rsidRDefault="00D45156" w:rsidP="00134C18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E14095">
              <w:rPr>
                <w:rFonts w:ascii="Comic Sans MS" w:hAnsi="Comic Sans MS"/>
                <w:b/>
                <w:sz w:val="16"/>
                <w:szCs w:val="16"/>
              </w:rPr>
              <w:t>Reception</w:t>
            </w:r>
          </w:p>
          <w:p w14:paraId="0E0023AC" w14:textId="42D60CCF" w:rsidR="00E14095" w:rsidRPr="001D602D" w:rsidRDefault="001D602D" w:rsidP="00134C18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1D602D">
              <w:rPr>
                <w:sz w:val="16"/>
                <w:szCs w:val="16"/>
              </w:rPr>
              <w:t>I can construct with a purpose in mind, using a variety of resources.</w:t>
            </w:r>
          </w:p>
          <w:p w14:paraId="62EBF3C5" w14:textId="77777777" w:rsidR="00D45156" w:rsidRPr="00E14095" w:rsidRDefault="00D45156" w:rsidP="00777EF9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675" w:type="dxa"/>
            <w:vMerge/>
          </w:tcPr>
          <w:p w14:paraId="6D98A12B" w14:textId="77777777" w:rsidR="00D45156" w:rsidRPr="0027712F" w:rsidRDefault="00D45156" w:rsidP="00134C18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593" w:type="dxa"/>
            <w:vMerge/>
          </w:tcPr>
          <w:p w14:paraId="2946DB82" w14:textId="77777777" w:rsidR="00D45156" w:rsidRPr="0027712F" w:rsidRDefault="00D45156" w:rsidP="00134C18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648" w:type="dxa"/>
            <w:vMerge/>
          </w:tcPr>
          <w:p w14:paraId="5997CC1D" w14:textId="77777777" w:rsidR="00D45156" w:rsidRPr="0027712F" w:rsidRDefault="00D45156" w:rsidP="00134C18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624" w:type="dxa"/>
            <w:vMerge/>
          </w:tcPr>
          <w:p w14:paraId="110FFD37" w14:textId="77777777" w:rsidR="00D45156" w:rsidRPr="0027712F" w:rsidRDefault="00D45156" w:rsidP="00134C18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549" w:type="dxa"/>
            <w:vMerge/>
          </w:tcPr>
          <w:p w14:paraId="6B699379" w14:textId="77777777" w:rsidR="00D45156" w:rsidRPr="0027712F" w:rsidRDefault="00D45156" w:rsidP="00134C18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721" w:type="dxa"/>
            <w:vMerge/>
          </w:tcPr>
          <w:p w14:paraId="3FE9F23F" w14:textId="77777777" w:rsidR="00D45156" w:rsidRPr="0027712F" w:rsidRDefault="00D45156" w:rsidP="00134C18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0E0499" w:rsidRPr="0027712F" w14:paraId="0EE2D523" w14:textId="77777777" w:rsidTr="3D97757A">
        <w:tc>
          <w:tcPr>
            <w:tcW w:w="1222" w:type="dxa"/>
            <w:vMerge w:val="restart"/>
          </w:tcPr>
          <w:p w14:paraId="00926C71" w14:textId="77777777" w:rsidR="00134C18" w:rsidRPr="0027712F" w:rsidRDefault="00134C18" w:rsidP="00134C18">
            <w:pPr>
              <w:rPr>
                <w:rFonts w:ascii="Comic Sans MS" w:hAnsi="Comic Sans MS"/>
                <w:sz w:val="18"/>
                <w:szCs w:val="18"/>
              </w:rPr>
            </w:pPr>
            <w:r w:rsidRPr="0027712F">
              <w:rPr>
                <w:rFonts w:ascii="Comic Sans MS" w:hAnsi="Comic Sans MS"/>
                <w:sz w:val="18"/>
                <w:szCs w:val="18"/>
              </w:rPr>
              <w:lastRenderedPageBreak/>
              <w:t>SPRING</w:t>
            </w:r>
          </w:p>
        </w:tc>
        <w:tc>
          <w:tcPr>
            <w:tcW w:w="1151" w:type="dxa"/>
          </w:tcPr>
          <w:p w14:paraId="16DB3ABB" w14:textId="77777777" w:rsidR="00134C18" w:rsidRPr="003641C5" w:rsidRDefault="00134C18" w:rsidP="00134C18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3641C5">
              <w:rPr>
                <w:rFonts w:ascii="Comic Sans MS" w:hAnsi="Comic Sans MS"/>
                <w:b/>
                <w:sz w:val="18"/>
                <w:szCs w:val="18"/>
              </w:rPr>
              <w:t>TOPIC</w:t>
            </w:r>
          </w:p>
        </w:tc>
        <w:tc>
          <w:tcPr>
            <w:tcW w:w="1765" w:type="dxa"/>
          </w:tcPr>
          <w:p w14:paraId="0A4D0259" w14:textId="77777777" w:rsidR="00134C18" w:rsidRPr="00D45156" w:rsidRDefault="006B45E3" w:rsidP="00134C18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D45156">
              <w:rPr>
                <w:rFonts w:ascii="Comic Sans MS" w:hAnsi="Comic Sans MS"/>
                <w:b/>
                <w:sz w:val="16"/>
                <w:szCs w:val="16"/>
              </w:rPr>
              <w:t>WINTER</w:t>
            </w:r>
          </w:p>
          <w:p w14:paraId="187173E5" w14:textId="77777777" w:rsidR="006B45E3" w:rsidRPr="00D45156" w:rsidRDefault="006B45E3" w:rsidP="00134C18">
            <w:pPr>
              <w:rPr>
                <w:rFonts w:ascii="Comic Sans MS" w:hAnsi="Comic Sans MS"/>
                <w:sz w:val="16"/>
                <w:szCs w:val="16"/>
              </w:rPr>
            </w:pPr>
            <w:r w:rsidRPr="00D45156">
              <w:rPr>
                <w:rFonts w:ascii="Comic Sans MS" w:hAnsi="Comic Sans MS"/>
                <w:b/>
                <w:sz w:val="16"/>
                <w:szCs w:val="16"/>
              </w:rPr>
              <w:t>PEOPLE WHO HELP US</w:t>
            </w:r>
          </w:p>
        </w:tc>
        <w:tc>
          <w:tcPr>
            <w:tcW w:w="1675" w:type="dxa"/>
          </w:tcPr>
          <w:p w14:paraId="1F72F646" w14:textId="11025430" w:rsidR="00134C18" w:rsidRPr="00D45156" w:rsidRDefault="731A69A0" w:rsidP="3D97757A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3D97757A">
              <w:rPr>
                <w:rFonts w:ascii="Comic Sans MS" w:hAnsi="Comic Sans MS"/>
                <w:b/>
                <w:bCs/>
                <w:sz w:val="16"/>
                <w:szCs w:val="16"/>
              </w:rPr>
              <w:t>Moving minibeasts</w:t>
            </w:r>
          </w:p>
        </w:tc>
        <w:tc>
          <w:tcPr>
            <w:tcW w:w="1593" w:type="dxa"/>
          </w:tcPr>
          <w:p w14:paraId="08CE6F91" w14:textId="375D2EF1" w:rsidR="00134C18" w:rsidRPr="00D45156" w:rsidRDefault="1C39261C" w:rsidP="3D97757A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3D97757A">
              <w:rPr>
                <w:rFonts w:ascii="Comic Sans MS" w:hAnsi="Comic Sans MS"/>
                <w:b/>
                <w:bCs/>
                <w:sz w:val="16"/>
                <w:szCs w:val="16"/>
              </w:rPr>
              <w:t>Vehicles</w:t>
            </w:r>
          </w:p>
        </w:tc>
        <w:tc>
          <w:tcPr>
            <w:tcW w:w="1648" w:type="dxa"/>
          </w:tcPr>
          <w:p w14:paraId="61CDCEAD" w14:textId="3EA5FC63" w:rsidR="00134C18" w:rsidRPr="00D45156" w:rsidRDefault="19C6D287" w:rsidP="3D97757A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3D97757A">
              <w:rPr>
                <w:rFonts w:ascii="Comic Sans MS" w:hAnsi="Comic Sans MS"/>
                <w:b/>
                <w:bCs/>
                <w:sz w:val="16"/>
                <w:szCs w:val="16"/>
              </w:rPr>
              <w:t>British inventors</w:t>
            </w:r>
          </w:p>
        </w:tc>
        <w:tc>
          <w:tcPr>
            <w:tcW w:w="1624" w:type="dxa"/>
          </w:tcPr>
          <w:p w14:paraId="6BB9E253" w14:textId="62FDBB96" w:rsidR="00134C18" w:rsidRPr="00D45156" w:rsidRDefault="25E064A4" w:rsidP="3D97757A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3D97757A">
              <w:rPr>
                <w:rFonts w:ascii="Comic Sans MS" w:hAnsi="Comic Sans MS"/>
                <w:b/>
                <w:bCs/>
                <w:sz w:val="16"/>
                <w:szCs w:val="16"/>
              </w:rPr>
              <w:t>Making mini greenhouses</w:t>
            </w:r>
          </w:p>
        </w:tc>
        <w:tc>
          <w:tcPr>
            <w:tcW w:w="1549" w:type="dxa"/>
          </w:tcPr>
          <w:p w14:paraId="23DE523C" w14:textId="77B06362" w:rsidR="00134C18" w:rsidRPr="00D45156" w:rsidRDefault="2AB65DD4" w:rsidP="3D97757A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3D97757A">
              <w:rPr>
                <w:rFonts w:ascii="Comic Sans MS" w:hAnsi="Comic Sans MS"/>
                <w:b/>
                <w:bCs/>
                <w:sz w:val="16"/>
                <w:szCs w:val="16"/>
              </w:rPr>
              <w:t>Chinese inventions</w:t>
            </w:r>
          </w:p>
        </w:tc>
        <w:tc>
          <w:tcPr>
            <w:tcW w:w="1721" w:type="dxa"/>
          </w:tcPr>
          <w:p w14:paraId="52E56223" w14:textId="7612DC03" w:rsidR="00134C18" w:rsidRPr="00D45156" w:rsidRDefault="4DD0E495" w:rsidP="3D97757A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3D97757A">
              <w:rPr>
                <w:rFonts w:ascii="Comic Sans MS" w:hAnsi="Comic Sans MS"/>
                <w:b/>
                <w:bCs/>
                <w:sz w:val="16"/>
                <w:szCs w:val="16"/>
              </w:rPr>
              <w:t xml:space="preserve">Bird house </w:t>
            </w:r>
            <w:r w:rsidR="6863459B" w:rsidRPr="3D97757A">
              <w:rPr>
                <w:rFonts w:ascii="Comic Sans MS" w:hAnsi="Comic Sans MS"/>
                <w:b/>
                <w:bCs/>
                <w:sz w:val="16"/>
                <w:szCs w:val="16"/>
              </w:rPr>
              <w:t>builders</w:t>
            </w:r>
            <w:r w:rsidRPr="3D97757A">
              <w:rPr>
                <w:rFonts w:ascii="Comic Sans MS" w:hAnsi="Comic Sans MS"/>
                <w:b/>
                <w:bCs/>
                <w:sz w:val="16"/>
                <w:szCs w:val="16"/>
              </w:rPr>
              <w:t xml:space="preserve"> </w:t>
            </w:r>
          </w:p>
        </w:tc>
      </w:tr>
      <w:tr w:rsidR="000E0499" w:rsidRPr="0027712F" w14:paraId="53E6C2F3" w14:textId="77777777" w:rsidTr="3D97757A">
        <w:tc>
          <w:tcPr>
            <w:tcW w:w="1222" w:type="dxa"/>
            <w:vMerge/>
          </w:tcPr>
          <w:p w14:paraId="07547A01" w14:textId="77777777" w:rsidR="00D45156" w:rsidRPr="0027712F" w:rsidRDefault="00D45156" w:rsidP="00134C18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151" w:type="dxa"/>
            <w:vMerge w:val="restart"/>
          </w:tcPr>
          <w:p w14:paraId="5043CB0F" w14:textId="77777777" w:rsidR="00D45156" w:rsidRPr="003641C5" w:rsidRDefault="00D45156" w:rsidP="00134C18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1765" w:type="dxa"/>
          </w:tcPr>
          <w:p w14:paraId="4927283F" w14:textId="490F6931" w:rsidR="00D45156" w:rsidRDefault="00D45156" w:rsidP="00D45156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D45156">
              <w:rPr>
                <w:rFonts w:ascii="Comic Sans MS" w:hAnsi="Comic Sans MS"/>
                <w:b/>
                <w:sz w:val="16"/>
                <w:szCs w:val="16"/>
              </w:rPr>
              <w:t xml:space="preserve">Nursery </w:t>
            </w:r>
          </w:p>
          <w:p w14:paraId="65863F39" w14:textId="77777777" w:rsidR="00E14095" w:rsidRPr="00E14095" w:rsidRDefault="00E14095" w:rsidP="00E14095">
            <w:pPr>
              <w:rPr>
                <w:sz w:val="16"/>
                <w:szCs w:val="16"/>
              </w:rPr>
            </w:pPr>
            <w:r w:rsidRPr="00E14095">
              <w:rPr>
                <w:sz w:val="16"/>
                <w:szCs w:val="16"/>
              </w:rPr>
              <w:t>*I can roll, pinch, pull, squeeze and shape with playdough.</w:t>
            </w:r>
          </w:p>
          <w:p w14:paraId="6A344B11" w14:textId="77777777" w:rsidR="00E14095" w:rsidRPr="00E14095" w:rsidRDefault="00E14095" w:rsidP="00E14095">
            <w:pPr>
              <w:rPr>
                <w:sz w:val="16"/>
                <w:szCs w:val="16"/>
              </w:rPr>
            </w:pPr>
            <w:r w:rsidRPr="00E14095">
              <w:rPr>
                <w:sz w:val="16"/>
                <w:szCs w:val="16"/>
              </w:rPr>
              <w:t>*I can push bricks together to construct, sometimes talking about what I am doing.</w:t>
            </w:r>
          </w:p>
          <w:p w14:paraId="7330B173" w14:textId="77777777" w:rsidR="00E14095" w:rsidRPr="00E14095" w:rsidRDefault="00E14095" w:rsidP="00E14095">
            <w:pPr>
              <w:rPr>
                <w:sz w:val="16"/>
                <w:szCs w:val="16"/>
              </w:rPr>
            </w:pPr>
            <w:r w:rsidRPr="00E14095">
              <w:rPr>
                <w:sz w:val="16"/>
                <w:szCs w:val="16"/>
              </w:rPr>
              <w:t>*I can use boxes of different sizes to change the box into something.</w:t>
            </w:r>
          </w:p>
          <w:p w14:paraId="2E1486A9" w14:textId="7CE29AFF" w:rsidR="00E14095" w:rsidRDefault="00E14095" w:rsidP="00E14095">
            <w:pPr>
              <w:rPr>
                <w:sz w:val="20"/>
                <w:szCs w:val="20"/>
              </w:rPr>
            </w:pPr>
            <w:r w:rsidRPr="00E14095">
              <w:rPr>
                <w:sz w:val="16"/>
                <w:szCs w:val="16"/>
              </w:rPr>
              <w:t>I can join things together with glue or tape [ boxes, paper, card].</w:t>
            </w:r>
          </w:p>
          <w:p w14:paraId="13EF361A" w14:textId="366409DD" w:rsidR="00D45156" w:rsidRDefault="00D45156" w:rsidP="00D45156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D45156">
              <w:rPr>
                <w:rFonts w:ascii="Comic Sans MS" w:hAnsi="Comic Sans MS"/>
                <w:b/>
                <w:sz w:val="16"/>
                <w:szCs w:val="16"/>
              </w:rPr>
              <w:t>Reception</w:t>
            </w:r>
          </w:p>
          <w:p w14:paraId="430901AC" w14:textId="77777777" w:rsidR="001D602D" w:rsidRPr="001D602D" w:rsidRDefault="001D602D" w:rsidP="001D602D">
            <w:pPr>
              <w:rPr>
                <w:sz w:val="16"/>
                <w:szCs w:val="16"/>
              </w:rPr>
            </w:pPr>
            <w:r w:rsidRPr="001D602D">
              <w:rPr>
                <w:sz w:val="16"/>
                <w:szCs w:val="16"/>
              </w:rPr>
              <w:t xml:space="preserve">I can use a paint programme on an </w:t>
            </w:r>
            <w:proofErr w:type="spellStart"/>
            <w:r w:rsidRPr="001D602D">
              <w:rPr>
                <w:sz w:val="16"/>
                <w:szCs w:val="16"/>
              </w:rPr>
              <w:t>i</w:t>
            </w:r>
            <w:proofErr w:type="spellEnd"/>
            <w:r w:rsidRPr="001D602D">
              <w:rPr>
                <w:sz w:val="16"/>
                <w:szCs w:val="16"/>
              </w:rPr>
              <w:t>-pad or computer.</w:t>
            </w:r>
          </w:p>
          <w:p w14:paraId="4B91F78E" w14:textId="16029A35" w:rsidR="001D602D" w:rsidRPr="001D602D" w:rsidRDefault="001D602D" w:rsidP="001D602D">
            <w:pPr>
              <w:rPr>
                <w:sz w:val="16"/>
                <w:szCs w:val="16"/>
              </w:rPr>
            </w:pPr>
            <w:r w:rsidRPr="001D602D">
              <w:rPr>
                <w:sz w:val="16"/>
                <w:szCs w:val="16"/>
              </w:rPr>
              <w:t>I can use larger scale loose parts to create models.</w:t>
            </w:r>
          </w:p>
          <w:p w14:paraId="39D2D4C8" w14:textId="5A309CF7" w:rsidR="001D602D" w:rsidRPr="001D602D" w:rsidRDefault="001D602D" w:rsidP="001D602D">
            <w:pPr>
              <w:rPr>
                <w:sz w:val="16"/>
                <w:szCs w:val="16"/>
              </w:rPr>
            </w:pPr>
            <w:r w:rsidRPr="001D602D">
              <w:rPr>
                <w:sz w:val="16"/>
                <w:szCs w:val="16"/>
              </w:rPr>
              <w:t>I can create collaboratively, sharing ideas, resources and skills.</w:t>
            </w:r>
          </w:p>
          <w:p w14:paraId="6839E075" w14:textId="2306E29E" w:rsidR="001D602D" w:rsidRPr="001D602D" w:rsidRDefault="001D602D" w:rsidP="001D602D">
            <w:pPr>
              <w:rPr>
                <w:sz w:val="16"/>
                <w:szCs w:val="16"/>
              </w:rPr>
            </w:pPr>
            <w:r w:rsidRPr="001D602D">
              <w:rPr>
                <w:sz w:val="16"/>
                <w:szCs w:val="16"/>
              </w:rPr>
              <w:t>I know how to improve my models.</w:t>
            </w:r>
          </w:p>
          <w:p w14:paraId="0F64E69D" w14:textId="5C4A21FE" w:rsidR="001D602D" w:rsidRDefault="001D602D" w:rsidP="001D602D">
            <w:pPr>
              <w:rPr>
                <w:sz w:val="20"/>
                <w:szCs w:val="20"/>
              </w:rPr>
            </w:pPr>
            <w:r w:rsidRPr="001D602D">
              <w:rPr>
                <w:sz w:val="16"/>
                <w:szCs w:val="16"/>
              </w:rPr>
              <w:t>I can manipulate clay and use a simple technique to achieve a planned effect.</w:t>
            </w:r>
          </w:p>
          <w:p w14:paraId="36DB2DC4" w14:textId="77777777" w:rsidR="00566BCE" w:rsidRDefault="00566BCE" w:rsidP="00D45156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14:paraId="07459315" w14:textId="77777777" w:rsidR="00D45156" w:rsidRPr="00D45156" w:rsidRDefault="00D45156" w:rsidP="00FD1A10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1675" w:type="dxa"/>
            <w:vMerge w:val="restart"/>
          </w:tcPr>
          <w:p w14:paraId="0D5BC9EF" w14:textId="5F8703D5" w:rsidR="00C359DD" w:rsidRPr="00D45156" w:rsidRDefault="19EAF1BF" w:rsidP="3D97757A">
            <w:pPr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</w:pPr>
            <w:r w:rsidRPr="3D97757A"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  <w:t>Design purposeful, functional, appealing products for themselves and other users based on design criteria.</w:t>
            </w:r>
          </w:p>
          <w:p w14:paraId="30F9A5ED" w14:textId="5B6066AE" w:rsidR="00C359DD" w:rsidRPr="00D45156" w:rsidRDefault="75B8EBD8" w:rsidP="3D97757A">
            <w:r w:rsidRPr="3D97757A">
              <w:rPr>
                <w:rFonts w:ascii="Comic Sans MS" w:eastAsia="Comic Sans MS" w:hAnsi="Comic Sans MS" w:cs="Comic Sans MS"/>
                <w:sz w:val="16"/>
                <w:szCs w:val="16"/>
              </w:rPr>
              <w:t>Generate, develop, model and communicate their ideas through talking, drawing, templates, mock-ups and, where appropriate, information and communication technology.</w:t>
            </w:r>
          </w:p>
          <w:p w14:paraId="509AF666" w14:textId="05AB997B" w:rsidR="00C359DD" w:rsidRPr="00D45156" w:rsidRDefault="4FFCCAF8" w:rsidP="3D97757A">
            <w:pPr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</w:pPr>
            <w:r w:rsidRPr="3D97757A"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  <w:t>Select from and use a range of tools and equipment to perform practical tasks [for example, cutting, shaping, joining and finishing]</w:t>
            </w:r>
          </w:p>
          <w:p w14:paraId="335E5631" w14:textId="0E93AAE9" w:rsidR="00C359DD" w:rsidRPr="00D45156" w:rsidRDefault="76550847" w:rsidP="3D97757A">
            <w:r w:rsidRPr="3D97757A"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Select from and use a wide range of materials and components, including construction materials, textiles and ingredients, </w:t>
            </w:r>
            <w:r w:rsidRPr="3D97757A">
              <w:rPr>
                <w:rFonts w:ascii="Comic Sans MS" w:eastAsia="Comic Sans MS" w:hAnsi="Comic Sans MS" w:cs="Comic Sans MS"/>
                <w:sz w:val="16"/>
                <w:szCs w:val="16"/>
              </w:rPr>
              <w:lastRenderedPageBreak/>
              <w:t>according to their characteristics.</w:t>
            </w:r>
          </w:p>
          <w:p w14:paraId="61CB0EB1" w14:textId="58F1B0BE" w:rsidR="00C359DD" w:rsidRPr="00D45156" w:rsidRDefault="72DC6526" w:rsidP="3D97757A">
            <w:pPr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</w:pPr>
            <w:r w:rsidRPr="3D97757A"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  <w:t>Explore and evaluate a range of existing products.</w:t>
            </w:r>
          </w:p>
          <w:p w14:paraId="47B3FCC9" w14:textId="5B693C90" w:rsidR="00C359DD" w:rsidRPr="00D45156" w:rsidRDefault="5DF5CDE3" w:rsidP="3D97757A">
            <w:r w:rsidRPr="3D97757A">
              <w:rPr>
                <w:rFonts w:ascii="Comic Sans MS" w:eastAsia="Comic Sans MS" w:hAnsi="Comic Sans MS" w:cs="Comic Sans MS"/>
                <w:sz w:val="16"/>
                <w:szCs w:val="16"/>
              </w:rPr>
              <w:t>Evaluate their ideas and products against design criteria.</w:t>
            </w:r>
          </w:p>
          <w:p w14:paraId="628B8631" w14:textId="1B474D40" w:rsidR="00C359DD" w:rsidRPr="00D45156" w:rsidRDefault="3962D427" w:rsidP="3D97757A">
            <w:pPr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</w:pPr>
            <w:r w:rsidRPr="3D97757A"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  <w:t>Explore and use mechanisms [for example, levers, sliders, wheels and axles], in their Products.</w:t>
            </w:r>
          </w:p>
          <w:p w14:paraId="6537F28F" w14:textId="51A17BE6" w:rsidR="00C359DD" w:rsidRPr="00D45156" w:rsidRDefault="00C359DD" w:rsidP="3D97757A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</w:p>
        </w:tc>
        <w:tc>
          <w:tcPr>
            <w:tcW w:w="1593" w:type="dxa"/>
            <w:vMerge w:val="restart"/>
          </w:tcPr>
          <w:p w14:paraId="43A1AD8D" w14:textId="5F8703D5" w:rsidR="002D6102" w:rsidRPr="00D45156" w:rsidRDefault="48FF8296" w:rsidP="3D97757A">
            <w:pPr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</w:pPr>
            <w:r w:rsidRPr="3D97757A"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  <w:lastRenderedPageBreak/>
              <w:t>Design purposeful, functional, appealing products for themselves and other users based on design criteria.</w:t>
            </w:r>
          </w:p>
          <w:p w14:paraId="1C1FC377" w14:textId="5B6066AE" w:rsidR="002D6102" w:rsidRPr="00D45156" w:rsidRDefault="7FFC55E1" w:rsidP="3D97757A">
            <w:r w:rsidRPr="3D97757A">
              <w:rPr>
                <w:rFonts w:ascii="Comic Sans MS" w:eastAsia="Comic Sans MS" w:hAnsi="Comic Sans MS" w:cs="Comic Sans MS"/>
                <w:sz w:val="16"/>
                <w:szCs w:val="16"/>
              </w:rPr>
              <w:t>Generate, develop, model and communicate their ideas through talking, drawing, templates, mock-ups and, where appropriate, information and communication technology.</w:t>
            </w:r>
          </w:p>
          <w:p w14:paraId="4D6E556C" w14:textId="05AB997B" w:rsidR="002D6102" w:rsidRPr="00D45156" w:rsidRDefault="398CAFA1" w:rsidP="3D97757A">
            <w:r w:rsidRPr="3D97757A"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  <w:t>Select from and use a range of tools and equipment to perform practical tasks [for example, cutting, shaping, joining and finishing]</w:t>
            </w:r>
          </w:p>
          <w:p w14:paraId="308F7E61" w14:textId="0E93AAE9" w:rsidR="002D6102" w:rsidRPr="00D45156" w:rsidRDefault="2704ECCD" w:rsidP="3D97757A">
            <w:r w:rsidRPr="3D97757A"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Select from and use a wide range of materials and components, including </w:t>
            </w:r>
            <w:r w:rsidRPr="3D97757A">
              <w:rPr>
                <w:rFonts w:ascii="Comic Sans MS" w:eastAsia="Comic Sans MS" w:hAnsi="Comic Sans MS" w:cs="Comic Sans MS"/>
                <w:sz w:val="16"/>
                <w:szCs w:val="16"/>
              </w:rPr>
              <w:lastRenderedPageBreak/>
              <w:t>construction materials, textiles and ingredients, according to their characteristics.</w:t>
            </w:r>
          </w:p>
          <w:p w14:paraId="3D9EE4AE" w14:textId="58F1B0BE" w:rsidR="002D6102" w:rsidRPr="00D45156" w:rsidRDefault="75B1A2DE" w:rsidP="3D97757A">
            <w:pPr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</w:pPr>
            <w:r w:rsidRPr="3D97757A"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  <w:t>Explore and evaluate a range of existing products.</w:t>
            </w:r>
          </w:p>
          <w:p w14:paraId="1D3B63EC" w14:textId="35E34FF2" w:rsidR="002D6102" w:rsidRPr="00D45156" w:rsidRDefault="7BBF22DB" w:rsidP="3D97757A">
            <w:r w:rsidRPr="3D97757A">
              <w:rPr>
                <w:rFonts w:ascii="Comic Sans MS" w:eastAsia="Comic Sans MS" w:hAnsi="Comic Sans MS" w:cs="Comic Sans MS"/>
                <w:sz w:val="16"/>
                <w:szCs w:val="16"/>
              </w:rPr>
              <w:t>Evaluate their ideas and products against design criteria.</w:t>
            </w:r>
          </w:p>
          <w:p w14:paraId="6DFB9E20" w14:textId="65FEEB97" w:rsidR="002D6102" w:rsidRPr="00D45156" w:rsidRDefault="307AC6E3" w:rsidP="3D97757A">
            <w:pPr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</w:pPr>
            <w:r w:rsidRPr="3D97757A"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  <w:t>Explore and use mechanisms [for example, levers, sliders, wheels and axles], in their Products.</w:t>
            </w:r>
          </w:p>
        </w:tc>
        <w:tc>
          <w:tcPr>
            <w:tcW w:w="1648" w:type="dxa"/>
            <w:vMerge w:val="restart"/>
          </w:tcPr>
          <w:p w14:paraId="29A32628" w14:textId="15652FFE" w:rsidR="00D45156" w:rsidRPr="00D45156" w:rsidRDefault="5A928D38" w:rsidP="3D97757A">
            <w:r w:rsidRPr="3D97757A">
              <w:rPr>
                <w:rFonts w:ascii="Comic Sans MS" w:eastAsia="Comic Sans MS" w:hAnsi="Comic Sans MS" w:cs="Comic Sans MS"/>
                <w:sz w:val="16"/>
                <w:szCs w:val="16"/>
              </w:rPr>
              <w:lastRenderedPageBreak/>
              <w:t>Use research and develop design criteria to inform the design of innovative, functional, appealing products that are fit for purpose, aimed at particular individuals or groups.</w:t>
            </w:r>
          </w:p>
          <w:p w14:paraId="05EE09E7" w14:textId="402DB8BE" w:rsidR="00D45156" w:rsidRPr="00D45156" w:rsidRDefault="2D2AAF2E" w:rsidP="3D97757A">
            <w:pPr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</w:pPr>
            <w:r w:rsidRPr="3D97757A"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  <w:t>Generate, develop, model and communicate their ideas through discussion, annotated sketches, cross-sectional and exploded diagrams, prototypes, pattern pieces and computer-aided design.</w:t>
            </w:r>
          </w:p>
          <w:p w14:paraId="2637628C" w14:textId="050B775C" w:rsidR="00D45156" w:rsidRPr="00D45156" w:rsidRDefault="30DB0FF5" w:rsidP="3D97757A">
            <w:r w:rsidRPr="3D97757A">
              <w:rPr>
                <w:rFonts w:ascii="Comic Sans MS" w:eastAsia="Comic Sans MS" w:hAnsi="Comic Sans MS" w:cs="Comic Sans MS"/>
                <w:sz w:val="16"/>
                <w:szCs w:val="16"/>
              </w:rPr>
              <w:t>Understand how key events and individuals in design and technology have helped shape the world.</w:t>
            </w:r>
          </w:p>
          <w:p w14:paraId="050615EE" w14:textId="6FC5A236" w:rsidR="00D45156" w:rsidRPr="00D45156" w:rsidRDefault="30DB0FF5" w:rsidP="3D97757A">
            <w:pPr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</w:pPr>
            <w:r w:rsidRPr="3D97757A"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  <w:lastRenderedPageBreak/>
              <w:t>Apply their understanding of how to strengthen, stiffen and reinforce more complex structures.</w:t>
            </w:r>
          </w:p>
          <w:p w14:paraId="0C46DAD9" w14:textId="673A426F" w:rsidR="00D45156" w:rsidRPr="00D45156" w:rsidRDefault="0811EA73" w:rsidP="3D97757A">
            <w:r w:rsidRPr="3D97757A"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Understand and use electrical systems in their products [for example, series circuits incorporating switches, bulbs, buzzers and motors] </w:t>
            </w:r>
          </w:p>
          <w:p w14:paraId="70DF9E56" w14:textId="0BEE8047" w:rsidR="00D45156" w:rsidRPr="00D45156" w:rsidRDefault="0811EA73" w:rsidP="3D97757A">
            <w:pPr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</w:pPr>
            <w:r w:rsidRPr="3D97757A"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  <w:t>Apply their understanding of computing to program, monitor and control their products.</w:t>
            </w:r>
          </w:p>
        </w:tc>
        <w:tc>
          <w:tcPr>
            <w:tcW w:w="1624" w:type="dxa"/>
            <w:vMerge w:val="restart"/>
          </w:tcPr>
          <w:p w14:paraId="6F2C5E1F" w14:textId="3B061384" w:rsidR="008A0315" w:rsidRPr="008A0315" w:rsidRDefault="045A80F0" w:rsidP="3D97757A">
            <w:r w:rsidRPr="3D97757A">
              <w:rPr>
                <w:rFonts w:ascii="Comic Sans MS" w:eastAsia="Comic Sans MS" w:hAnsi="Comic Sans MS" w:cs="Comic Sans MS"/>
                <w:sz w:val="16"/>
                <w:szCs w:val="16"/>
              </w:rPr>
              <w:lastRenderedPageBreak/>
              <w:t xml:space="preserve">Use research and develop design criteria to inform the design of innovative, functional, appealing products that are fit for purpose, aimed at particular individuals or groups </w:t>
            </w:r>
          </w:p>
          <w:p w14:paraId="573B630F" w14:textId="4FBE8C4C" w:rsidR="008A0315" w:rsidRPr="008A0315" w:rsidRDefault="045A80F0" w:rsidP="3D97757A">
            <w:r w:rsidRPr="3D97757A"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  <w:t>Generate, develop, model and communicate their ideas through discussion, annotated sketches, cross-sectional and exploded diagrams, prototypes, pattern pieces and computer-aided design.</w:t>
            </w:r>
            <w:r w:rsidRPr="3D97757A"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 Select from and use a wider range of tools and equipment to perform practical tasks [for example, cutting, shaping, joining </w:t>
            </w:r>
            <w:r w:rsidRPr="3D97757A">
              <w:rPr>
                <w:rFonts w:ascii="Comic Sans MS" w:eastAsia="Comic Sans MS" w:hAnsi="Comic Sans MS" w:cs="Comic Sans MS"/>
                <w:sz w:val="16"/>
                <w:szCs w:val="16"/>
              </w:rPr>
              <w:lastRenderedPageBreak/>
              <w:t xml:space="preserve">and finishing], accurately </w:t>
            </w:r>
          </w:p>
          <w:p w14:paraId="5007520E" w14:textId="618B3F56" w:rsidR="008A0315" w:rsidRPr="008A0315" w:rsidRDefault="045A80F0" w:rsidP="3D97757A">
            <w:r w:rsidRPr="3D97757A"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  <w:t>Select from and use a wider range of materials and components, including construction materials, textiles and ingredients, according to their functional properties and aesthetic qualities</w:t>
            </w:r>
            <w:r w:rsidRPr="3D97757A"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. investigate and analyse a range of existing products </w:t>
            </w:r>
            <w:r w:rsidRPr="3D97757A"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  <w:t>Evaluate their ideas and products against their own design criteria and consider the views of others to improve their work</w:t>
            </w:r>
          </w:p>
          <w:p w14:paraId="1EA77FD1" w14:textId="296E465C" w:rsidR="008A0315" w:rsidRPr="008A0315" w:rsidRDefault="045A80F0" w:rsidP="3D97757A">
            <w:pPr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</w:pPr>
            <w:r w:rsidRPr="3D97757A"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Understand how key events and individuals in design and technology have helped shape the world </w:t>
            </w:r>
          </w:p>
          <w:p w14:paraId="0547B34F" w14:textId="4BB0D24B" w:rsidR="008A0315" w:rsidRPr="008A0315" w:rsidRDefault="045A80F0" w:rsidP="3D97757A">
            <w:pPr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</w:pPr>
            <w:r w:rsidRPr="3D97757A"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  <w:t xml:space="preserve">Apply their understanding of how to strengthen, stiffen and </w:t>
            </w:r>
            <w:r w:rsidRPr="3D97757A"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  <w:lastRenderedPageBreak/>
              <w:t>reinforce more complex structures</w:t>
            </w:r>
          </w:p>
          <w:p w14:paraId="44E871BC" w14:textId="041C033A" w:rsidR="008A0315" w:rsidRPr="008A0315" w:rsidRDefault="008A0315" w:rsidP="3D97757A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</w:tc>
        <w:tc>
          <w:tcPr>
            <w:tcW w:w="1549" w:type="dxa"/>
            <w:vMerge w:val="restart"/>
          </w:tcPr>
          <w:p w14:paraId="617C488C" w14:textId="6B1432C9" w:rsidR="008A0315" w:rsidRPr="00D45156" w:rsidRDefault="28B86F1E" w:rsidP="3D97757A">
            <w:r w:rsidRPr="3D97757A">
              <w:rPr>
                <w:rFonts w:ascii="Comic Sans MS" w:eastAsia="Comic Sans MS" w:hAnsi="Comic Sans MS" w:cs="Comic Sans MS"/>
                <w:sz w:val="16"/>
                <w:szCs w:val="16"/>
              </w:rPr>
              <w:lastRenderedPageBreak/>
              <w:t>Use research and develop design criteria to inform the design of innovative, functional, appealing products that are fit for purpose, aimed at particular individuals or groups.</w:t>
            </w:r>
          </w:p>
          <w:p w14:paraId="0183277A" w14:textId="76E7B355" w:rsidR="008A0315" w:rsidRPr="00D45156" w:rsidRDefault="28B86F1E" w:rsidP="3D97757A">
            <w:pPr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</w:pPr>
            <w:r w:rsidRPr="3D97757A"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  <w:t>Generate, develop, model and communicate their ideas through discussion, annotated sketches, cross-sectional and exploded diagrams, prototypes, pattern pieces and computer-aided design</w:t>
            </w:r>
          </w:p>
          <w:p w14:paraId="7E5AFE33" w14:textId="5DD73A06" w:rsidR="008A0315" w:rsidRPr="00D45156" w:rsidRDefault="3BD6C8D2" w:rsidP="3D97757A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3D97757A"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Select from and use a wider range of materials and components, including construction materials, </w:t>
            </w:r>
            <w:r w:rsidRPr="3D97757A">
              <w:rPr>
                <w:rFonts w:ascii="Comic Sans MS" w:eastAsia="Comic Sans MS" w:hAnsi="Comic Sans MS" w:cs="Comic Sans MS"/>
                <w:sz w:val="16"/>
                <w:szCs w:val="16"/>
              </w:rPr>
              <w:lastRenderedPageBreak/>
              <w:t>textiles and ingredients, according to their functional properties and aesthetic qualities</w:t>
            </w:r>
          </w:p>
          <w:p w14:paraId="766B096D" w14:textId="79C69D73" w:rsidR="008A0315" w:rsidRPr="00D45156" w:rsidRDefault="7EEE15B5" w:rsidP="3D97757A">
            <w:pPr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</w:pPr>
            <w:r w:rsidRPr="3D97757A"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  <w:t>Evaluate their ideas and products against their own design criteria and consider the views of others to improve their work.</w:t>
            </w:r>
          </w:p>
          <w:p w14:paraId="01453422" w14:textId="04749D67" w:rsidR="008A0315" w:rsidRPr="00D45156" w:rsidRDefault="3D92FAE7" w:rsidP="3D97757A">
            <w:r w:rsidRPr="3D97757A">
              <w:rPr>
                <w:rFonts w:ascii="Comic Sans MS" w:eastAsia="Comic Sans MS" w:hAnsi="Comic Sans MS" w:cs="Comic Sans MS"/>
                <w:sz w:val="16"/>
                <w:szCs w:val="16"/>
              </w:rPr>
              <w:t>understand how key events and individuals in design and technology have helped shape the world</w:t>
            </w:r>
          </w:p>
          <w:p w14:paraId="144A5D23" w14:textId="73E84ABE" w:rsidR="008A0315" w:rsidRPr="00D45156" w:rsidRDefault="518106B5" w:rsidP="3D97757A">
            <w:pPr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</w:pPr>
            <w:r w:rsidRPr="3D97757A"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  <w:t>Understand and use mechanical systems in their products [for example, gears, pulleys, cams, levers and linkages]</w:t>
            </w:r>
          </w:p>
        </w:tc>
        <w:tc>
          <w:tcPr>
            <w:tcW w:w="1721" w:type="dxa"/>
            <w:vMerge w:val="restart"/>
          </w:tcPr>
          <w:p w14:paraId="20EDA3F2" w14:textId="3B061384" w:rsidR="00D45156" w:rsidRPr="000E0499" w:rsidRDefault="689BD872" w:rsidP="3D97757A">
            <w:r w:rsidRPr="3D97757A">
              <w:rPr>
                <w:rFonts w:ascii="Comic Sans MS" w:eastAsia="Comic Sans MS" w:hAnsi="Comic Sans MS" w:cs="Comic Sans MS"/>
                <w:sz w:val="16"/>
                <w:szCs w:val="16"/>
              </w:rPr>
              <w:lastRenderedPageBreak/>
              <w:t xml:space="preserve">Use research and develop design criteria to inform the design of innovative, functional, appealing products that are fit for purpose, aimed at particular individuals or groups </w:t>
            </w:r>
          </w:p>
          <w:p w14:paraId="5294AB7F" w14:textId="4FBE8C4C" w:rsidR="00D45156" w:rsidRPr="000E0499" w:rsidRDefault="689BD872" w:rsidP="3D97757A">
            <w:r w:rsidRPr="3D97757A"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  <w:t>Generate, develop, model and communicate their ideas through discussion, annotated sketches, cross-sectional and exploded diagrams, prototypes, pattern pieces and computer-aided design.</w:t>
            </w:r>
            <w:r w:rsidRPr="3D97757A"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 Select from and use a wider range of tools and equipment to perform practical tasks [for example, cutting, shaping, joining and finishing], accurately </w:t>
            </w:r>
          </w:p>
          <w:p w14:paraId="68EB9C27" w14:textId="618B3F56" w:rsidR="00D45156" w:rsidRPr="000E0499" w:rsidRDefault="689BD872" w:rsidP="3D97757A">
            <w:r w:rsidRPr="3D97757A"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  <w:lastRenderedPageBreak/>
              <w:t>Select from and use a wider range of materials and components, including construction materials, textiles and ingredients, according to their functional properties and aesthetic qualities</w:t>
            </w:r>
            <w:r w:rsidRPr="3D97757A"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. investigate and analyse a range of existing products </w:t>
            </w:r>
            <w:r w:rsidRPr="3D97757A"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  <w:t>Evaluate their ideas and products against their own design criteria and consider the views of others to improve their work</w:t>
            </w:r>
          </w:p>
          <w:p w14:paraId="65F4E77A" w14:textId="296E465C" w:rsidR="00D45156" w:rsidRPr="000E0499" w:rsidRDefault="689BD872" w:rsidP="3D97757A">
            <w:pPr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</w:pPr>
            <w:r w:rsidRPr="3D97757A"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Understand how key events and individuals in design and technology have helped shape the world </w:t>
            </w:r>
          </w:p>
          <w:p w14:paraId="295B8F67" w14:textId="4BB0D24B" w:rsidR="00D45156" w:rsidRPr="000E0499" w:rsidRDefault="689BD872" w:rsidP="3D97757A">
            <w:pPr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</w:pPr>
            <w:r w:rsidRPr="3D97757A"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  <w:t>Apply their understanding of how to strengthen, stiffen and reinforce more complex structures</w:t>
            </w:r>
          </w:p>
          <w:p w14:paraId="738610EB" w14:textId="6B4906A6" w:rsidR="00D45156" w:rsidRPr="000E0499" w:rsidRDefault="00D45156" w:rsidP="3D97757A">
            <w:pPr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0E0499" w:rsidRPr="0027712F" w14:paraId="06842FE8" w14:textId="77777777" w:rsidTr="3D97757A">
        <w:tc>
          <w:tcPr>
            <w:tcW w:w="1222" w:type="dxa"/>
            <w:vMerge/>
          </w:tcPr>
          <w:p w14:paraId="637805D2" w14:textId="77777777" w:rsidR="00D45156" w:rsidRPr="0027712F" w:rsidRDefault="00D45156" w:rsidP="00134C18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151" w:type="dxa"/>
            <w:vMerge/>
          </w:tcPr>
          <w:p w14:paraId="463F29E8" w14:textId="77777777" w:rsidR="00D45156" w:rsidRPr="003641C5" w:rsidRDefault="00D45156" w:rsidP="00134C18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1765" w:type="dxa"/>
          </w:tcPr>
          <w:p w14:paraId="6D5B8527" w14:textId="77777777" w:rsidR="00D45156" w:rsidRPr="00D45156" w:rsidRDefault="00D45156" w:rsidP="00D45156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D45156">
              <w:rPr>
                <w:rFonts w:ascii="Comic Sans MS" w:hAnsi="Comic Sans MS"/>
                <w:b/>
                <w:sz w:val="16"/>
                <w:szCs w:val="16"/>
              </w:rPr>
              <w:t>SPRING, MATERIALS, TRADITIONAL TALES</w:t>
            </w:r>
          </w:p>
        </w:tc>
        <w:tc>
          <w:tcPr>
            <w:tcW w:w="1675" w:type="dxa"/>
            <w:vMerge/>
          </w:tcPr>
          <w:p w14:paraId="3B7B4B86" w14:textId="77777777" w:rsidR="00D45156" w:rsidRPr="00D45156" w:rsidRDefault="00D45156" w:rsidP="00134C18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593" w:type="dxa"/>
            <w:vMerge/>
          </w:tcPr>
          <w:p w14:paraId="3A0FF5F2" w14:textId="77777777" w:rsidR="00D45156" w:rsidRPr="00D45156" w:rsidRDefault="00D45156" w:rsidP="00134C18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648" w:type="dxa"/>
            <w:vMerge/>
          </w:tcPr>
          <w:p w14:paraId="5630AD66" w14:textId="77777777" w:rsidR="00D45156" w:rsidRPr="00D45156" w:rsidRDefault="00D45156" w:rsidP="00134C18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624" w:type="dxa"/>
            <w:vMerge/>
          </w:tcPr>
          <w:p w14:paraId="61829076" w14:textId="77777777" w:rsidR="00D45156" w:rsidRPr="00D45156" w:rsidRDefault="00D45156" w:rsidP="00134C18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549" w:type="dxa"/>
            <w:vMerge/>
          </w:tcPr>
          <w:p w14:paraId="2BA226A1" w14:textId="77777777" w:rsidR="00D45156" w:rsidRPr="00D45156" w:rsidRDefault="00D45156" w:rsidP="00134C18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721" w:type="dxa"/>
            <w:vMerge/>
          </w:tcPr>
          <w:p w14:paraId="17AD93B2" w14:textId="77777777" w:rsidR="00D45156" w:rsidRPr="00D45156" w:rsidRDefault="00D45156" w:rsidP="00134C18">
            <w:pPr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0E0499" w:rsidRPr="0027712F" w14:paraId="009CEE8E" w14:textId="77777777" w:rsidTr="3D97757A">
        <w:tc>
          <w:tcPr>
            <w:tcW w:w="1222" w:type="dxa"/>
            <w:vMerge/>
          </w:tcPr>
          <w:p w14:paraId="0DE4B5B7" w14:textId="77777777" w:rsidR="00D45156" w:rsidRPr="0027712F" w:rsidRDefault="00D45156" w:rsidP="00134C18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151" w:type="dxa"/>
            <w:vMerge/>
          </w:tcPr>
          <w:p w14:paraId="66204FF1" w14:textId="77777777" w:rsidR="00D45156" w:rsidRPr="0027712F" w:rsidRDefault="00D45156" w:rsidP="00134C18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765" w:type="dxa"/>
          </w:tcPr>
          <w:p w14:paraId="5C1FF410" w14:textId="647EBADD" w:rsidR="00D45156" w:rsidRPr="00E14095" w:rsidRDefault="00D45156" w:rsidP="006B45E3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E14095">
              <w:rPr>
                <w:rFonts w:ascii="Comic Sans MS" w:hAnsi="Comic Sans MS"/>
                <w:b/>
                <w:sz w:val="16"/>
                <w:szCs w:val="16"/>
              </w:rPr>
              <w:t>Nursery</w:t>
            </w:r>
            <w:r w:rsidR="00726513" w:rsidRPr="00E14095">
              <w:rPr>
                <w:rFonts w:ascii="Comic Sans MS" w:hAnsi="Comic Sans MS"/>
                <w:b/>
                <w:sz w:val="16"/>
                <w:szCs w:val="16"/>
              </w:rPr>
              <w:t>/</w:t>
            </w:r>
          </w:p>
          <w:p w14:paraId="3EFAB3C0" w14:textId="77777777" w:rsidR="00E14095" w:rsidRPr="00E14095" w:rsidRDefault="00E14095" w:rsidP="00E14095">
            <w:pPr>
              <w:rPr>
                <w:sz w:val="16"/>
                <w:szCs w:val="16"/>
              </w:rPr>
            </w:pPr>
            <w:r w:rsidRPr="00E14095">
              <w:rPr>
                <w:sz w:val="16"/>
                <w:szCs w:val="16"/>
              </w:rPr>
              <w:t>I can manipulate clay by squeezing and pinching.</w:t>
            </w:r>
          </w:p>
          <w:p w14:paraId="32CEA4B8" w14:textId="0BBDEFBE" w:rsidR="00E14095" w:rsidRPr="00E14095" w:rsidRDefault="00E14095" w:rsidP="00E14095">
            <w:pPr>
              <w:rPr>
                <w:sz w:val="16"/>
                <w:szCs w:val="16"/>
              </w:rPr>
            </w:pPr>
            <w:r w:rsidRPr="00E14095">
              <w:rPr>
                <w:sz w:val="16"/>
                <w:szCs w:val="16"/>
              </w:rPr>
              <w:t>I can press objects into playdough and talk about the imprint.</w:t>
            </w:r>
          </w:p>
          <w:p w14:paraId="6CD39656" w14:textId="5A6409D3" w:rsidR="00E14095" w:rsidRPr="00E14095" w:rsidRDefault="00E14095" w:rsidP="00E14095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E14095">
              <w:rPr>
                <w:sz w:val="16"/>
                <w:szCs w:val="16"/>
              </w:rPr>
              <w:t>I can make imaginative small worlds with blocks and construction kits</w:t>
            </w:r>
          </w:p>
          <w:p w14:paraId="65293761" w14:textId="0D584A86" w:rsidR="00D45156" w:rsidRDefault="00D45156" w:rsidP="00134C18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E14095">
              <w:rPr>
                <w:rFonts w:ascii="Comic Sans MS" w:hAnsi="Comic Sans MS"/>
                <w:b/>
                <w:sz w:val="16"/>
                <w:szCs w:val="16"/>
              </w:rPr>
              <w:t>Reception</w:t>
            </w:r>
          </w:p>
          <w:p w14:paraId="6CB2871B" w14:textId="77777777" w:rsidR="00566BCE" w:rsidRPr="001D602D" w:rsidRDefault="00566BCE" w:rsidP="00566BCE">
            <w:pPr>
              <w:rPr>
                <w:sz w:val="16"/>
                <w:szCs w:val="16"/>
              </w:rPr>
            </w:pPr>
            <w:r w:rsidRPr="001D602D">
              <w:rPr>
                <w:sz w:val="16"/>
                <w:szCs w:val="16"/>
              </w:rPr>
              <w:t xml:space="preserve">I can use rolled-up paper, </w:t>
            </w:r>
            <w:proofErr w:type="spellStart"/>
            <w:r w:rsidRPr="001D602D">
              <w:rPr>
                <w:sz w:val="16"/>
                <w:szCs w:val="16"/>
              </w:rPr>
              <w:t>artstraws</w:t>
            </w:r>
            <w:proofErr w:type="spellEnd"/>
            <w:r w:rsidRPr="001D602D">
              <w:rPr>
                <w:sz w:val="16"/>
                <w:szCs w:val="16"/>
              </w:rPr>
              <w:t xml:space="preserve"> and pipe cleaners to create structures and objects.</w:t>
            </w:r>
          </w:p>
          <w:p w14:paraId="17F61178" w14:textId="762D5C0B" w:rsidR="00566BCE" w:rsidRPr="001D602D" w:rsidRDefault="00566BCE" w:rsidP="00566BCE">
            <w:pPr>
              <w:rPr>
                <w:sz w:val="16"/>
                <w:szCs w:val="16"/>
              </w:rPr>
            </w:pPr>
            <w:r w:rsidRPr="001D602D">
              <w:rPr>
                <w:sz w:val="16"/>
                <w:szCs w:val="16"/>
              </w:rPr>
              <w:t>I can select tools and techniques needed to shape, assemble and join materials.</w:t>
            </w:r>
          </w:p>
          <w:p w14:paraId="5608E968" w14:textId="02836F18" w:rsidR="00566BCE" w:rsidRPr="001D602D" w:rsidRDefault="00566BCE" w:rsidP="00566BCE">
            <w:pPr>
              <w:rPr>
                <w:sz w:val="16"/>
                <w:szCs w:val="16"/>
              </w:rPr>
            </w:pPr>
            <w:r w:rsidRPr="001D602D">
              <w:rPr>
                <w:sz w:val="16"/>
                <w:szCs w:val="16"/>
              </w:rPr>
              <w:t>I can work in a group to create a 3D model, using other materials to add extra detail.</w:t>
            </w:r>
          </w:p>
          <w:p w14:paraId="0F2FB82C" w14:textId="2EC06F17" w:rsidR="00566BCE" w:rsidRPr="001D602D" w:rsidRDefault="00566BCE" w:rsidP="00566BCE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1D602D">
              <w:rPr>
                <w:sz w:val="16"/>
                <w:szCs w:val="16"/>
              </w:rPr>
              <w:t>I can use fabric, boxes, tubes and joining materials to make props.</w:t>
            </w:r>
          </w:p>
          <w:p w14:paraId="2DBF0D7D" w14:textId="77777777" w:rsidR="00D45156" w:rsidRPr="00E14095" w:rsidRDefault="00D45156" w:rsidP="00777EF9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675" w:type="dxa"/>
            <w:vMerge/>
          </w:tcPr>
          <w:p w14:paraId="6B62F1B3" w14:textId="77777777" w:rsidR="00D45156" w:rsidRPr="00D45156" w:rsidRDefault="00D45156" w:rsidP="00134C18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593" w:type="dxa"/>
            <w:vMerge/>
          </w:tcPr>
          <w:p w14:paraId="02F2C34E" w14:textId="77777777" w:rsidR="00D45156" w:rsidRPr="00D45156" w:rsidRDefault="00D45156" w:rsidP="00134C18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648" w:type="dxa"/>
            <w:vMerge/>
          </w:tcPr>
          <w:p w14:paraId="680A4E5D" w14:textId="77777777" w:rsidR="00D45156" w:rsidRPr="00D45156" w:rsidRDefault="00D45156" w:rsidP="00134C18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624" w:type="dxa"/>
            <w:vMerge/>
          </w:tcPr>
          <w:p w14:paraId="19219836" w14:textId="77777777" w:rsidR="00D45156" w:rsidRPr="00D45156" w:rsidRDefault="00D45156" w:rsidP="00134C18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549" w:type="dxa"/>
            <w:vMerge/>
          </w:tcPr>
          <w:p w14:paraId="296FEF7D" w14:textId="77777777" w:rsidR="00D45156" w:rsidRPr="00D45156" w:rsidRDefault="00D45156" w:rsidP="00134C18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721" w:type="dxa"/>
            <w:vMerge/>
          </w:tcPr>
          <w:p w14:paraId="7194DBDC" w14:textId="77777777" w:rsidR="00D45156" w:rsidRPr="00D45156" w:rsidRDefault="00D45156" w:rsidP="00134C18">
            <w:pPr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0E0499" w:rsidRPr="0027712F" w14:paraId="2511DD0B" w14:textId="77777777" w:rsidTr="3D97757A">
        <w:tc>
          <w:tcPr>
            <w:tcW w:w="1222" w:type="dxa"/>
            <w:vMerge w:val="restart"/>
          </w:tcPr>
          <w:p w14:paraId="4D4EBE18" w14:textId="77777777" w:rsidR="00134C18" w:rsidRPr="0027712F" w:rsidRDefault="00134C18" w:rsidP="00134C18">
            <w:pPr>
              <w:rPr>
                <w:rFonts w:ascii="Comic Sans MS" w:hAnsi="Comic Sans MS"/>
                <w:sz w:val="18"/>
                <w:szCs w:val="18"/>
              </w:rPr>
            </w:pPr>
            <w:r w:rsidRPr="0027712F">
              <w:rPr>
                <w:rFonts w:ascii="Comic Sans MS" w:hAnsi="Comic Sans MS"/>
                <w:sz w:val="18"/>
                <w:szCs w:val="18"/>
              </w:rPr>
              <w:lastRenderedPageBreak/>
              <w:t>SUMMER</w:t>
            </w:r>
          </w:p>
        </w:tc>
        <w:tc>
          <w:tcPr>
            <w:tcW w:w="1151" w:type="dxa"/>
          </w:tcPr>
          <w:p w14:paraId="5D13784F" w14:textId="77777777" w:rsidR="00134C18" w:rsidRPr="003641C5" w:rsidRDefault="00134C18" w:rsidP="00134C18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3641C5">
              <w:rPr>
                <w:rFonts w:ascii="Comic Sans MS" w:hAnsi="Comic Sans MS"/>
                <w:b/>
                <w:sz w:val="18"/>
                <w:szCs w:val="18"/>
              </w:rPr>
              <w:t>TOPIC</w:t>
            </w:r>
          </w:p>
        </w:tc>
        <w:tc>
          <w:tcPr>
            <w:tcW w:w="1765" w:type="dxa"/>
          </w:tcPr>
          <w:p w14:paraId="7717D314" w14:textId="77777777" w:rsidR="00134C18" w:rsidRPr="00D45156" w:rsidRDefault="00A87129" w:rsidP="00134C18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D45156">
              <w:rPr>
                <w:rFonts w:ascii="Comic Sans MS" w:hAnsi="Comic Sans MS"/>
                <w:b/>
                <w:sz w:val="16"/>
                <w:szCs w:val="16"/>
              </w:rPr>
              <w:t>SUMMER, GROWING, LIGHT</w:t>
            </w:r>
          </w:p>
        </w:tc>
        <w:tc>
          <w:tcPr>
            <w:tcW w:w="1675" w:type="dxa"/>
          </w:tcPr>
          <w:p w14:paraId="769D0D3C" w14:textId="7C912A2C" w:rsidR="00134C18" w:rsidRPr="00D45156" w:rsidRDefault="0A914DF7" w:rsidP="3D97757A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3D97757A">
              <w:rPr>
                <w:rFonts w:ascii="Comic Sans MS" w:hAnsi="Comic Sans MS"/>
                <w:b/>
                <w:bCs/>
                <w:sz w:val="16"/>
                <w:szCs w:val="16"/>
              </w:rPr>
              <w:t>Stable structures</w:t>
            </w:r>
          </w:p>
        </w:tc>
        <w:tc>
          <w:tcPr>
            <w:tcW w:w="1593" w:type="dxa"/>
          </w:tcPr>
          <w:p w14:paraId="54CD245A" w14:textId="56BAFEB3" w:rsidR="00134C18" w:rsidRPr="00D45156" w:rsidRDefault="5B51CD62" w:rsidP="3D97757A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3D97757A">
              <w:rPr>
                <w:rFonts w:ascii="Comic Sans MS" w:hAnsi="Comic Sans MS"/>
                <w:b/>
                <w:bCs/>
                <w:sz w:val="16"/>
                <w:szCs w:val="16"/>
              </w:rPr>
              <w:t>Perfect pizzas</w:t>
            </w:r>
          </w:p>
        </w:tc>
        <w:tc>
          <w:tcPr>
            <w:tcW w:w="1648" w:type="dxa"/>
          </w:tcPr>
          <w:p w14:paraId="1231BE67" w14:textId="519D398E" w:rsidR="00134C18" w:rsidRPr="00D45156" w:rsidRDefault="36916B30" w:rsidP="3D97757A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3D97757A">
              <w:rPr>
                <w:rFonts w:ascii="Comic Sans MS" w:hAnsi="Comic Sans MS"/>
                <w:b/>
                <w:bCs/>
                <w:sz w:val="16"/>
                <w:szCs w:val="16"/>
              </w:rPr>
              <w:t>Light-up signs</w:t>
            </w:r>
          </w:p>
        </w:tc>
        <w:tc>
          <w:tcPr>
            <w:tcW w:w="1624" w:type="dxa"/>
          </w:tcPr>
          <w:p w14:paraId="36FEB5B0" w14:textId="6D85A26F" w:rsidR="00134C18" w:rsidRPr="00D45156" w:rsidRDefault="0A32CCB3" w:rsidP="3D97757A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3D97757A">
              <w:rPr>
                <w:rFonts w:ascii="Comic Sans MS" w:hAnsi="Comic Sans MS"/>
                <w:b/>
                <w:bCs/>
                <w:sz w:val="16"/>
                <w:szCs w:val="16"/>
              </w:rPr>
              <w:t>Seasonal food</w:t>
            </w:r>
          </w:p>
        </w:tc>
        <w:tc>
          <w:tcPr>
            <w:tcW w:w="1549" w:type="dxa"/>
          </w:tcPr>
          <w:p w14:paraId="30D7AA69" w14:textId="41B7EA84" w:rsidR="00134C18" w:rsidRPr="00FD26FA" w:rsidRDefault="741BA78E" w:rsidP="3D97757A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3D97757A">
              <w:rPr>
                <w:rFonts w:ascii="Comic Sans MS" w:hAnsi="Comic Sans MS"/>
                <w:b/>
                <w:bCs/>
                <w:sz w:val="16"/>
                <w:szCs w:val="16"/>
              </w:rPr>
              <w:t>Fashion and textiles</w:t>
            </w:r>
          </w:p>
        </w:tc>
        <w:tc>
          <w:tcPr>
            <w:tcW w:w="1721" w:type="dxa"/>
          </w:tcPr>
          <w:p w14:paraId="7196D064" w14:textId="001DE8FC" w:rsidR="00134C18" w:rsidRPr="00FD26FA" w:rsidRDefault="5717EAFF" w:rsidP="3D97757A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3D97757A">
              <w:rPr>
                <w:rFonts w:ascii="Comic Sans MS" w:hAnsi="Comic Sans MS"/>
                <w:b/>
                <w:bCs/>
                <w:sz w:val="16"/>
                <w:szCs w:val="16"/>
              </w:rPr>
              <w:t>Burgers</w:t>
            </w:r>
          </w:p>
        </w:tc>
      </w:tr>
      <w:tr w:rsidR="000E0499" w:rsidRPr="0027712F" w14:paraId="0ED996ED" w14:textId="77777777" w:rsidTr="3D97757A">
        <w:tc>
          <w:tcPr>
            <w:tcW w:w="1222" w:type="dxa"/>
            <w:vMerge/>
          </w:tcPr>
          <w:p w14:paraId="34FF1C98" w14:textId="77777777" w:rsidR="00435732" w:rsidRPr="0027712F" w:rsidRDefault="00435732" w:rsidP="00134C18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151" w:type="dxa"/>
            <w:vMerge w:val="restart"/>
          </w:tcPr>
          <w:p w14:paraId="6D072C0D" w14:textId="77777777" w:rsidR="00435732" w:rsidRPr="003641C5" w:rsidRDefault="00435732" w:rsidP="00134C18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1765" w:type="dxa"/>
          </w:tcPr>
          <w:p w14:paraId="59E44CA5" w14:textId="201A8F4A" w:rsidR="00435732" w:rsidRDefault="00435732" w:rsidP="00A87129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D45156">
              <w:rPr>
                <w:rFonts w:ascii="Comic Sans MS" w:hAnsi="Comic Sans MS"/>
                <w:b/>
                <w:sz w:val="16"/>
                <w:szCs w:val="16"/>
              </w:rPr>
              <w:t xml:space="preserve">Nursery </w:t>
            </w:r>
          </w:p>
          <w:p w14:paraId="5E9B4AA7" w14:textId="77777777" w:rsidR="00E14095" w:rsidRPr="00E14095" w:rsidRDefault="00E14095" w:rsidP="00E14095">
            <w:pPr>
              <w:rPr>
                <w:sz w:val="16"/>
                <w:szCs w:val="16"/>
              </w:rPr>
            </w:pPr>
            <w:r w:rsidRPr="00E14095">
              <w:rPr>
                <w:sz w:val="16"/>
                <w:szCs w:val="16"/>
              </w:rPr>
              <w:t>I can decide what I want to use to make models and collages.</w:t>
            </w:r>
          </w:p>
          <w:p w14:paraId="35F7D7CF" w14:textId="64FF5FCB" w:rsidR="00E14095" w:rsidRDefault="00566BCE" w:rsidP="00E14095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I</w:t>
            </w:r>
            <w:r w:rsidR="00E14095" w:rsidRPr="00E14095">
              <w:rPr>
                <w:sz w:val="16"/>
                <w:szCs w:val="16"/>
              </w:rPr>
              <w:t xml:space="preserve"> can build for a purpose with a range of construction equipment</w:t>
            </w:r>
            <w:r w:rsidR="00E14095">
              <w:rPr>
                <w:sz w:val="20"/>
                <w:szCs w:val="20"/>
              </w:rPr>
              <w:t>.</w:t>
            </w:r>
          </w:p>
          <w:p w14:paraId="2ED5B85F" w14:textId="77777777" w:rsidR="00435732" w:rsidRDefault="00435732" w:rsidP="00A87129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D45156">
              <w:rPr>
                <w:rFonts w:ascii="Comic Sans MS" w:hAnsi="Comic Sans MS"/>
                <w:b/>
                <w:sz w:val="16"/>
                <w:szCs w:val="16"/>
              </w:rPr>
              <w:t>Reception</w:t>
            </w:r>
          </w:p>
          <w:p w14:paraId="1760F730" w14:textId="77777777" w:rsidR="001D602D" w:rsidRPr="001D602D" w:rsidRDefault="001D602D" w:rsidP="001D602D">
            <w:pPr>
              <w:rPr>
                <w:sz w:val="16"/>
                <w:szCs w:val="16"/>
              </w:rPr>
            </w:pPr>
            <w:r w:rsidRPr="001D602D">
              <w:rPr>
                <w:sz w:val="16"/>
                <w:szCs w:val="16"/>
              </w:rPr>
              <w:t>I can weave with fabrics.</w:t>
            </w:r>
          </w:p>
          <w:p w14:paraId="7DF79E43" w14:textId="5CD949C2" w:rsidR="001D602D" w:rsidRPr="001D602D" w:rsidRDefault="001D602D" w:rsidP="001D602D">
            <w:pPr>
              <w:rPr>
                <w:sz w:val="16"/>
                <w:szCs w:val="16"/>
              </w:rPr>
            </w:pPr>
            <w:r w:rsidRPr="001D602D">
              <w:rPr>
                <w:sz w:val="16"/>
                <w:szCs w:val="16"/>
              </w:rPr>
              <w:t>I can use a variety of art tools with greater accuracy.</w:t>
            </w:r>
          </w:p>
          <w:p w14:paraId="1F7F6887" w14:textId="16EF7F1B" w:rsidR="001D602D" w:rsidRPr="001D602D" w:rsidRDefault="001D602D" w:rsidP="001D602D">
            <w:pPr>
              <w:rPr>
                <w:sz w:val="16"/>
                <w:szCs w:val="16"/>
              </w:rPr>
            </w:pPr>
            <w:r w:rsidRPr="001D602D">
              <w:rPr>
                <w:sz w:val="16"/>
                <w:szCs w:val="16"/>
              </w:rPr>
              <w:t>I can draw into clay with simple tools.</w:t>
            </w:r>
          </w:p>
          <w:p w14:paraId="48A21919" w14:textId="7CEBEA4C" w:rsidR="00435732" w:rsidRPr="00D45156" w:rsidRDefault="001D602D" w:rsidP="001D602D">
            <w:pPr>
              <w:rPr>
                <w:rFonts w:ascii="Comic Sans MS" w:hAnsi="Comic Sans MS"/>
                <w:sz w:val="16"/>
                <w:szCs w:val="16"/>
              </w:rPr>
            </w:pPr>
            <w:r w:rsidRPr="001D602D">
              <w:rPr>
                <w:sz w:val="16"/>
                <w:szCs w:val="16"/>
              </w:rPr>
              <w:t>I can choose materials to achieve a goal.</w:t>
            </w:r>
          </w:p>
        </w:tc>
        <w:tc>
          <w:tcPr>
            <w:tcW w:w="1675" w:type="dxa"/>
            <w:vMerge w:val="restart"/>
          </w:tcPr>
          <w:p w14:paraId="24A3FD75" w14:textId="5F8703D5" w:rsidR="00435732" w:rsidRPr="00D45156" w:rsidRDefault="27E08A63" w:rsidP="3D97757A">
            <w:pPr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</w:pPr>
            <w:r w:rsidRPr="3D97757A"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  <w:t>Design purposeful, functional, appealing products for themselves and other users based on design criteria.</w:t>
            </w:r>
          </w:p>
          <w:p w14:paraId="7A35387C" w14:textId="5B6066AE" w:rsidR="00435732" w:rsidRPr="00D45156" w:rsidRDefault="1CA5B72F" w:rsidP="3D97757A">
            <w:r w:rsidRPr="3D97757A">
              <w:rPr>
                <w:rFonts w:ascii="Comic Sans MS" w:eastAsia="Comic Sans MS" w:hAnsi="Comic Sans MS" w:cs="Comic Sans MS"/>
                <w:sz w:val="16"/>
                <w:szCs w:val="16"/>
              </w:rPr>
              <w:t>Generate, develop, model and communicate their ideas through talking, drawing, templates, mock-ups and, where appropriate, information and communication technology.</w:t>
            </w:r>
          </w:p>
          <w:p w14:paraId="46939E9F" w14:textId="05AB997B" w:rsidR="00435732" w:rsidRPr="00D45156" w:rsidRDefault="426021BF" w:rsidP="3D97757A">
            <w:pPr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</w:pPr>
            <w:r w:rsidRPr="3D97757A">
              <w:rPr>
                <w:rFonts w:ascii="Comic Sans MS" w:eastAsia="Comic Sans MS" w:hAnsi="Comic Sans MS" w:cs="Comic Sans MS"/>
                <w:sz w:val="16"/>
                <w:szCs w:val="16"/>
              </w:rPr>
              <w:t>S</w:t>
            </w:r>
            <w:r w:rsidRPr="3D97757A"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  <w:t>elect from and use a range of tools and equipment to perform practical tasks [for example, cutting, shaping, joining and finishing]</w:t>
            </w:r>
          </w:p>
          <w:p w14:paraId="48AEBA79" w14:textId="0E93AAE9" w:rsidR="00435732" w:rsidRPr="00D45156" w:rsidRDefault="23F076DA" w:rsidP="3D97757A">
            <w:r w:rsidRPr="3D97757A"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Select from and use a wide range of materials and components, including construction materials, textiles </w:t>
            </w:r>
            <w:r w:rsidRPr="3D97757A">
              <w:rPr>
                <w:rFonts w:ascii="Comic Sans MS" w:eastAsia="Comic Sans MS" w:hAnsi="Comic Sans MS" w:cs="Comic Sans MS"/>
                <w:sz w:val="16"/>
                <w:szCs w:val="16"/>
              </w:rPr>
              <w:lastRenderedPageBreak/>
              <w:t>and ingredients, according to their characteristics.</w:t>
            </w:r>
          </w:p>
          <w:p w14:paraId="4F2560DA" w14:textId="58F1B0BE" w:rsidR="00435732" w:rsidRPr="00D45156" w:rsidRDefault="10FF1B9F" w:rsidP="3D97757A">
            <w:pPr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</w:pPr>
            <w:r w:rsidRPr="3D97757A"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  <w:t>Explore and evaluate a range of existing products.</w:t>
            </w:r>
          </w:p>
          <w:p w14:paraId="4B3CB381" w14:textId="37E7B57B" w:rsidR="00435732" w:rsidRPr="00D45156" w:rsidRDefault="27B47703" w:rsidP="3D97757A">
            <w:r w:rsidRPr="3D97757A">
              <w:rPr>
                <w:rFonts w:ascii="Comic Sans MS" w:eastAsia="Comic Sans MS" w:hAnsi="Comic Sans MS" w:cs="Comic Sans MS"/>
                <w:sz w:val="16"/>
                <w:szCs w:val="16"/>
              </w:rPr>
              <w:t>Build structures, exploring how they can be made stronger, stiffer and more stable.</w:t>
            </w:r>
          </w:p>
          <w:p w14:paraId="13B3F0B3" w14:textId="5E677FEF" w:rsidR="00435732" w:rsidRPr="00D45156" w:rsidRDefault="00435732" w:rsidP="3D97757A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14:paraId="6BD18F9B" w14:textId="3B051891" w:rsidR="00435732" w:rsidRPr="00D45156" w:rsidRDefault="00435732" w:rsidP="3D97757A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</w:p>
        </w:tc>
        <w:tc>
          <w:tcPr>
            <w:tcW w:w="1593" w:type="dxa"/>
            <w:vMerge w:val="restart"/>
          </w:tcPr>
          <w:p w14:paraId="44F9A93F" w14:textId="5F8703D5" w:rsidR="00435732" w:rsidRPr="002D6102" w:rsidRDefault="27E08A63" w:rsidP="3D97757A">
            <w:pPr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</w:pPr>
            <w:r w:rsidRPr="3D97757A"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  <w:lastRenderedPageBreak/>
              <w:t>Design purposeful, functional, appealing products for themselves and other users based on design criteria.</w:t>
            </w:r>
          </w:p>
          <w:p w14:paraId="13F087E5" w14:textId="5B6066AE" w:rsidR="00435732" w:rsidRPr="002D6102" w:rsidRDefault="55998079" w:rsidP="3D97757A">
            <w:r w:rsidRPr="3D97757A">
              <w:rPr>
                <w:rFonts w:ascii="Comic Sans MS" w:eastAsia="Comic Sans MS" w:hAnsi="Comic Sans MS" w:cs="Comic Sans MS"/>
                <w:sz w:val="16"/>
                <w:szCs w:val="16"/>
              </w:rPr>
              <w:t>Generate, develop, model and communicate their ideas through talking, drawing, templates, mock-ups and, where appropriate, information and communication technology.</w:t>
            </w:r>
          </w:p>
          <w:p w14:paraId="7225C8F5" w14:textId="05AB997B" w:rsidR="00435732" w:rsidRPr="002D6102" w:rsidRDefault="224B9D6F" w:rsidP="3D97757A">
            <w:r w:rsidRPr="3D97757A">
              <w:rPr>
                <w:rFonts w:ascii="Comic Sans MS" w:eastAsia="Comic Sans MS" w:hAnsi="Comic Sans MS" w:cs="Comic Sans MS"/>
                <w:sz w:val="16"/>
                <w:szCs w:val="16"/>
              </w:rPr>
              <w:t>S</w:t>
            </w:r>
            <w:r w:rsidRPr="3D97757A"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  <w:t>elect from and use a range of tools and equipment to perform practical tasks [for example, cutting, shaping, joining and finishing]</w:t>
            </w:r>
          </w:p>
          <w:p w14:paraId="1B5A04EE" w14:textId="0E93AAE9" w:rsidR="00435732" w:rsidRPr="002D6102" w:rsidRDefault="123601C7" w:rsidP="3D97757A">
            <w:r w:rsidRPr="3D97757A"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Select from and use a wide range of materials and components, </w:t>
            </w:r>
            <w:r w:rsidRPr="3D97757A">
              <w:rPr>
                <w:rFonts w:ascii="Comic Sans MS" w:eastAsia="Comic Sans MS" w:hAnsi="Comic Sans MS" w:cs="Comic Sans MS"/>
                <w:sz w:val="16"/>
                <w:szCs w:val="16"/>
              </w:rPr>
              <w:lastRenderedPageBreak/>
              <w:t>including construction materials, textiles and ingredients, according to their characteristics.</w:t>
            </w:r>
          </w:p>
          <w:p w14:paraId="229AD0E8" w14:textId="58F1B0BE" w:rsidR="00435732" w:rsidRPr="002D6102" w:rsidRDefault="1327C788" w:rsidP="3D97757A">
            <w:pPr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</w:pPr>
            <w:r w:rsidRPr="3D97757A"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  <w:t>Explore and evaluate a range of existing products.</w:t>
            </w:r>
          </w:p>
          <w:p w14:paraId="5BA5010B" w14:textId="79A05B67" w:rsidR="00435732" w:rsidRPr="002D6102" w:rsidRDefault="3A136E77" w:rsidP="3D97757A">
            <w:r w:rsidRPr="3D97757A">
              <w:rPr>
                <w:rFonts w:ascii="Comic Sans MS" w:eastAsia="Comic Sans MS" w:hAnsi="Comic Sans MS" w:cs="Comic Sans MS"/>
                <w:sz w:val="16"/>
                <w:szCs w:val="16"/>
              </w:rPr>
              <w:t>Evaluate their ideas and products against design criteria.</w:t>
            </w:r>
          </w:p>
          <w:p w14:paraId="33B26004" w14:textId="738C812D" w:rsidR="00435732" w:rsidRPr="002D6102" w:rsidRDefault="358088D2" w:rsidP="3D97757A">
            <w:pPr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</w:pPr>
            <w:r w:rsidRPr="3D97757A"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  <w:t>Use the basic principles of a healthy and varied diet to prepare dishes.</w:t>
            </w:r>
          </w:p>
          <w:p w14:paraId="238601FE" w14:textId="1E9A9206" w:rsidR="00435732" w:rsidRPr="002D6102" w:rsidRDefault="358088D2" w:rsidP="3D97757A">
            <w:r w:rsidRPr="3D97757A">
              <w:rPr>
                <w:rFonts w:ascii="Comic Sans MS" w:eastAsia="Comic Sans MS" w:hAnsi="Comic Sans MS" w:cs="Comic Sans MS"/>
                <w:sz w:val="16"/>
                <w:szCs w:val="16"/>
              </w:rPr>
              <w:t>Understand where food comes from.</w:t>
            </w:r>
          </w:p>
        </w:tc>
        <w:tc>
          <w:tcPr>
            <w:tcW w:w="1648" w:type="dxa"/>
            <w:vMerge w:val="restart"/>
          </w:tcPr>
          <w:p w14:paraId="51C8EA4A" w14:textId="15652FFE" w:rsidR="002D6102" w:rsidRPr="00D45156" w:rsidRDefault="6D701BEA" w:rsidP="3D97757A">
            <w:r w:rsidRPr="3D97757A">
              <w:rPr>
                <w:rFonts w:ascii="Comic Sans MS" w:eastAsia="Comic Sans MS" w:hAnsi="Comic Sans MS" w:cs="Comic Sans MS"/>
                <w:sz w:val="16"/>
                <w:szCs w:val="16"/>
              </w:rPr>
              <w:lastRenderedPageBreak/>
              <w:t>Use research and develop design criteria to inform the design of innovative, functional, appealing products that are fit for purpose, aimed at particular individuals or groups.</w:t>
            </w:r>
          </w:p>
          <w:p w14:paraId="6D943987" w14:textId="402DB8BE" w:rsidR="002D6102" w:rsidRPr="00D45156" w:rsidRDefault="3FA657CA" w:rsidP="3D97757A">
            <w:pPr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</w:pPr>
            <w:r w:rsidRPr="3D97757A"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  <w:t>Generate, develop, model and communicate their ideas through discussion, annotated sketches, cross-sectional and exploded diagrams, prototypes, pattern pieces and computer-aided design.</w:t>
            </w:r>
          </w:p>
          <w:p w14:paraId="7C2FCBB6" w14:textId="5B31647B" w:rsidR="002D6102" w:rsidRPr="00D45156" w:rsidRDefault="44DB6C2A" w:rsidP="3D97757A">
            <w:r w:rsidRPr="3D97757A"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Select from and use a wider range of tools and equipment to perform practical tasks [for example, cutting, </w:t>
            </w:r>
            <w:r w:rsidRPr="3D97757A">
              <w:rPr>
                <w:rFonts w:ascii="Comic Sans MS" w:eastAsia="Comic Sans MS" w:hAnsi="Comic Sans MS" w:cs="Comic Sans MS"/>
                <w:sz w:val="16"/>
                <w:szCs w:val="16"/>
              </w:rPr>
              <w:lastRenderedPageBreak/>
              <w:t>shaping, joining and finishing], accurately.</w:t>
            </w:r>
          </w:p>
          <w:p w14:paraId="3920BF82" w14:textId="5EB45C58" w:rsidR="002D6102" w:rsidRPr="00D45156" w:rsidRDefault="51889D5C" w:rsidP="3D97757A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3D97757A"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  <w:t>Select from and use a wider range of materials and components, including construction materials, textiles and ingredients,</w:t>
            </w:r>
            <w:r w:rsidRPr="3D97757A"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 </w:t>
            </w:r>
            <w:r w:rsidRPr="3D97757A"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  <w:t>according to their functional properties and aesthetic qualities</w:t>
            </w:r>
            <w:r w:rsidRPr="3D97757A"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 Investigate and analyse a range of existing products </w:t>
            </w:r>
            <w:r w:rsidRPr="3D97757A"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  <w:t>Evaluate their ideas and products against their own design criteria and consider the views of others to improve their work</w:t>
            </w:r>
            <w:r w:rsidR="0CC63153" w:rsidRPr="3D97757A"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  <w:t>.</w:t>
            </w:r>
          </w:p>
          <w:p w14:paraId="3F02C468" w14:textId="589FDA51" w:rsidR="002D6102" w:rsidRPr="00D45156" w:rsidRDefault="0CC63153" w:rsidP="3D97757A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3D97757A">
              <w:rPr>
                <w:rFonts w:ascii="Comic Sans MS" w:eastAsia="Comic Sans MS" w:hAnsi="Comic Sans MS" w:cs="Comic Sans MS"/>
                <w:sz w:val="16"/>
                <w:szCs w:val="16"/>
              </w:rPr>
              <w:t>Apply their understanding of how to strengthen, stiffen and reinforce more complex structures.</w:t>
            </w:r>
          </w:p>
          <w:p w14:paraId="7C28B6F2" w14:textId="673A426F" w:rsidR="002D6102" w:rsidRPr="00D45156" w:rsidRDefault="1702E19C" w:rsidP="3D97757A">
            <w:r w:rsidRPr="3D97757A"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Understand and use electrical systems in their products [for example, series </w:t>
            </w:r>
            <w:r w:rsidRPr="3D97757A">
              <w:rPr>
                <w:rFonts w:ascii="Comic Sans MS" w:eastAsia="Comic Sans MS" w:hAnsi="Comic Sans MS" w:cs="Comic Sans MS"/>
                <w:sz w:val="16"/>
                <w:szCs w:val="16"/>
              </w:rPr>
              <w:lastRenderedPageBreak/>
              <w:t xml:space="preserve">circuits incorporating switches, bulbs, buzzers and motors] </w:t>
            </w:r>
          </w:p>
          <w:p w14:paraId="0F3CABC7" w14:textId="3AE3A7C5" w:rsidR="002D6102" w:rsidRPr="00D45156" w:rsidRDefault="1702E19C" w:rsidP="3D97757A">
            <w:pPr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</w:pPr>
            <w:r w:rsidRPr="3D97757A"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  <w:t>Apply their understanding of computing to program, monitor and control their products.</w:t>
            </w:r>
          </w:p>
        </w:tc>
        <w:tc>
          <w:tcPr>
            <w:tcW w:w="1624" w:type="dxa"/>
            <w:vMerge w:val="restart"/>
          </w:tcPr>
          <w:p w14:paraId="76114634" w14:textId="319AE4FE" w:rsidR="000E0499" w:rsidRPr="000E0499" w:rsidRDefault="6173BFAF" w:rsidP="3D97757A">
            <w:r w:rsidRPr="3D97757A">
              <w:rPr>
                <w:rFonts w:ascii="Comic Sans MS" w:eastAsia="Comic Sans MS" w:hAnsi="Comic Sans MS" w:cs="Comic Sans MS"/>
                <w:sz w:val="16"/>
                <w:szCs w:val="16"/>
              </w:rPr>
              <w:lastRenderedPageBreak/>
              <w:t>Understand and apply the principles of a healthy and varied diet.</w:t>
            </w:r>
          </w:p>
          <w:p w14:paraId="5B08B5D1" w14:textId="59C2D982" w:rsidR="000E0499" w:rsidRPr="000E0499" w:rsidRDefault="6173BFAF" w:rsidP="3D97757A">
            <w:r w:rsidRPr="3D97757A"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  <w:t>Prepare and cook a variety of predominantly savoury dishes using a range of cooking techniques.</w:t>
            </w:r>
            <w:r w:rsidRPr="3D97757A"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 Understand seasonality, and know where and how a variety of ingredients are grown, reared, caught and processed.</w:t>
            </w:r>
          </w:p>
        </w:tc>
        <w:tc>
          <w:tcPr>
            <w:tcW w:w="1549" w:type="dxa"/>
            <w:vMerge w:val="restart"/>
          </w:tcPr>
          <w:p w14:paraId="197F5583" w14:textId="6B1432C9" w:rsidR="00435732" w:rsidRPr="00CE6ACF" w:rsidRDefault="12D0443F" w:rsidP="3D97757A">
            <w:r w:rsidRPr="3D97757A">
              <w:rPr>
                <w:rFonts w:ascii="Comic Sans MS" w:eastAsia="Comic Sans MS" w:hAnsi="Comic Sans MS" w:cs="Comic Sans MS"/>
                <w:sz w:val="16"/>
                <w:szCs w:val="16"/>
              </w:rPr>
              <w:t>Use research and develop design criteria to inform the design of innovative, functional, appealing products that are fit for purpose, aimed at particular individuals or groups.</w:t>
            </w:r>
          </w:p>
          <w:p w14:paraId="4E215FB1" w14:textId="76E7B355" w:rsidR="00435732" w:rsidRPr="00CE6ACF" w:rsidRDefault="12D0443F" w:rsidP="3D97757A">
            <w:pPr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</w:pPr>
            <w:r w:rsidRPr="3D97757A"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  <w:t>Generate, develop, model and communicate their ideas through discussion, annotated sketches, cross-sectional and exploded diagrams, prototypes, pattern pieces and computer-aided design</w:t>
            </w:r>
          </w:p>
          <w:p w14:paraId="6F84BF96" w14:textId="4E8339C4" w:rsidR="00435732" w:rsidRPr="00CE6ACF" w:rsidRDefault="12D0443F" w:rsidP="3D97757A">
            <w:r w:rsidRPr="3D97757A"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Select from and use a wider range of tools and equipment to perform practical tasks [for </w:t>
            </w:r>
            <w:r w:rsidRPr="3D97757A">
              <w:rPr>
                <w:rFonts w:ascii="Comic Sans MS" w:eastAsia="Comic Sans MS" w:hAnsi="Comic Sans MS" w:cs="Comic Sans MS"/>
                <w:sz w:val="16"/>
                <w:szCs w:val="16"/>
              </w:rPr>
              <w:lastRenderedPageBreak/>
              <w:t>example, cutting, shaping, joining and finishing], accurately.</w:t>
            </w:r>
          </w:p>
          <w:p w14:paraId="26AA78E2" w14:textId="58888207" w:rsidR="00435732" w:rsidRPr="00CE6ACF" w:rsidRDefault="12D0443F" w:rsidP="3D97757A">
            <w:pPr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</w:pPr>
            <w:r w:rsidRPr="3D97757A"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  <w:t>Select from and use a wider range of materials and components, including construction materials, textiles and ingredients, according to their functional properties and aesthetic qualities</w:t>
            </w:r>
          </w:p>
          <w:p w14:paraId="7A494706" w14:textId="66FAFC47" w:rsidR="00435732" w:rsidRPr="00CE6ACF" w:rsidRDefault="5FECA067" w:rsidP="3D97757A">
            <w:r w:rsidRPr="3D97757A">
              <w:rPr>
                <w:rFonts w:ascii="Comic Sans MS" w:eastAsia="Comic Sans MS" w:hAnsi="Comic Sans MS" w:cs="Comic Sans MS"/>
                <w:sz w:val="16"/>
                <w:szCs w:val="16"/>
              </w:rPr>
              <w:t>Investigate and analyse a range of existing products.</w:t>
            </w:r>
          </w:p>
          <w:p w14:paraId="249B06CA" w14:textId="79C69D73" w:rsidR="00435732" w:rsidRPr="00CE6ACF" w:rsidRDefault="32B9FCD1" w:rsidP="3D97757A">
            <w:pPr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</w:pPr>
            <w:r w:rsidRPr="3D97757A"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  <w:t>Evaluate their ideas and products against their own design criteria and consider the views of others to improve their work.</w:t>
            </w:r>
          </w:p>
          <w:p w14:paraId="16DEB4AB" w14:textId="36F645FA" w:rsidR="00435732" w:rsidRPr="00CE6ACF" w:rsidRDefault="00435732" w:rsidP="3D97757A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</w:tc>
        <w:tc>
          <w:tcPr>
            <w:tcW w:w="1721" w:type="dxa"/>
            <w:vMerge w:val="restart"/>
          </w:tcPr>
          <w:p w14:paraId="7AF8775C" w14:textId="3CA16AD5" w:rsidR="00435732" w:rsidRPr="00CE6ACF" w:rsidRDefault="3180C72C" w:rsidP="3D97757A">
            <w:r w:rsidRPr="3D97757A">
              <w:rPr>
                <w:rFonts w:ascii="Comic Sans MS" w:eastAsia="Comic Sans MS" w:hAnsi="Comic Sans MS" w:cs="Comic Sans MS"/>
                <w:sz w:val="16"/>
                <w:szCs w:val="16"/>
              </w:rPr>
              <w:lastRenderedPageBreak/>
              <w:t xml:space="preserve">use research and develop design criteria to inform the design of innovative, functional, appealing products that are fit for purpose, aimed at particular individuals or groups </w:t>
            </w:r>
          </w:p>
          <w:p w14:paraId="563C0E77" w14:textId="7DECAD2E" w:rsidR="00435732" w:rsidRPr="00CE6ACF" w:rsidRDefault="3180C72C" w:rsidP="3D97757A">
            <w:pPr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</w:pPr>
            <w:r w:rsidRPr="3D97757A"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  <w:t xml:space="preserve">Generate, develop, model and communicate their ideas through discussion, annotated sketches, cross-sectional and exploded diagrams, prototypes, pattern pieces and computer-aided design </w:t>
            </w:r>
          </w:p>
          <w:p w14:paraId="62B68714" w14:textId="307B2DE6" w:rsidR="00435732" w:rsidRPr="00CE6ACF" w:rsidRDefault="3180C72C" w:rsidP="3D97757A">
            <w:r w:rsidRPr="3D97757A">
              <w:rPr>
                <w:rFonts w:ascii="Comic Sans MS" w:eastAsia="Comic Sans MS" w:hAnsi="Comic Sans MS" w:cs="Comic Sans MS"/>
                <w:sz w:val="16"/>
                <w:szCs w:val="16"/>
              </w:rPr>
              <w:t>select from and use a wider range of tools and equipment to perform practical tasks [for example, cutting, shaping, joining and finishing], accurately</w:t>
            </w:r>
          </w:p>
          <w:p w14:paraId="1C1157B7" w14:textId="3154B4C2" w:rsidR="00435732" w:rsidRPr="00CE6ACF" w:rsidRDefault="1A2F37E3" w:rsidP="3D97757A">
            <w:pPr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</w:pPr>
            <w:r w:rsidRPr="3D97757A"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  <w:lastRenderedPageBreak/>
              <w:t>investigate and analyse a range of existing products</w:t>
            </w:r>
          </w:p>
          <w:p w14:paraId="35847285" w14:textId="008F282C" w:rsidR="00435732" w:rsidRPr="00CE6ACF" w:rsidRDefault="651D17BA" w:rsidP="3D97757A">
            <w:r w:rsidRPr="3D97757A">
              <w:rPr>
                <w:rFonts w:ascii="Comic Sans MS" w:eastAsia="Comic Sans MS" w:hAnsi="Comic Sans MS" w:cs="Comic Sans MS"/>
                <w:sz w:val="16"/>
                <w:szCs w:val="16"/>
              </w:rPr>
              <w:t>evaluate their ideas and products against their own design criteria and consider the views of others to improve their work</w:t>
            </w:r>
          </w:p>
          <w:p w14:paraId="1F84B113" w14:textId="681B6BCF" w:rsidR="00435732" w:rsidRPr="00CE6ACF" w:rsidRDefault="36718DF6" w:rsidP="3D97757A">
            <w:r w:rsidRPr="3D97757A"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  <w:t>understand and apply the principles of a healthy and varied diet prepare and cook a variety of predominantly savoury dishes</w:t>
            </w:r>
            <w:r w:rsidRPr="3D97757A"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 using a range of cooking techniques</w:t>
            </w:r>
          </w:p>
          <w:p w14:paraId="46B1AB8F" w14:textId="0FA124F7" w:rsidR="00435732" w:rsidRPr="00CE6ACF" w:rsidRDefault="00435732" w:rsidP="3D97757A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14:paraId="0AD9C6F4" w14:textId="2AFE36C0" w:rsidR="00435732" w:rsidRPr="00CE6ACF" w:rsidRDefault="00435732" w:rsidP="3D97757A">
            <w:pPr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</w:pPr>
          </w:p>
        </w:tc>
      </w:tr>
      <w:tr w:rsidR="000E0499" w:rsidRPr="0027712F" w14:paraId="0F9841D5" w14:textId="77777777" w:rsidTr="3D97757A">
        <w:tc>
          <w:tcPr>
            <w:tcW w:w="1222" w:type="dxa"/>
            <w:vMerge/>
          </w:tcPr>
          <w:p w14:paraId="4B1F511A" w14:textId="77777777" w:rsidR="00435732" w:rsidRPr="0027712F" w:rsidRDefault="00435732" w:rsidP="00134C18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151" w:type="dxa"/>
            <w:vMerge/>
          </w:tcPr>
          <w:p w14:paraId="65F9C3DC" w14:textId="77777777" w:rsidR="00435732" w:rsidRPr="003641C5" w:rsidRDefault="00435732" w:rsidP="00134C18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1765" w:type="dxa"/>
          </w:tcPr>
          <w:p w14:paraId="2E4D9C81" w14:textId="77777777" w:rsidR="00435732" w:rsidRPr="00A87129" w:rsidRDefault="00435732" w:rsidP="00134C18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A87129">
              <w:rPr>
                <w:rFonts w:ascii="Comic Sans MS" w:hAnsi="Comic Sans MS"/>
                <w:b/>
                <w:sz w:val="18"/>
                <w:szCs w:val="18"/>
              </w:rPr>
              <w:t>ANIMALS</w:t>
            </w:r>
          </w:p>
        </w:tc>
        <w:tc>
          <w:tcPr>
            <w:tcW w:w="1675" w:type="dxa"/>
            <w:vMerge/>
          </w:tcPr>
          <w:p w14:paraId="5023141B" w14:textId="77777777" w:rsidR="00435732" w:rsidRPr="003641C5" w:rsidRDefault="00435732" w:rsidP="00134C18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1593" w:type="dxa"/>
            <w:vMerge/>
          </w:tcPr>
          <w:p w14:paraId="1F3B1409" w14:textId="77777777" w:rsidR="00435732" w:rsidRDefault="00435732" w:rsidP="00134C18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1648" w:type="dxa"/>
            <w:vMerge/>
          </w:tcPr>
          <w:p w14:paraId="562C75D1" w14:textId="77777777" w:rsidR="00435732" w:rsidRPr="003641C5" w:rsidRDefault="00435732" w:rsidP="00134C18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1624" w:type="dxa"/>
            <w:vMerge/>
          </w:tcPr>
          <w:p w14:paraId="664355AD" w14:textId="77777777" w:rsidR="00435732" w:rsidRDefault="00435732" w:rsidP="00134C18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1549" w:type="dxa"/>
            <w:vMerge/>
          </w:tcPr>
          <w:p w14:paraId="1A965116" w14:textId="77777777" w:rsidR="00435732" w:rsidRPr="003641C5" w:rsidRDefault="00435732" w:rsidP="00134C18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1721" w:type="dxa"/>
            <w:vMerge/>
          </w:tcPr>
          <w:p w14:paraId="7DF4E37C" w14:textId="77777777" w:rsidR="00435732" w:rsidRPr="003641C5" w:rsidRDefault="00435732" w:rsidP="00134C18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0E0499" w:rsidRPr="0027712F" w14:paraId="44A70E9C" w14:textId="77777777" w:rsidTr="3D97757A">
        <w:tc>
          <w:tcPr>
            <w:tcW w:w="1222" w:type="dxa"/>
            <w:vMerge/>
          </w:tcPr>
          <w:p w14:paraId="44FB30F8" w14:textId="77777777" w:rsidR="00435732" w:rsidRPr="0027712F" w:rsidRDefault="00435732" w:rsidP="00134C18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151" w:type="dxa"/>
            <w:vMerge/>
          </w:tcPr>
          <w:p w14:paraId="1DA6542E" w14:textId="77777777" w:rsidR="00435732" w:rsidRPr="0027712F" w:rsidRDefault="00435732" w:rsidP="00134C18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765" w:type="dxa"/>
          </w:tcPr>
          <w:p w14:paraId="74AC1458" w14:textId="340AD121" w:rsidR="00435732" w:rsidRDefault="0030797E" w:rsidP="00134C18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30797E">
              <w:rPr>
                <w:rFonts w:ascii="Comic Sans MS" w:hAnsi="Comic Sans MS"/>
                <w:b/>
                <w:sz w:val="16"/>
                <w:szCs w:val="16"/>
              </w:rPr>
              <w:t>Nursery</w:t>
            </w:r>
          </w:p>
          <w:p w14:paraId="39639510" w14:textId="42496045" w:rsidR="00566BCE" w:rsidRPr="00566BCE" w:rsidRDefault="00566BCE" w:rsidP="00566BCE">
            <w:pPr>
              <w:rPr>
                <w:sz w:val="16"/>
                <w:szCs w:val="16"/>
              </w:rPr>
            </w:pPr>
            <w:r w:rsidRPr="00566BCE">
              <w:rPr>
                <w:sz w:val="16"/>
                <w:szCs w:val="16"/>
              </w:rPr>
              <w:t>I can use natural materials to create patterns on the ground.</w:t>
            </w:r>
          </w:p>
          <w:p w14:paraId="3C5A54D0" w14:textId="13FF16E7" w:rsidR="00566BCE" w:rsidRPr="00566BCE" w:rsidRDefault="00566BCE" w:rsidP="00566BCE">
            <w:pPr>
              <w:rPr>
                <w:sz w:val="16"/>
                <w:szCs w:val="16"/>
              </w:rPr>
            </w:pPr>
            <w:r w:rsidRPr="00566BCE">
              <w:rPr>
                <w:sz w:val="16"/>
                <w:szCs w:val="16"/>
              </w:rPr>
              <w:t>I can talk about what I like about my designs and what I would like to change.</w:t>
            </w:r>
          </w:p>
          <w:p w14:paraId="1E05A56C" w14:textId="3C1E5B9C" w:rsidR="00566BCE" w:rsidRPr="001D602D" w:rsidRDefault="00566BCE" w:rsidP="00566BCE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1D602D">
              <w:rPr>
                <w:sz w:val="16"/>
                <w:szCs w:val="16"/>
              </w:rPr>
              <w:t>I can use a variety of tapes, punches and string to join and fix things together.</w:t>
            </w:r>
          </w:p>
          <w:p w14:paraId="4951BFB2" w14:textId="77777777" w:rsidR="0030797E" w:rsidRPr="001D602D" w:rsidRDefault="0030797E" w:rsidP="00134C18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1D602D">
              <w:rPr>
                <w:rFonts w:ascii="Comic Sans MS" w:hAnsi="Comic Sans MS"/>
                <w:b/>
                <w:sz w:val="16"/>
                <w:szCs w:val="16"/>
              </w:rPr>
              <w:t>Reception</w:t>
            </w:r>
          </w:p>
          <w:p w14:paraId="1B715BAD" w14:textId="08CDBF06" w:rsidR="001D602D" w:rsidRPr="001D602D" w:rsidRDefault="001D602D" w:rsidP="001D602D">
            <w:pPr>
              <w:rPr>
                <w:sz w:val="16"/>
                <w:szCs w:val="16"/>
              </w:rPr>
            </w:pPr>
            <w:r w:rsidRPr="001D602D">
              <w:rPr>
                <w:sz w:val="16"/>
                <w:szCs w:val="16"/>
              </w:rPr>
              <w:t>I can explain how I created something to a friend.</w:t>
            </w:r>
          </w:p>
          <w:p w14:paraId="66D6C14E" w14:textId="0E4BB0E3" w:rsidR="001D602D" w:rsidRPr="001D602D" w:rsidRDefault="001D602D" w:rsidP="001D602D">
            <w:pPr>
              <w:rPr>
                <w:sz w:val="16"/>
                <w:szCs w:val="16"/>
              </w:rPr>
            </w:pPr>
            <w:r w:rsidRPr="001D602D">
              <w:rPr>
                <w:sz w:val="16"/>
                <w:szCs w:val="16"/>
              </w:rPr>
              <w:lastRenderedPageBreak/>
              <w:t>I can explain why I chose a particular technique or material.</w:t>
            </w:r>
          </w:p>
          <w:p w14:paraId="42C6D796" w14:textId="63C4C1CD" w:rsidR="00435732" w:rsidRPr="00134C18" w:rsidRDefault="001D602D" w:rsidP="001D602D">
            <w:pPr>
              <w:rPr>
                <w:rFonts w:ascii="Comic Sans MS" w:hAnsi="Comic Sans MS"/>
                <w:sz w:val="16"/>
                <w:szCs w:val="16"/>
              </w:rPr>
            </w:pPr>
            <w:r w:rsidRPr="001D602D">
              <w:rPr>
                <w:sz w:val="16"/>
                <w:szCs w:val="16"/>
              </w:rPr>
              <w:t>I can return to and extend my creative learning.</w:t>
            </w:r>
          </w:p>
        </w:tc>
        <w:tc>
          <w:tcPr>
            <w:tcW w:w="1675" w:type="dxa"/>
            <w:vMerge/>
          </w:tcPr>
          <w:p w14:paraId="6E1831B3" w14:textId="77777777" w:rsidR="00435732" w:rsidRPr="0027712F" w:rsidRDefault="00435732" w:rsidP="00134C18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593" w:type="dxa"/>
            <w:vMerge/>
          </w:tcPr>
          <w:p w14:paraId="54E11D2A" w14:textId="77777777" w:rsidR="00435732" w:rsidRPr="0027712F" w:rsidRDefault="00435732" w:rsidP="00134C18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648" w:type="dxa"/>
            <w:vMerge/>
          </w:tcPr>
          <w:p w14:paraId="31126E5D" w14:textId="77777777" w:rsidR="00435732" w:rsidRPr="0027712F" w:rsidRDefault="00435732" w:rsidP="00134C18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624" w:type="dxa"/>
            <w:vMerge/>
          </w:tcPr>
          <w:p w14:paraId="2DE403A5" w14:textId="77777777" w:rsidR="00435732" w:rsidRPr="0027712F" w:rsidRDefault="00435732" w:rsidP="00134C18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549" w:type="dxa"/>
            <w:vMerge/>
          </w:tcPr>
          <w:p w14:paraId="62431CDC" w14:textId="77777777" w:rsidR="00435732" w:rsidRPr="0027712F" w:rsidRDefault="00435732" w:rsidP="00134C18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721" w:type="dxa"/>
            <w:vMerge/>
          </w:tcPr>
          <w:p w14:paraId="49E398E2" w14:textId="77777777" w:rsidR="00435732" w:rsidRPr="0027712F" w:rsidRDefault="00435732" w:rsidP="00134C18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</w:tbl>
    <w:p w14:paraId="16287F21" w14:textId="77777777" w:rsidR="003138E3" w:rsidRPr="0027712F" w:rsidRDefault="003138E3">
      <w:pPr>
        <w:rPr>
          <w:sz w:val="18"/>
          <w:szCs w:val="18"/>
        </w:rPr>
      </w:pPr>
    </w:p>
    <w:sectPr w:rsidR="003138E3" w:rsidRPr="0027712F" w:rsidSect="005069B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4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69BE"/>
    <w:rsid w:val="000978A7"/>
    <w:rsid w:val="000E0499"/>
    <w:rsid w:val="00134C18"/>
    <w:rsid w:val="0016719C"/>
    <w:rsid w:val="001D602D"/>
    <w:rsid w:val="0021516D"/>
    <w:rsid w:val="00234437"/>
    <w:rsid w:val="002445CA"/>
    <w:rsid w:val="0027712F"/>
    <w:rsid w:val="002D5ABD"/>
    <w:rsid w:val="002D6102"/>
    <w:rsid w:val="0030797E"/>
    <w:rsid w:val="003138E3"/>
    <w:rsid w:val="003641C5"/>
    <w:rsid w:val="003F0ADC"/>
    <w:rsid w:val="00435217"/>
    <w:rsid w:val="00435732"/>
    <w:rsid w:val="00497E3F"/>
    <w:rsid w:val="005069BE"/>
    <w:rsid w:val="00515730"/>
    <w:rsid w:val="00566BCE"/>
    <w:rsid w:val="00673C41"/>
    <w:rsid w:val="00697518"/>
    <w:rsid w:val="006B45E3"/>
    <w:rsid w:val="00726513"/>
    <w:rsid w:val="00777EF9"/>
    <w:rsid w:val="007D4EEE"/>
    <w:rsid w:val="00835593"/>
    <w:rsid w:val="00865395"/>
    <w:rsid w:val="008A0315"/>
    <w:rsid w:val="008A6BBD"/>
    <w:rsid w:val="008D6A2B"/>
    <w:rsid w:val="00953208"/>
    <w:rsid w:val="00A050D1"/>
    <w:rsid w:val="00A87129"/>
    <w:rsid w:val="00AF699C"/>
    <w:rsid w:val="00B05029"/>
    <w:rsid w:val="00BC2C7A"/>
    <w:rsid w:val="00C10930"/>
    <w:rsid w:val="00C359DD"/>
    <w:rsid w:val="00CE6ACF"/>
    <w:rsid w:val="00D17A9F"/>
    <w:rsid w:val="00D45156"/>
    <w:rsid w:val="00DA4137"/>
    <w:rsid w:val="00DC23A8"/>
    <w:rsid w:val="00E14095"/>
    <w:rsid w:val="00FD1A10"/>
    <w:rsid w:val="00FD26FA"/>
    <w:rsid w:val="01417A6A"/>
    <w:rsid w:val="01843BB2"/>
    <w:rsid w:val="02DD4ACB"/>
    <w:rsid w:val="03A135F4"/>
    <w:rsid w:val="045A80F0"/>
    <w:rsid w:val="0657ACD5"/>
    <w:rsid w:val="068457EE"/>
    <w:rsid w:val="069ABD85"/>
    <w:rsid w:val="0811EA73"/>
    <w:rsid w:val="08C62A46"/>
    <w:rsid w:val="098F4D97"/>
    <w:rsid w:val="0A32CCB3"/>
    <w:rsid w:val="0A914DF7"/>
    <w:rsid w:val="0C3CA343"/>
    <w:rsid w:val="0CC63153"/>
    <w:rsid w:val="0D7E55AD"/>
    <w:rsid w:val="10C7A245"/>
    <w:rsid w:val="10FF1B9F"/>
    <w:rsid w:val="119A5F7C"/>
    <w:rsid w:val="12139FC8"/>
    <w:rsid w:val="123601C7"/>
    <w:rsid w:val="12D0443F"/>
    <w:rsid w:val="1327C788"/>
    <w:rsid w:val="13BB3128"/>
    <w:rsid w:val="16D1B531"/>
    <w:rsid w:val="1702E19C"/>
    <w:rsid w:val="18B546C0"/>
    <w:rsid w:val="19C04797"/>
    <w:rsid w:val="19C6D287"/>
    <w:rsid w:val="19EAF1BF"/>
    <w:rsid w:val="1A2F37E3"/>
    <w:rsid w:val="1A352B53"/>
    <w:rsid w:val="1C13EED2"/>
    <w:rsid w:val="1C39261C"/>
    <w:rsid w:val="1C767D34"/>
    <w:rsid w:val="1CA5B72F"/>
    <w:rsid w:val="1DAFBF33"/>
    <w:rsid w:val="20DAA2B5"/>
    <w:rsid w:val="20DE12A4"/>
    <w:rsid w:val="2119ED1D"/>
    <w:rsid w:val="21DB22E8"/>
    <w:rsid w:val="224B9D6F"/>
    <w:rsid w:val="23F076DA"/>
    <w:rsid w:val="2426EE3D"/>
    <w:rsid w:val="257FFD56"/>
    <w:rsid w:val="25E064A4"/>
    <w:rsid w:val="2704ECCD"/>
    <w:rsid w:val="27A256FE"/>
    <w:rsid w:val="27B47703"/>
    <w:rsid w:val="27E08A63"/>
    <w:rsid w:val="28B86F1E"/>
    <w:rsid w:val="292E6826"/>
    <w:rsid w:val="2AB65DD4"/>
    <w:rsid w:val="2D2AAF2E"/>
    <w:rsid w:val="2DCDD083"/>
    <w:rsid w:val="2EE15135"/>
    <w:rsid w:val="2F94FE8A"/>
    <w:rsid w:val="2FD98CCB"/>
    <w:rsid w:val="307AC6E3"/>
    <w:rsid w:val="30DB0FF5"/>
    <w:rsid w:val="314644E7"/>
    <w:rsid w:val="3180C72C"/>
    <w:rsid w:val="32B9FCD1"/>
    <w:rsid w:val="32E21548"/>
    <w:rsid w:val="3340B29D"/>
    <w:rsid w:val="33793F87"/>
    <w:rsid w:val="33B4C258"/>
    <w:rsid w:val="347DE5A9"/>
    <w:rsid w:val="358088D2"/>
    <w:rsid w:val="35C7A791"/>
    <w:rsid w:val="35F8C391"/>
    <w:rsid w:val="3619B60A"/>
    <w:rsid w:val="3640232F"/>
    <w:rsid w:val="36718DF6"/>
    <w:rsid w:val="36916B30"/>
    <w:rsid w:val="376377F2"/>
    <w:rsid w:val="38D5AF68"/>
    <w:rsid w:val="3962D427"/>
    <w:rsid w:val="398CAFA1"/>
    <w:rsid w:val="39A85C78"/>
    <w:rsid w:val="3A136E77"/>
    <w:rsid w:val="3A6DD4FE"/>
    <w:rsid w:val="3A7011CE"/>
    <w:rsid w:val="3B442CD9"/>
    <w:rsid w:val="3BD6C8D2"/>
    <w:rsid w:val="3D1183AB"/>
    <w:rsid w:val="3D1D01DF"/>
    <w:rsid w:val="3D92FAE7"/>
    <w:rsid w:val="3D97757A"/>
    <w:rsid w:val="3EAD540C"/>
    <w:rsid w:val="3FA657CA"/>
    <w:rsid w:val="411E54FC"/>
    <w:rsid w:val="426021BF"/>
    <w:rsid w:val="44DB6C2A"/>
    <w:rsid w:val="44EC8C17"/>
    <w:rsid w:val="452DD067"/>
    <w:rsid w:val="456EA409"/>
    <w:rsid w:val="46105883"/>
    <w:rsid w:val="4641DF69"/>
    <w:rsid w:val="4686ADAA"/>
    <w:rsid w:val="47B559CF"/>
    <w:rsid w:val="48FF8296"/>
    <w:rsid w:val="49BE4E6C"/>
    <w:rsid w:val="49F006B3"/>
    <w:rsid w:val="4A33CEB2"/>
    <w:rsid w:val="4B5A1ECD"/>
    <w:rsid w:val="4B623E29"/>
    <w:rsid w:val="4BD67FB1"/>
    <w:rsid w:val="4C1C3222"/>
    <w:rsid w:val="4DD0E495"/>
    <w:rsid w:val="4FFCCAF8"/>
    <w:rsid w:val="50094942"/>
    <w:rsid w:val="518106B5"/>
    <w:rsid w:val="51889D5C"/>
    <w:rsid w:val="51FB1898"/>
    <w:rsid w:val="5471838F"/>
    <w:rsid w:val="55998079"/>
    <w:rsid w:val="5717EAFF"/>
    <w:rsid w:val="5944F4B2"/>
    <w:rsid w:val="5A928D38"/>
    <w:rsid w:val="5AD05485"/>
    <w:rsid w:val="5B51CD62"/>
    <w:rsid w:val="5C0E5D31"/>
    <w:rsid w:val="5D017F9F"/>
    <w:rsid w:val="5DF5CDE3"/>
    <w:rsid w:val="5E1865D5"/>
    <w:rsid w:val="5EB8FCF9"/>
    <w:rsid w:val="5F41BC34"/>
    <w:rsid w:val="5FB43636"/>
    <w:rsid w:val="5FECA067"/>
    <w:rsid w:val="6161416E"/>
    <w:rsid w:val="6173BFAF"/>
    <w:rsid w:val="648F94DF"/>
    <w:rsid w:val="651D17BA"/>
    <w:rsid w:val="66FE1250"/>
    <w:rsid w:val="6862E736"/>
    <w:rsid w:val="6863459B"/>
    <w:rsid w:val="689BD872"/>
    <w:rsid w:val="6D701BEA"/>
    <w:rsid w:val="6E7E71FC"/>
    <w:rsid w:val="72DC6526"/>
    <w:rsid w:val="731A69A0"/>
    <w:rsid w:val="73DC9558"/>
    <w:rsid w:val="73F5BDB5"/>
    <w:rsid w:val="741BA78E"/>
    <w:rsid w:val="74E19322"/>
    <w:rsid w:val="75B1A2DE"/>
    <w:rsid w:val="75B8EBD8"/>
    <w:rsid w:val="76550847"/>
    <w:rsid w:val="77D56BE5"/>
    <w:rsid w:val="7807B958"/>
    <w:rsid w:val="797929CC"/>
    <w:rsid w:val="7BBF22DB"/>
    <w:rsid w:val="7DFAF347"/>
    <w:rsid w:val="7E3EA6E5"/>
    <w:rsid w:val="7EEE15B5"/>
    <w:rsid w:val="7F5084CE"/>
    <w:rsid w:val="7FFC55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6015013F"/>
  <w15:chartTrackingRefBased/>
  <w15:docId w15:val="{6D78F61B-0359-41F3-AA85-5E2E2F870B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069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E6A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6AC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752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1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3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54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3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6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4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00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7</Pages>
  <Words>2716</Words>
  <Characters>15483</Characters>
  <Application>Microsoft Office Word</Application>
  <DocSecurity>0</DocSecurity>
  <Lines>129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</dc:creator>
  <cp:keywords/>
  <dc:description/>
  <cp:lastModifiedBy>P Schofield</cp:lastModifiedBy>
  <cp:revision>4</cp:revision>
  <cp:lastPrinted>2023-10-11T15:28:00Z</cp:lastPrinted>
  <dcterms:created xsi:type="dcterms:W3CDTF">2023-10-17T14:50:00Z</dcterms:created>
  <dcterms:modified xsi:type="dcterms:W3CDTF">2023-10-18T15:17:00Z</dcterms:modified>
</cp:coreProperties>
</file>