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horzAnchor="margin" w:tblpY="626"/>
        <w:tblW w:w="13852" w:type="dxa"/>
        <w:tblLook w:val="04A0" w:firstRow="1" w:lastRow="0" w:firstColumn="1" w:lastColumn="0" w:noHBand="0" w:noVBand="1"/>
      </w:tblPr>
      <w:tblGrid>
        <w:gridCol w:w="6483"/>
        <w:gridCol w:w="537"/>
        <w:gridCol w:w="536"/>
        <w:gridCol w:w="540"/>
        <w:gridCol w:w="540"/>
        <w:gridCol w:w="546"/>
        <w:gridCol w:w="836"/>
        <w:gridCol w:w="904"/>
        <w:gridCol w:w="536"/>
        <w:gridCol w:w="595"/>
        <w:gridCol w:w="595"/>
        <w:gridCol w:w="595"/>
        <w:gridCol w:w="609"/>
      </w:tblGrid>
      <w:tr w:rsidR="009E71BD" w14:paraId="3D1EEAD0" w14:textId="77777777" w:rsidTr="009E71BD">
        <w:trPr>
          <w:cantSplit/>
          <w:trHeight w:val="2774"/>
        </w:trPr>
        <w:tc>
          <w:tcPr>
            <w:tcW w:w="6483" w:type="dxa"/>
            <w:shd w:val="clear" w:color="auto" w:fill="F4B083" w:themeFill="accent2" w:themeFillTint="99"/>
          </w:tcPr>
          <w:p w14:paraId="03B200AE" w14:textId="77777777" w:rsidR="009E71BD" w:rsidRPr="00204E84" w:rsidRDefault="009E71BD" w:rsidP="009E71BD">
            <w:pPr>
              <w:jc w:val="center"/>
              <w:rPr>
                <w:b/>
                <w:bCs/>
                <w:sz w:val="40"/>
                <w:szCs w:val="40"/>
                <w:u w:val="single"/>
              </w:rPr>
            </w:pPr>
            <w:r w:rsidRPr="00204E84">
              <w:rPr>
                <w:b/>
                <w:bCs/>
                <w:sz w:val="28"/>
                <w:szCs w:val="28"/>
                <w:u w:val="single"/>
              </w:rPr>
              <w:t>National Curriculum Coverage Year 3 &amp; 4</w:t>
            </w:r>
          </w:p>
        </w:tc>
        <w:tc>
          <w:tcPr>
            <w:tcW w:w="537" w:type="dxa"/>
            <w:shd w:val="clear" w:color="auto" w:fill="F4B083" w:themeFill="accent2" w:themeFillTint="99"/>
            <w:textDirection w:val="btLr"/>
          </w:tcPr>
          <w:p w14:paraId="5ED0B35B" w14:textId="77777777" w:rsidR="009E71BD" w:rsidRPr="008460B4" w:rsidRDefault="009E71BD" w:rsidP="009E71BD">
            <w:pPr>
              <w:ind w:left="113" w:right="113"/>
            </w:pPr>
            <w:r w:rsidRPr="008460B4">
              <w:t>3.1 Connecting Computers</w:t>
            </w:r>
          </w:p>
        </w:tc>
        <w:tc>
          <w:tcPr>
            <w:tcW w:w="536" w:type="dxa"/>
            <w:shd w:val="clear" w:color="auto" w:fill="F4B083" w:themeFill="accent2" w:themeFillTint="99"/>
            <w:textDirection w:val="btLr"/>
          </w:tcPr>
          <w:p w14:paraId="077D80FB" w14:textId="77777777" w:rsidR="009E71BD" w:rsidRPr="008460B4" w:rsidRDefault="009E71BD" w:rsidP="009E71BD">
            <w:pPr>
              <w:ind w:left="113" w:right="113"/>
            </w:pPr>
            <w:r w:rsidRPr="008460B4">
              <w:t>3.2 Stop- Frame animation</w:t>
            </w:r>
          </w:p>
        </w:tc>
        <w:tc>
          <w:tcPr>
            <w:tcW w:w="540" w:type="dxa"/>
            <w:shd w:val="clear" w:color="auto" w:fill="F4B083" w:themeFill="accent2" w:themeFillTint="99"/>
            <w:textDirection w:val="btLr"/>
          </w:tcPr>
          <w:p w14:paraId="16A345BC" w14:textId="5FDA320B" w:rsidR="009E71BD" w:rsidRPr="008460B4" w:rsidRDefault="009E71BD" w:rsidP="009E71BD">
            <w:pPr>
              <w:ind w:left="113" w:right="113"/>
            </w:pPr>
            <w:r w:rsidRPr="008460B4">
              <w:t>3.</w:t>
            </w:r>
            <w:r>
              <w:t xml:space="preserve">3 </w:t>
            </w:r>
            <w:r w:rsidRPr="008460B4">
              <w:t>Desktop Publishing</w:t>
            </w:r>
          </w:p>
        </w:tc>
        <w:tc>
          <w:tcPr>
            <w:tcW w:w="540" w:type="dxa"/>
            <w:shd w:val="clear" w:color="auto" w:fill="F4B083" w:themeFill="accent2" w:themeFillTint="99"/>
            <w:textDirection w:val="btLr"/>
          </w:tcPr>
          <w:p w14:paraId="73A6E4D7" w14:textId="58530882" w:rsidR="009E71BD" w:rsidRPr="008460B4" w:rsidRDefault="009E71BD" w:rsidP="009E71BD">
            <w:pPr>
              <w:ind w:left="113" w:right="113"/>
            </w:pPr>
            <w:r w:rsidRPr="008460B4">
              <w:t>3.4 Branching Databases</w:t>
            </w:r>
          </w:p>
        </w:tc>
        <w:tc>
          <w:tcPr>
            <w:tcW w:w="546" w:type="dxa"/>
            <w:shd w:val="clear" w:color="auto" w:fill="F4B083" w:themeFill="accent2" w:themeFillTint="99"/>
            <w:textDirection w:val="btLr"/>
          </w:tcPr>
          <w:p w14:paraId="74C9C544" w14:textId="17EC682D" w:rsidR="009E71BD" w:rsidRPr="008460B4" w:rsidRDefault="009E71BD" w:rsidP="009E71BD">
            <w:pPr>
              <w:ind w:left="113" w:right="113"/>
            </w:pPr>
            <w:r w:rsidRPr="008460B4">
              <w:t>3.</w:t>
            </w:r>
            <w:r>
              <w:t>5</w:t>
            </w:r>
            <w:r w:rsidRPr="008460B4">
              <w:t xml:space="preserve"> Sequencing Sounds</w:t>
            </w:r>
          </w:p>
        </w:tc>
        <w:tc>
          <w:tcPr>
            <w:tcW w:w="836" w:type="dxa"/>
            <w:shd w:val="clear" w:color="auto" w:fill="F4B083" w:themeFill="accent2" w:themeFillTint="99"/>
            <w:textDirection w:val="btLr"/>
          </w:tcPr>
          <w:p w14:paraId="3B2377E6" w14:textId="77777777" w:rsidR="009E71BD" w:rsidRPr="008460B4" w:rsidRDefault="009E71BD" w:rsidP="009E71BD">
            <w:pPr>
              <w:ind w:left="113" w:right="113"/>
            </w:pPr>
            <w:r w:rsidRPr="008460B4">
              <w:t xml:space="preserve">3.6 Events and Actions in programs </w:t>
            </w:r>
          </w:p>
        </w:tc>
        <w:tc>
          <w:tcPr>
            <w:tcW w:w="904" w:type="dxa"/>
            <w:shd w:val="clear" w:color="auto" w:fill="F4B083" w:themeFill="accent2" w:themeFillTint="99"/>
            <w:textDirection w:val="btLr"/>
          </w:tcPr>
          <w:p w14:paraId="5ABB7B3C" w14:textId="77777777" w:rsidR="009E71BD" w:rsidRPr="008460B4" w:rsidRDefault="009E71BD" w:rsidP="009E71BD">
            <w:pPr>
              <w:ind w:left="113" w:right="113"/>
            </w:pPr>
            <w:r w:rsidRPr="008460B4">
              <w:t>4.1 The Internet</w:t>
            </w:r>
          </w:p>
        </w:tc>
        <w:tc>
          <w:tcPr>
            <w:tcW w:w="536" w:type="dxa"/>
            <w:shd w:val="clear" w:color="auto" w:fill="F4B083" w:themeFill="accent2" w:themeFillTint="99"/>
            <w:textDirection w:val="btLr"/>
          </w:tcPr>
          <w:p w14:paraId="65738DFA" w14:textId="77777777" w:rsidR="009E71BD" w:rsidRPr="008460B4" w:rsidRDefault="009E71BD" w:rsidP="009E71BD">
            <w:pPr>
              <w:ind w:left="113" w:right="113"/>
            </w:pPr>
            <w:r w:rsidRPr="008460B4">
              <w:t>4.2 Audio Production</w:t>
            </w:r>
          </w:p>
        </w:tc>
        <w:tc>
          <w:tcPr>
            <w:tcW w:w="595" w:type="dxa"/>
            <w:shd w:val="clear" w:color="auto" w:fill="F4B083" w:themeFill="accent2" w:themeFillTint="99"/>
            <w:textDirection w:val="btLr"/>
          </w:tcPr>
          <w:p w14:paraId="3ED05D79" w14:textId="3CCA0C70" w:rsidR="009E71BD" w:rsidRPr="008460B4" w:rsidRDefault="009E71BD" w:rsidP="009E71BD">
            <w:pPr>
              <w:ind w:left="113" w:right="113"/>
            </w:pPr>
            <w:r w:rsidRPr="008460B4">
              <w:t>4.</w:t>
            </w:r>
            <w:r>
              <w:t>3</w:t>
            </w:r>
            <w:r w:rsidRPr="008460B4">
              <w:t xml:space="preserve"> Photo Editing </w:t>
            </w:r>
          </w:p>
        </w:tc>
        <w:tc>
          <w:tcPr>
            <w:tcW w:w="595" w:type="dxa"/>
            <w:shd w:val="clear" w:color="auto" w:fill="F4B083" w:themeFill="accent2" w:themeFillTint="99"/>
            <w:textDirection w:val="btLr"/>
          </w:tcPr>
          <w:p w14:paraId="1112AF04" w14:textId="71E69659" w:rsidR="009E71BD" w:rsidRPr="008460B4" w:rsidRDefault="009E71BD" w:rsidP="009E71BD">
            <w:pPr>
              <w:ind w:left="113" w:right="113"/>
            </w:pPr>
            <w:r w:rsidRPr="008460B4">
              <w:t xml:space="preserve">4.4 Data Logging </w:t>
            </w:r>
          </w:p>
        </w:tc>
        <w:tc>
          <w:tcPr>
            <w:tcW w:w="595" w:type="dxa"/>
            <w:shd w:val="clear" w:color="auto" w:fill="F4B083" w:themeFill="accent2" w:themeFillTint="99"/>
            <w:textDirection w:val="btLr"/>
          </w:tcPr>
          <w:p w14:paraId="1D1AA037" w14:textId="33D7F992" w:rsidR="009E71BD" w:rsidRPr="008460B4" w:rsidRDefault="009E71BD" w:rsidP="009E71BD">
            <w:pPr>
              <w:ind w:left="113" w:right="113"/>
            </w:pPr>
            <w:r w:rsidRPr="008460B4">
              <w:t>4.</w:t>
            </w:r>
            <w:r>
              <w:t>5</w:t>
            </w:r>
            <w:r w:rsidRPr="008460B4">
              <w:t xml:space="preserve"> Repetition in Shapes</w:t>
            </w:r>
          </w:p>
        </w:tc>
        <w:tc>
          <w:tcPr>
            <w:tcW w:w="609" w:type="dxa"/>
            <w:shd w:val="clear" w:color="auto" w:fill="F4B083" w:themeFill="accent2" w:themeFillTint="99"/>
            <w:textDirection w:val="btLr"/>
          </w:tcPr>
          <w:p w14:paraId="664340EE" w14:textId="77777777" w:rsidR="009E71BD" w:rsidRPr="008460B4" w:rsidRDefault="009E71BD" w:rsidP="009E71BD">
            <w:pPr>
              <w:ind w:left="113" w:right="113"/>
            </w:pPr>
            <w:r w:rsidRPr="008460B4">
              <w:t xml:space="preserve">4.6 Repetition in Games </w:t>
            </w:r>
          </w:p>
        </w:tc>
      </w:tr>
      <w:tr w:rsidR="009E71BD" w14:paraId="2E08EE36" w14:textId="77777777" w:rsidTr="009E71BD">
        <w:trPr>
          <w:trHeight w:val="706"/>
        </w:trPr>
        <w:tc>
          <w:tcPr>
            <w:tcW w:w="6483" w:type="dxa"/>
          </w:tcPr>
          <w:p w14:paraId="66230D2B" w14:textId="77777777" w:rsidR="009E71BD" w:rsidRDefault="009E71BD" w:rsidP="009E71BD">
            <w:pPr>
              <w:jc w:val="center"/>
              <w:rPr>
                <w:sz w:val="40"/>
                <w:szCs w:val="40"/>
                <w:u w:val="single"/>
              </w:rPr>
            </w:pPr>
            <w:r>
              <w:t>Design, write and debug programs that accomplish specific goals, including controlling or simulating physical systems; solve problems by decomposing them into smaller parts</w:t>
            </w:r>
          </w:p>
        </w:tc>
        <w:tc>
          <w:tcPr>
            <w:tcW w:w="537" w:type="dxa"/>
          </w:tcPr>
          <w:p w14:paraId="69BD2221" w14:textId="77777777" w:rsidR="009E71BD" w:rsidRPr="00BC763C" w:rsidRDefault="009E71BD" w:rsidP="009E71BD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536" w:type="dxa"/>
          </w:tcPr>
          <w:p w14:paraId="17D34154" w14:textId="77777777" w:rsidR="009E71BD" w:rsidRPr="00BC763C" w:rsidRDefault="009E71BD" w:rsidP="009E71BD">
            <w:pPr>
              <w:jc w:val="center"/>
              <w:rPr>
                <w:b/>
                <w:bCs/>
                <w:sz w:val="28"/>
                <w:szCs w:val="28"/>
                <w:vertAlign w:val="subscript"/>
              </w:rPr>
            </w:pPr>
          </w:p>
        </w:tc>
        <w:tc>
          <w:tcPr>
            <w:tcW w:w="540" w:type="dxa"/>
          </w:tcPr>
          <w:p w14:paraId="59086204" w14:textId="77777777" w:rsidR="009E71BD" w:rsidRPr="00BC763C" w:rsidRDefault="009E71BD" w:rsidP="009E71BD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540" w:type="dxa"/>
          </w:tcPr>
          <w:p w14:paraId="50D148D8" w14:textId="77777777" w:rsidR="009E71BD" w:rsidRPr="00BC763C" w:rsidRDefault="009E71BD" w:rsidP="009E71BD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546" w:type="dxa"/>
          </w:tcPr>
          <w:p w14:paraId="1E7DF83A" w14:textId="23858E90" w:rsidR="009E71BD" w:rsidRPr="00BC763C" w:rsidRDefault="009E71BD" w:rsidP="009E71BD">
            <w:pPr>
              <w:jc w:val="center"/>
              <w:rPr>
                <w:b/>
                <w:bCs/>
                <w:sz w:val="28"/>
                <w:szCs w:val="28"/>
              </w:rPr>
            </w:pPr>
            <w:r w:rsidRPr="00BC763C">
              <w:rPr>
                <w:b/>
                <w:bCs/>
                <w:sz w:val="28"/>
                <w:szCs w:val="28"/>
              </w:rPr>
              <w:t>X</w:t>
            </w:r>
          </w:p>
        </w:tc>
        <w:tc>
          <w:tcPr>
            <w:tcW w:w="836" w:type="dxa"/>
          </w:tcPr>
          <w:p w14:paraId="0D033D33" w14:textId="77777777" w:rsidR="009E71BD" w:rsidRPr="00BC763C" w:rsidRDefault="009E71BD" w:rsidP="009E71BD">
            <w:pPr>
              <w:jc w:val="center"/>
              <w:rPr>
                <w:b/>
                <w:bCs/>
                <w:sz w:val="28"/>
                <w:szCs w:val="28"/>
              </w:rPr>
            </w:pPr>
            <w:r w:rsidRPr="00BC763C">
              <w:rPr>
                <w:b/>
                <w:bCs/>
                <w:sz w:val="28"/>
                <w:szCs w:val="28"/>
              </w:rPr>
              <w:t>X</w:t>
            </w:r>
          </w:p>
        </w:tc>
        <w:tc>
          <w:tcPr>
            <w:tcW w:w="904" w:type="dxa"/>
          </w:tcPr>
          <w:p w14:paraId="504F94EF" w14:textId="77777777" w:rsidR="009E71BD" w:rsidRPr="00BC763C" w:rsidRDefault="009E71BD" w:rsidP="009E71BD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536" w:type="dxa"/>
          </w:tcPr>
          <w:p w14:paraId="181172A3" w14:textId="77777777" w:rsidR="009E71BD" w:rsidRPr="00BC763C" w:rsidRDefault="009E71BD" w:rsidP="009E71BD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595" w:type="dxa"/>
          </w:tcPr>
          <w:p w14:paraId="1877B1B5" w14:textId="77777777" w:rsidR="009E71BD" w:rsidRPr="00BC763C" w:rsidRDefault="009E71BD" w:rsidP="009E71BD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595" w:type="dxa"/>
          </w:tcPr>
          <w:p w14:paraId="2DE34B59" w14:textId="77777777" w:rsidR="009E71BD" w:rsidRPr="00BC763C" w:rsidRDefault="009E71BD" w:rsidP="009E71BD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595" w:type="dxa"/>
          </w:tcPr>
          <w:p w14:paraId="70679A93" w14:textId="7CA4B220" w:rsidR="009E71BD" w:rsidRPr="00BC763C" w:rsidRDefault="009E71BD" w:rsidP="009E71BD">
            <w:pPr>
              <w:jc w:val="center"/>
              <w:rPr>
                <w:b/>
                <w:bCs/>
                <w:sz w:val="28"/>
                <w:szCs w:val="28"/>
              </w:rPr>
            </w:pPr>
            <w:r w:rsidRPr="00BC763C">
              <w:rPr>
                <w:b/>
                <w:bCs/>
                <w:sz w:val="28"/>
                <w:szCs w:val="28"/>
              </w:rPr>
              <w:t>X</w:t>
            </w:r>
          </w:p>
        </w:tc>
        <w:tc>
          <w:tcPr>
            <w:tcW w:w="609" w:type="dxa"/>
          </w:tcPr>
          <w:p w14:paraId="43A863C9" w14:textId="77777777" w:rsidR="009E71BD" w:rsidRPr="00BC763C" w:rsidRDefault="009E71BD" w:rsidP="009E71BD">
            <w:pPr>
              <w:jc w:val="center"/>
              <w:rPr>
                <w:b/>
                <w:bCs/>
                <w:sz w:val="28"/>
                <w:szCs w:val="28"/>
              </w:rPr>
            </w:pPr>
            <w:r w:rsidRPr="00BC763C">
              <w:rPr>
                <w:b/>
                <w:bCs/>
                <w:sz w:val="28"/>
                <w:szCs w:val="28"/>
              </w:rPr>
              <w:t>X</w:t>
            </w:r>
          </w:p>
        </w:tc>
      </w:tr>
      <w:tr w:rsidR="009E71BD" w14:paraId="5CFE4097" w14:textId="77777777" w:rsidTr="009E71BD">
        <w:trPr>
          <w:trHeight w:val="426"/>
        </w:trPr>
        <w:tc>
          <w:tcPr>
            <w:tcW w:w="6483" w:type="dxa"/>
          </w:tcPr>
          <w:p w14:paraId="27A75F71" w14:textId="77777777" w:rsidR="009E71BD" w:rsidRDefault="009E71BD" w:rsidP="009E71BD">
            <w:pPr>
              <w:jc w:val="center"/>
              <w:rPr>
                <w:sz w:val="40"/>
                <w:szCs w:val="40"/>
                <w:u w:val="single"/>
              </w:rPr>
            </w:pPr>
            <w:r>
              <w:t>Use sequence, selection, and repetition in programs; work with variables and various forms of input and output</w:t>
            </w:r>
          </w:p>
        </w:tc>
        <w:tc>
          <w:tcPr>
            <w:tcW w:w="537" w:type="dxa"/>
          </w:tcPr>
          <w:p w14:paraId="5B053303" w14:textId="77777777" w:rsidR="009E71BD" w:rsidRPr="00BC763C" w:rsidRDefault="009E71BD" w:rsidP="009E71BD">
            <w:pPr>
              <w:jc w:val="center"/>
              <w:rPr>
                <w:b/>
                <w:bCs/>
                <w:sz w:val="28"/>
                <w:szCs w:val="28"/>
              </w:rPr>
            </w:pPr>
            <w:r w:rsidRPr="00BC763C">
              <w:rPr>
                <w:b/>
                <w:bCs/>
                <w:sz w:val="28"/>
                <w:szCs w:val="28"/>
              </w:rPr>
              <w:t>X</w:t>
            </w:r>
          </w:p>
        </w:tc>
        <w:tc>
          <w:tcPr>
            <w:tcW w:w="536" w:type="dxa"/>
          </w:tcPr>
          <w:p w14:paraId="7182E66F" w14:textId="77777777" w:rsidR="009E71BD" w:rsidRPr="00BC763C" w:rsidRDefault="009E71BD" w:rsidP="009E71BD">
            <w:pPr>
              <w:jc w:val="center"/>
              <w:rPr>
                <w:b/>
                <w:bCs/>
                <w:sz w:val="28"/>
                <w:szCs w:val="28"/>
                <w:vertAlign w:val="subscript"/>
              </w:rPr>
            </w:pPr>
          </w:p>
        </w:tc>
        <w:tc>
          <w:tcPr>
            <w:tcW w:w="540" w:type="dxa"/>
          </w:tcPr>
          <w:p w14:paraId="288233CD" w14:textId="77777777" w:rsidR="009E71BD" w:rsidRPr="00BC763C" w:rsidRDefault="009E71BD" w:rsidP="009E71BD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540" w:type="dxa"/>
          </w:tcPr>
          <w:p w14:paraId="5E49F423" w14:textId="77777777" w:rsidR="009E71BD" w:rsidRPr="00BC763C" w:rsidRDefault="009E71BD" w:rsidP="009E71BD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546" w:type="dxa"/>
          </w:tcPr>
          <w:p w14:paraId="45CF2330" w14:textId="002B59E8" w:rsidR="009E71BD" w:rsidRPr="00BC763C" w:rsidRDefault="009E71BD" w:rsidP="009E71BD">
            <w:pPr>
              <w:jc w:val="center"/>
              <w:rPr>
                <w:b/>
                <w:bCs/>
                <w:sz w:val="28"/>
                <w:szCs w:val="28"/>
              </w:rPr>
            </w:pPr>
            <w:r w:rsidRPr="00BC763C">
              <w:rPr>
                <w:b/>
                <w:bCs/>
                <w:sz w:val="28"/>
                <w:szCs w:val="28"/>
              </w:rPr>
              <w:t>X</w:t>
            </w:r>
          </w:p>
        </w:tc>
        <w:tc>
          <w:tcPr>
            <w:tcW w:w="836" w:type="dxa"/>
          </w:tcPr>
          <w:p w14:paraId="079E4C0A" w14:textId="77777777" w:rsidR="009E71BD" w:rsidRPr="00BC763C" w:rsidRDefault="009E71BD" w:rsidP="009E71BD">
            <w:pPr>
              <w:jc w:val="center"/>
              <w:rPr>
                <w:b/>
                <w:bCs/>
                <w:sz w:val="28"/>
                <w:szCs w:val="28"/>
              </w:rPr>
            </w:pPr>
            <w:r w:rsidRPr="00BC763C">
              <w:rPr>
                <w:b/>
                <w:bCs/>
                <w:sz w:val="28"/>
                <w:szCs w:val="28"/>
              </w:rPr>
              <w:t>X</w:t>
            </w:r>
          </w:p>
        </w:tc>
        <w:tc>
          <w:tcPr>
            <w:tcW w:w="904" w:type="dxa"/>
          </w:tcPr>
          <w:p w14:paraId="5ED7CE6F" w14:textId="77777777" w:rsidR="009E71BD" w:rsidRPr="00BC763C" w:rsidRDefault="009E71BD" w:rsidP="009E71BD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536" w:type="dxa"/>
          </w:tcPr>
          <w:p w14:paraId="18175803" w14:textId="77777777" w:rsidR="009E71BD" w:rsidRPr="00BC763C" w:rsidRDefault="009E71BD" w:rsidP="009E71BD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595" w:type="dxa"/>
          </w:tcPr>
          <w:p w14:paraId="042D2D1E" w14:textId="77777777" w:rsidR="009E71BD" w:rsidRPr="00BC763C" w:rsidRDefault="009E71BD" w:rsidP="009E71BD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595" w:type="dxa"/>
          </w:tcPr>
          <w:p w14:paraId="1EF97A46" w14:textId="3622CA45" w:rsidR="009E71BD" w:rsidRPr="00BC763C" w:rsidRDefault="009E71BD" w:rsidP="009E71BD">
            <w:pPr>
              <w:jc w:val="center"/>
              <w:rPr>
                <w:b/>
                <w:bCs/>
                <w:sz w:val="28"/>
                <w:szCs w:val="28"/>
              </w:rPr>
            </w:pPr>
            <w:r w:rsidRPr="00BC763C">
              <w:rPr>
                <w:b/>
                <w:bCs/>
                <w:sz w:val="28"/>
                <w:szCs w:val="28"/>
              </w:rPr>
              <w:t>X</w:t>
            </w:r>
          </w:p>
        </w:tc>
        <w:tc>
          <w:tcPr>
            <w:tcW w:w="595" w:type="dxa"/>
          </w:tcPr>
          <w:p w14:paraId="52981CD7" w14:textId="593F8396" w:rsidR="009E71BD" w:rsidRPr="00BC763C" w:rsidRDefault="009E71BD" w:rsidP="009E71BD">
            <w:pPr>
              <w:jc w:val="center"/>
              <w:rPr>
                <w:b/>
                <w:bCs/>
                <w:sz w:val="28"/>
                <w:szCs w:val="28"/>
              </w:rPr>
            </w:pPr>
            <w:r w:rsidRPr="00BC763C">
              <w:rPr>
                <w:b/>
                <w:bCs/>
                <w:sz w:val="28"/>
                <w:szCs w:val="28"/>
              </w:rPr>
              <w:t>X</w:t>
            </w:r>
          </w:p>
        </w:tc>
        <w:tc>
          <w:tcPr>
            <w:tcW w:w="609" w:type="dxa"/>
          </w:tcPr>
          <w:p w14:paraId="7CAEE7C4" w14:textId="77777777" w:rsidR="009E71BD" w:rsidRPr="00BC763C" w:rsidRDefault="009E71BD" w:rsidP="009E71BD">
            <w:pPr>
              <w:jc w:val="center"/>
              <w:rPr>
                <w:b/>
                <w:bCs/>
                <w:sz w:val="28"/>
                <w:szCs w:val="28"/>
              </w:rPr>
            </w:pPr>
            <w:r w:rsidRPr="00BC763C">
              <w:rPr>
                <w:b/>
                <w:bCs/>
                <w:sz w:val="28"/>
                <w:szCs w:val="28"/>
              </w:rPr>
              <w:t>X</w:t>
            </w:r>
          </w:p>
        </w:tc>
      </w:tr>
      <w:tr w:rsidR="009E71BD" w14:paraId="76E309EA" w14:textId="77777777" w:rsidTr="009E71BD">
        <w:trPr>
          <w:trHeight w:val="418"/>
        </w:trPr>
        <w:tc>
          <w:tcPr>
            <w:tcW w:w="6483" w:type="dxa"/>
          </w:tcPr>
          <w:p w14:paraId="2100BA66" w14:textId="77777777" w:rsidR="009E71BD" w:rsidRDefault="009E71BD" w:rsidP="009E71BD">
            <w:pPr>
              <w:jc w:val="center"/>
              <w:rPr>
                <w:sz w:val="40"/>
                <w:szCs w:val="40"/>
                <w:u w:val="single"/>
              </w:rPr>
            </w:pPr>
            <w:r>
              <w:t>Use logical reasoning to explain how some simple algorithms work and to detect and correct errors in algorithms and programs</w:t>
            </w:r>
          </w:p>
        </w:tc>
        <w:tc>
          <w:tcPr>
            <w:tcW w:w="537" w:type="dxa"/>
          </w:tcPr>
          <w:p w14:paraId="33FB90DB" w14:textId="77777777" w:rsidR="009E71BD" w:rsidRPr="00BC763C" w:rsidRDefault="009E71BD" w:rsidP="009E71BD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536" w:type="dxa"/>
          </w:tcPr>
          <w:p w14:paraId="54F0E511" w14:textId="77777777" w:rsidR="009E71BD" w:rsidRPr="00BC763C" w:rsidRDefault="009E71BD" w:rsidP="009E71BD">
            <w:pPr>
              <w:jc w:val="center"/>
              <w:rPr>
                <w:b/>
                <w:bCs/>
                <w:sz w:val="28"/>
                <w:szCs w:val="28"/>
                <w:vertAlign w:val="subscript"/>
              </w:rPr>
            </w:pPr>
          </w:p>
        </w:tc>
        <w:tc>
          <w:tcPr>
            <w:tcW w:w="540" w:type="dxa"/>
          </w:tcPr>
          <w:p w14:paraId="6ABC57C7" w14:textId="77777777" w:rsidR="009E71BD" w:rsidRPr="00BC763C" w:rsidRDefault="009E71BD" w:rsidP="009E71BD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540" w:type="dxa"/>
          </w:tcPr>
          <w:p w14:paraId="51DD52B1" w14:textId="77777777" w:rsidR="009E71BD" w:rsidRPr="00BC763C" w:rsidRDefault="009E71BD" w:rsidP="009E71BD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546" w:type="dxa"/>
          </w:tcPr>
          <w:p w14:paraId="3890B044" w14:textId="1287CC5E" w:rsidR="009E71BD" w:rsidRPr="00BC763C" w:rsidRDefault="009E71BD" w:rsidP="009E71BD">
            <w:pPr>
              <w:jc w:val="center"/>
              <w:rPr>
                <w:b/>
                <w:bCs/>
                <w:sz w:val="28"/>
                <w:szCs w:val="28"/>
              </w:rPr>
            </w:pPr>
            <w:r w:rsidRPr="00BC763C">
              <w:rPr>
                <w:b/>
                <w:bCs/>
                <w:sz w:val="28"/>
                <w:szCs w:val="28"/>
              </w:rPr>
              <w:t>X</w:t>
            </w:r>
          </w:p>
        </w:tc>
        <w:tc>
          <w:tcPr>
            <w:tcW w:w="836" w:type="dxa"/>
          </w:tcPr>
          <w:p w14:paraId="66BCE302" w14:textId="77777777" w:rsidR="009E71BD" w:rsidRPr="00BC763C" w:rsidRDefault="009E71BD" w:rsidP="009E71BD">
            <w:pPr>
              <w:jc w:val="center"/>
              <w:rPr>
                <w:b/>
                <w:bCs/>
                <w:sz w:val="28"/>
                <w:szCs w:val="28"/>
              </w:rPr>
            </w:pPr>
            <w:r w:rsidRPr="00BC763C">
              <w:rPr>
                <w:b/>
                <w:bCs/>
                <w:sz w:val="28"/>
                <w:szCs w:val="28"/>
              </w:rPr>
              <w:t>X</w:t>
            </w:r>
          </w:p>
        </w:tc>
        <w:tc>
          <w:tcPr>
            <w:tcW w:w="904" w:type="dxa"/>
          </w:tcPr>
          <w:p w14:paraId="775DB850" w14:textId="77777777" w:rsidR="009E71BD" w:rsidRPr="00BC763C" w:rsidRDefault="009E71BD" w:rsidP="009E71BD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536" w:type="dxa"/>
          </w:tcPr>
          <w:p w14:paraId="6174C72D" w14:textId="77777777" w:rsidR="009E71BD" w:rsidRPr="00BC763C" w:rsidRDefault="009E71BD" w:rsidP="009E71BD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595" w:type="dxa"/>
          </w:tcPr>
          <w:p w14:paraId="344C3E78" w14:textId="77777777" w:rsidR="009E71BD" w:rsidRPr="00BC763C" w:rsidRDefault="009E71BD" w:rsidP="009E71BD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595" w:type="dxa"/>
          </w:tcPr>
          <w:p w14:paraId="6E100906" w14:textId="77777777" w:rsidR="009E71BD" w:rsidRPr="00BC763C" w:rsidRDefault="009E71BD" w:rsidP="009E71BD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595" w:type="dxa"/>
          </w:tcPr>
          <w:p w14:paraId="5809FBC3" w14:textId="6B5A7243" w:rsidR="009E71BD" w:rsidRPr="00BC763C" w:rsidRDefault="009E71BD" w:rsidP="009E71BD">
            <w:pPr>
              <w:jc w:val="center"/>
              <w:rPr>
                <w:b/>
                <w:bCs/>
                <w:sz w:val="28"/>
                <w:szCs w:val="28"/>
              </w:rPr>
            </w:pPr>
            <w:r w:rsidRPr="00BC763C">
              <w:rPr>
                <w:b/>
                <w:bCs/>
                <w:sz w:val="28"/>
                <w:szCs w:val="28"/>
              </w:rPr>
              <w:t>X</w:t>
            </w:r>
          </w:p>
        </w:tc>
        <w:tc>
          <w:tcPr>
            <w:tcW w:w="609" w:type="dxa"/>
          </w:tcPr>
          <w:p w14:paraId="0232EE0D" w14:textId="77777777" w:rsidR="009E71BD" w:rsidRPr="00BC763C" w:rsidRDefault="009E71BD" w:rsidP="009E71BD">
            <w:pPr>
              <w:jc w:val="center"/>
              <w:rPr>
                <w:b/>
                <w:bCs/>
                <w:sz w:val="28"/>
                <w:szCs w:val="28"/>
              </w:rPr>
            </w:pPr>
            <w:r w:rsidRPr="00BC763C">
              <w:rPr>
                <w:b/>
                <w:bCs/>
                <w:sz w:val="28"/>
                <w:szCs w:val="28"/>
              </w:rPr>
              <w:t>X</w:t>
            </w:r>
          </w:p>
        </w:tc>
      </w:tr>
      <w:tr w:rsidR="009E71BD" w14:paraId="6D16B119" w14:textId="77777777" w:rsidTr="009E71BD">
        <w:trPr>
          <w:trHeight w:val="439"/>
        </w:trPr>
        <w:tc>
          <w:tcPr>
            <w:tcW w:w="6483" w:type="dxa"/>
          </w:tcPr>
          <w:p w14:paraId="7F0041C1" w14:textId="77777777" w:rsidR="009E71BD" w:rsidRDefault="009E71BD" w:rsidP="009E71BD">
            <w:pPr>
              <w:jc w:val="center"/>
            </w:pPr>
            <w:r>
              <w:t>Understand computer networks, including the internet; how they can provide multiple services, such as the World Wide Web, and the opportunities they offer for communication and collaboration</w:t>
            </w:r>
          </w:p>
        </w:tc>
        <w:tc>
          <w:tcPr>
            <w:tcW w:w="537" w:type="dxa"/>
          </w:tcPr>
          <w:p w14:paraId="47E781AC" w14:textId="77777777" w:rsidR="009E71BD" w:rsidRPr="00BC763C" w:rsidRDefault="009E71BD" w:rsidP="009E71BD">
            <w:pPr>
              <w:jc w:val="center"/>
              <w:rPr>
                <w:b/>
                <w:bCs/>
                <w:sz w:val="28"/>
                <w:szCs w:val="28"/>
              </w:rPr>
            </w:pPr>
            <w:r w:rsidRPr="00BC763C">
              <w:rPr>
                <w:b/>
                <w:bCs/>
                <w:sz w:val="28"/>
                <w:szCs w:val="28"/>
              </w:rPr>
              <w:t>X</w:t>
            </w:r>
          </w:p>
        </w:tc>
        <w:tc>
          <w:tcPr>
            <w:tcW w:w="536" w:type="dxa"/>
          </w:tcPr>
          <w:p w14:paraId="1766875E" w14:textId="77777777" w:rsidR="009E71BD" w:rsidRPr="00BC763C" w:rsidRDefault="009E71BD" w:rsidP="009E71BD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540" w:type="dxa"/>
          </w:tcPr>
          <w:p w14:paraId="15E1AABD" w14:textId="77777777" w:rsidR="009E71BD" w:rsidRPr="00BC763C" w:rsidRDefault="009E71BD" w:rsidP="009E71BD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540" w:type="dxa"/>
          </w:tcPr>
          <w:p w14:paraId="2ADB59A8" w14:textId="77777777" w:rsidR="009E71BD" w:rsidRPr="00BC763C" w:rsidRDefault="009E71BD" w:rsidP="009E71BD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546" w:type="dxa"/>
          </w:tcPr>
          <w:p w14:paraId="5363D97E" w14:textId="6F85E99D" w:rsidR="009E71BD" w:rsidRPr="00BC763C" w:rsidRDefault="009E71BD" w:rsidP="009E71BD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836" w:type="dxa"/>
          </w:tcPr>
          <w:p w14:paraId="0B7DBFE9" w14:textId="77777777" w:rsidR="009E71BD" w:rsidRPr="00BC763C" w:rsidRDefault="009E71BD" w:rsidP="009E71BD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904" w:type="dxa"/>
          </w:tcPr>
          <w:p w14:paraId="7237F44E" w14:textId="77777777" w:rsidR="009E71BD" w:rsidRPr="00BC763C" w:rsidRDefault="009E71BD" w:rsidP="009E71BD">
            <w:pPr>
              <w:jc w:val="center"/>
              <w:rPr>
                <w:b/>
                <w:bCs/>
                <w:sz w:val="28"/>
                <w:szCs w:val="28"/>
              </w:rPr>
            </w:pPr>
            <w:r w:rsidRPr="00BC763C">
              <w:rPr>
                <w:b/>
                <w:bCs/>
                <w:sz w:val="28"/>
                <w:szCs w:val="28"/>
              </w:rPr>
              <w:t>X</w:t>
            </w:r>
          </w:p>
        </w:tc>
        <w:tc>
          <w:tcPr>
            <w:tcW w:w="536" w:type="dxa"/>
          </w:tcPr>
          <w:p w14:paraId="67A44A0C" w14:textId="77777777" w:rsidR="009E71BD" w:rsidRPr="00BC763C" w:rsidRDefault="009E71BD" w:rsidP="009E71BD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595" w:type="dxa"/>
          </w:tcPr>
          <w:p w14:paraId="21920587" w14:textId="77777777" w:rsidR="009E71BD" w:rsidRPr="00BC763C" w:rsidRDefault="009E71BD" w:rsidP="009E71BD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595" w:type="dxa"/>
          </w:tcPr>
          <w:p w14:paraId="758B5750" w14:textId="77777777" w:rsidR="009E71BD" w:rsidRPr="00BC763C" w:rsidRDefault="009E71BD" w:rsidP="009E71BD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595" w:type="dxa"/>
          </w:tcPr>
          <w:p w14:paraId="24B995FD" w14:textId="784736FD" w:rsidR="009E71BD" w:rsidRPr="00BC763C" w:rsidRDefault="009E71BD" w:rsidP="009E71BD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609" w:type="dxa"/>
          </w:tcPr>
          <w:p w14:paraId="051761FC" w14:textId="77777777" w:rsidR="009E71BD" w:rsidRPr="00BC763C" w:rsidRDefault="009E71BD" w:rsidP="009E71BD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9E71BD" w14:paraId="46F7C948" w14:textId="77777777" w:rsidTr="009E71BD">
        <w:trPr>
          <w:trHeight w:val="285"/>
        </w:trPr>
        <w:tc>
          <w:tcPr>
            <w:tcW w:w="6483" w:type="dxa"/>
          </w:tcPr>
          <w:p w14:paraId="1A9500E6" w14:textId="77777777" w:rsidR="009E71BD" w:rsidRDefault="009E71BD" w:rsidP="009E71BD">
            <w:pPr>
              <w:jc w:val="center"/>
            </w:pPr>
            <w:r>
              <w:t>Use search technologies effectively, appreciate how results are selected and ranked, and be discerning in evaluating digital content</w:t>
            </w:r>
          </w:p>
        </w:tc>
        <w:tc>
          <w:tcPr>
            <w:tcW w:w="537" w:type="dxa"/>
          </w:tcPr>
          <w:p w14:paraId="615031EC" w14:textId="77777777" w:rsidR="009E71BD" w:rsidRPr="00BC763C" w:rsidRDefault="009E71BD" w:rsidP="009E71BD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536" w:type="dxa"/>
          </w:tcPr>
          <w:p w14:paraId="5C9817AE" w14:textId="77777777" w:rsidR="009E71BD" w:rsidRPr="00BC763C" w:rsidRDefault="009E71BD" w:rsidP="009E71BD">
            <w:pPr>
              <w:jc w:val="center"/>
              <w:rPr>
                <w:b/>
                <w:bCs/>
                <w:sz w:val="28"/>
                <w:szCs w:val="28"/>
                <w:vertAlign w:val="subscript"/>
              </w:rPr>
            </w:pPr>
          </w:p>
        </w:tc>
        <w:tc>
          <w:tcPr>
            <w:tcW w:w="540" w:type="dxa"/>
          </w:tcPr>
          <w:p w14:paraId="2DC1A192" w14:textId="3B8AB061" w:rsidR="009E71BD" w:rsidRPr="00BC763C" w:rsidRDefault="009E71BD" w:rsidP="009E71BD">
            <w:pPr>
              <w:jc w:val="center"/>
              <w:rPr>
                <w:b/>
                <w:bCs/>
                <w:sz w:val="28"/>
                <w:szCs w:val="28"/>
              </w:rPr>
            </w:pPr>
            <w:r w:rsidRPr="00BC763C">
              <w:rPr>
                <w:b/>
                <w:bCs/>
                <w:sz w:val="28"/>
                <w:szCs w:val="28"/>
              </w:rPr>
              <w:t>X</w:t>
            </w:r>
          </w:p>
        </w:tc>
        <w:tc>
          <w:tcPr>
            <w:tcW w:w="540" w:type="dxa"/>
          </w:tcPr>
          <w:p w14:paraId="1951FCE3" w14:textId="77777777" w:rsidR="009E71BD" w:rsidRPr="00BC763C" w:rsidRDefault="009E71BD" w:rsidP="009E71BD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546" w:type="dxa"/>
          </w:tcPr>
          <w:p w14:paraId="51D14C18" w14:textId="2332A416" w:rsidR="009E71BD" w:rsidRPr="00BC763C" w:rsidRDefault="009E71BD" w:rsidP="009E71BD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836" w:type="dxa"/>
          </w:tcPr>
          <w:p w14:paraId="205DB6CE" w14:textId="77777777" w:rsidR="009E71BD" w:rsidRPr="00BC763C" w:rsidRDefault="009E71BD" w:rsidP="009E71BD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904" w:type="dxa"/>
          </w:tcPr>
          <w:p w14:paraId="463ACA3D" w14:textId="77777777" w:rsidR="009E71BD" w:rsidRPr="00BC763C" w:rsidRDefault="009E71BD" w:rsidP="009E71BD">
            <w:pPr>
              <w:jc w:val="center"/>
              <w:rPr>
                <w:b/>
                <w:bCs/>
                <w:sz w:val="28"/>
                <w:szCs w:val="28"/>
              </w:rPr>
            </w:pPr>
            <w:r w:rsidRPr="00BC763C">
              <w:rPr>
                <w:b/>
                <w:bCs/>
                <w:sz w:val="28"/>
                <w:szCs w:val="28"/>
              </w:rPr>
              <w:t>X</w:t>
            </w:r>
          </w:p>
        </w:tc>
        <w:tc>
          <w:tcPr>
            <w:tcW w:w="536" w:type="dxa"/>
          </w:tcPr>
          <w:p w14:paraId="586D51FD" w14:textId="77777777" w:rsidR="009E71BD" w:rsidRPr="00BC763C" w:rsidRDefault="009E71BD" w:rsidP="009E71BD">
            <w:pPr>
              <w:jc w:val="center"/>
              <w:rPr>
                <w:b/>
                <w:bCs/>
                <w:sz w:val="28"/>
                <w:szCs w:val="28"/>
              </w:rPr>
            </w:pPr>
            <w:r w:rsidRPr="00BC763C">
              <w:rPr>
                <w:b/>
                <w:bCs/>
                <w:sz w:val="28"/>
                <w:szCs w:val="28"/>
              </w:rPr>
              <w:t>X</w:t>
            </w:r>
          </w:p>
        </w:tc>
        <w:tc>
          <w:tcPr>
            <w:tcW w:w="595" w:type="dxa"/>
          </w:tcPr>
          <w:p w14:paraId="419EF680" w14:textId="1893EEAB" w:rsidR="009E71BD" w:rsidRPr="00BC763C" w:rsidRDefault="009E71BD" w:rsidP="009E71BD">
            <w:pPr>
              <w:jc w:val="center"/>
              <w:rPr>
                <w:b/>
                <w:bCs/>
                <w:sz w:val="28"/>
                <w:szCs w:val="28"/>
              </w:rPr>
            </w:pPr>
            <w:r w:rsidRPr="00BC763C">
              <w:rPr>
                <w:b/>
                <w:bCs/>
                <w:sz w:val="28"/>
                <w:szCs w:val="28"/>
              </w:rPr>
              <w:t>X</w:t>
            </w:r>
          </w:p>
        </w:tc>
        <w:tc>
          <w:tcPr>
            <w:tcW w:w="595" w:type="dxa"/>
          </w:tcPr>
          <w:p w14:paraId="37B7E45A" w14:textId="77777777" w:rsidR="009E71BD" w:rsidRPr="00BC763C" w:rsidRDefault="009E71BD" w:rsidP="009E71BD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595" w:type="dxa"/>
          </w:tcPr>
          <w:p w14:paraId="74EF29DA" w14:textId="54451E0C" w:rsidR="009E71BD" w:rsidRPr="00BC763C" w:rsidRDefault="009E71BD" w:rsidP="009E71BD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609" w:type="dxa"/>
          </w:tcPr>
          <w:p w14:paraId="7BC81C6F" w14:textId="77777777" w:rsidR="009E71BD" w:rsidRPr="00BC763C" w:rsidRDefault="009E71BD" w:rsidP="009E71BD">
            <w:pPr>
              <w:jc w:val="center"/>
              <w:rPr>
                <w:b/>
                <w:bCs/>
                <w:sz w:val="28"/>
                <w:szCs w:val="28"/>
                <w:vertAlign w:val="subscript"/>
              </w:rPr>
            </w:pPr>
          </w:p>
        </w:tc>
      </w:tr>
      <w:tr w:rsidR="009E71BD" w14:paraId="7AEDA134" w14:textId="77777777" w:rsidTr="009E71BD">
        <w:trPr>
          <w:trHeight w:val="1103"/>
        </w:trPr>
        <w:tc>
          <w:tcPr>
            <w:tcW w:w="6483" w:type="dxa"/>
          </w:tcPr>
          <w:p w14:paraId="2AF1ABD8" w14:textId="77777777" w:rsidR="009E71BD" w:rsidRDefault="009E71BD" w:rsidP="009E71BD">
            <w:pPr>
              <w:jc w:val="center"/>
            </w:pPr>
            <w:r>
              <w:t xml:space="preserve">Select, </w:t>
            </w:r>
            <w:proofErr w:type="gramStart"/>
            <w:r>
              <w:t>use</w:t>
            </w:r>
            <w:proofErr w:type="gramEnd"/>
            <w:r>
              <w:t xml:space="preserve"> and combine a variety of software (including internet services) on a range of digital devices to design and create a range of programs, systems and content that accomplish given goals, including collecting, analysing, evaluating and presenting data and information</w:t>
            </w:r>
          </w:p>
        </w:tc>
        <w:tc>
          <w:tcPr>
            <w:tcW w:w="537" w:type="dxa"/>
          </w:tcPr>
          <w:p w14:paraId="145A4B66" w14:textId="77777777" w:rsidR="009E71BD" w:rsidRPr="00BC763C" w:rsidRDefault="009E71BD" w:rsidP="009E71BD">
            <w:pPr>
              <w:jc w:val="center"/>
              <w:rPr>
                <w:b/>
                <w:bCs/>
                <w:sz w:val="28"/>
                <w:szCs w:val="28"/>
              </w:rPr>
            </w:pPr>
            <w:r w:rsidRPr="00BC763C">
              <w:rPr>
                <w:b/>
                <w:bCs/>
                <w:sz w:val="28"/>
                <w:szCs w:val="28"/>
              </w:rPr>
              <w:t>X</w:t>
            </w:r>
          </w:p>
        </w:tc>
        <w:tc>
          <w:tcPr>
            <w:tcW w:w="536" w:type="dxa"/>
          </w:tcPr>
          <w:p w14:paraId="670B37EF" w14:textId="77777777" w:rsidR="009E71BD" w:rsidRPr="00BC763C" w:rsidRDefault="009E71BD" w:rsidP="009E71BD">
            <w:pPr>
              <w:jc w:val="center"/>
              <w:rPr>
                <w:b/>
                <w:bCs/>
                <w:sz w:val="28"/>
                <w:szCs w:val="28"/>
              </w:rPr>
            </w:pPr>
            <w:r w:rsidRPr="00BC763C">
              <w:rPr>
                <w:b/>
                <w:bCs/>
                <w:sz w:val="28"/>
                <w:szCs w:val="28"/>
              </w:rPr>
              <w:t>X</w:t>
            </w:r>
          </w:p>
        </w:tc>
        <w:tc>
          <w:tcPr>
            <w:tcW w:w="540" w:type="dxa"/>
          </w:tcPr>
          <w:p w14:paraId="1C163DE4" w14:textId="529D4AFC" w:rsidR="009E71BD" w:rsidRPr="00BC763C" w:rsidRDefault="009E71BD" w:rsidP="009E71BD">
            <w:pPr>
              <w:jc w:val="center"/>
              <w:rPr>
                <w:b/>
                <w:bCs/>
                <w:sz w:val="28"/>
                <w:szCs w:val="28"/>
              </w:rPr>
            </w:pPr>
            <w:r w:rsidRPr="00BC763C">
              <w:rPr>
                <w:b/>
                <w:bCs/>
                <w:sz w:val="28"/>
                <w:szCs w:val="28"/>
              </w:rPr>
              <w:t>X</w:t>
            </w:r>
          </w:p>
        </w:tc>
        <w:tc>
          <w:tcPr>
            <w:tcW w:w="540" w:type="dxa"/>
          </w:tcPr>
          <w:p w14:paraId="585393FD" w14:textId="047A4F34" w:rsidR="009E71BD" w:rsidRPr="00BC763C" w:rsidRDefault="009E71BD" w:rsidP="009E71BD">
            <w:pPr>
              <w:jc w:val="center"/>
              <w:rPr>
                <w:b/>
                <w:bCs/>
                <w:sz w:val="28"/>
                <w:szCs w:val="28"/>
              </w:rPr>
            </w:pPr>
            <w:r w:rsidRPr="00BC763C">
              <w:rPr>
                <w:b/>
                <w:bCs/>
                <w:sz w:val="28"/>
                <w:szCs w:val="28"/>
              </w:rPr>
              <w:t>X</w:t>
            </w:r>
          </w:p>
        </w:tc>
        <w:tc>
          <w:tcPr>
            <w:tcW w:w="546" w:type="dxa"/>
          </w:tcPr>
          <w:p w14:paraId="346DA849" w14:textId="36847BE1" w:rsidR="009E71BD" w:rsidRPr="00BC763C" w:rsidRDefault="009E71BD" w:rsidP="009E71BD">
            <w:pPr>
              <w:jc w:val="center"/>
              <w:rPr>
                <w:b/>
                <w:bCs/>
                <w:sz w:val="28"/>
                <w:szCs w:val="28"/>
              </w:rPr>
            </w:pPr>
            <w:r w:rsidRPr="00BC763C">
              <w:rPr>
                <w:b/>
                <w:bCs/>
                <w:sz w:val="28"/>
                <w:szCs w:val="28"/>
              </w:rPr>
              <w:t>X</w:t>
            </w:r>
          </w:p>
        </w:tc>
        <w:tc>
          <w:tcPr>
            <w:tcW w:w="836" w:type="dxa"/>
          </w:tcPr>
          <w:p w14:paraId="7C4B3F04" w14:textId="77777777" w:rsidR="009E71BD" w:rsidRPr="00BC763C" w:rsidRDefault="009E71BD" w:rsidP="009E71BD">
            <w:pPr>
              <w:jc w:val="center"/>
              <w:rPr>
                <w:b/>
                <w:bCs/>
                <w:sz w:val="28"/>
                <w:szCs w:val="28"/>
              </w:rPr>
            </w:pPr>
            <w:r w:rsidRPr="00BC763C">
              <w:rPr>
                <w:b/>
                <w:bCs/>
                <w:sz w:val="28"/>
                <w:szCs w:val="28"/>
              </w:rPr>
              <w:t>X</w:t>
            </w:r>
          </w:p>
        </w:tc>
        <w:tc>
          <w:tcPr>
            <w:tcW w:w="904" w:type="dxa"/>
          </w:tcPr>
          <w:p w14:paraId="6DBD6679" w14:textId="77777777" w:rsidR="009E71BD" w:rsidRPr="00BC763C" w:rsidRDefault="009E71BD" w:rsidP="009E71BD">
            <w:pPr>
              <w:jc w:val="center"/>
              <w:rPr>
                <w:b/>
                <w:bCs/>
                <w:sz w:val="28"/>
                <w:szCs w:val="28"/>
              </w:rPr>
            </w:pPr>
            <w:r w:rsidRPr="00BC763C">
              <w:rPr>
                <w:b/>
                <w:bCs/>
                <w:sz w:val="28"/>
                <w:szCs w:val="28"/>
              </w:rPr>
              <w:t>X</w:t>
            </w:r>
          </w:p>
        </w:tc>
        <w:tc>
          <w:tcPr>
            <w:tcW w:w="536" w:type="dxa"/>
          </w:tcPr>
          <w:p w14:paraId="16113110" w14:textId="77777777" w:rsidR="009E71BD" w:rsidRPr="00BC763C" w:rsidRDefault="009E71BD" w:rsidP="009E71BD">
            <w:pPr>
              <w:jc w:val="center"/>
              <w:rPr>
                <w:b/>
                <w:bCs/>
                <w:sz w:val="28"/>
                <w:szCs w:val="28"/>
              </w:rPr>
            </w:pPr>
            <w:r w:rsidRPr="00BC763C">
              <w:rPr>
                <w:b/>
                <w:bCs/>
                <w:sz w:val="28"/>
                <w:szCs w:val="28"/>
              </w:rPr>
              <w:t>X</w:t>
            </w:r>
          </w:p>
        </w:tc>
        <w:tc>
          <w:tcPr>
            <w:tcW w:w="595" w:type="dxa"/>
          </w:tcPr>
          <w:p w14:paraId="229366B1" w14:textId="7E37CDA4" w:rsidR="009E71BD" w:rsidRPr="00BC763C" w:rsidRDefault="009E71BD" w:rsidP="009E71BD">
            <w:pPr>
              <w:jc w:val="center"/>
              <w:rPr>
                <w:b/>
                <w:bCs/>
                <w:sz w:val="28"/>
                <w:szCs w:val="28"/>
              </w:rPr>
            </w:pPr>
            <w:r w:rsidRPr="00BC763C">
              <w:rPr>
                <w:b/>
                <w:bCs/>
                <w:sz w:val="28"/>
                <w:szCs w:val="28"/>
              </w:rPr>
              <w:t>X</w:t>
            </w:r>
          </w:p>
        </w:tc>
        <w:tc>
          <w:tcPr>
            <w:tcW w:w="595" w:type="dxa"/>
          </w:tcPr>
          <w:p w14:paraId="7B0A1CFD" w14:textId="6FB68F4E" w:rsidR="009E71BD" w:rsidRPr="00BC763C" w:rsidRDefault="009E71BD" w:rsidP="009E71BD">
            <w:pPr>
              <w:jc w:val="center"/>
              <w:rPr>
                <w:b/>
                <w:bCs/>
                <w:sz w:val="28"/>
                <w:szCs w:val="28"/>
              </w:rPr>
            </w:pPr>
            <w:r w:rsidRPr="00BC763C">
              <w:rPr>
                <w:b/>
                <w:bCs/>
                <w:sz w:val="28"/>
                <w:szCs w:val="28"/>
              </w:rPr>
              <w:t>X</w:t>
            </w:r>
          </w:p>
        </w:tc>
        <w:tc>
          <w:tcPr>
            <w:tcW w:w="595" w:type="dxa"/>
          </w:tcPr>
          <w:p w14:paraId="2C93E517" w14:textId="31C8576E" w:rsidR="009E71BD" w:rsidRPr="00BC763C" w:rsidRDefault="009E71BD" w:rsidP="009E71BD">
            <w:pPr>
              <w:jc w:val="center"/>
              <w:rPr>
                <w:b/>
                <w:bCs/>
                <w:sz w:val="28"/>
                <w:szCs w:val="28"/>
              </w:rPr>
            </w:pPr>
            <w:r w:rsidRPr="00BC763C">
              <w:rPr>
                <w:b/>
                <w:bCs/>
                <w:sz w:val="28"/>
                <w:szCs w:val="28"/>
              </w:rPr>
              <w:t>X</w:t>
            </w:r>
          </w:p>
        </w:tc>
        <w:tc>
          <w:tcPr>
            <w:tcW w:w="609" w:type="dxa"/>
          </w:tcPr>
          <w:p w14:paraId="533387CD" w14:textId="77777777" w:rsidR="009E71BD" w:rsidRPr="00BC763C" w:rsidRDefault="009E71BD" w:rsidP="009E71BD">
            <w:pPr>
              <w:jc w:val="center"/>
              <w:rPr>
                <w:b/>
                <w:bCs/>
                <w:sz w:val="28"/>
                <w:szCs w:val="28"/>
              </w:rPr>
            </w:pPr>
            <w:r w:rsidRPr="00BC763C">
              <w:rPr>
                <w:b/>
                <w:bCs/>
                <w:sz w:val="28"/>
                <w:szCs w:val="28"/>
              </w:rPr>
              <w:t>X</w:t>
            </w:r>
          </w:p>
        </w:tc>
      </w:tr>
      <w:tr w:rsidR="009E71BD" w14:paraId="2C9E65D0" w14:textId="77777777" w:rsidTr="009E71BD">
        <w:trPr>
          <w:trHeight w:val="1103"/>
        </w:trPr>
        <w:tc>
          <w:tcPr>
            <w:tcW w:w="6483" w:type="dxa"/>
          </w:tcPr>
          <w:p w14:paraId="094E5103" w14:textId="77777777" w:rsidR="009E71BD" w:rsidRDefault="009E71BD" w:rsidP="009E71BD">
            <w:pPr>
              <w:jc w:val="center"/>
            </w:pPr>
            <w:r>
              <w:t xml:space="preserve">Use technology safely, </w:t>
            </w:r>
            <w:proofErr w:type="gramStart"/>
            <w:r>
              <w:t>respectfully</w:t>
            </w:r>
            <w:proofErr w:type="gramEnd"/>
            <w:r>
              <w:t xml:space="preserve"> and responsibly; recognise acceptable/unacceptable behaviour; identify a range of ways to report concerns about content and contact</w:t>
            </w:r>
          </w:p>
        </w:tc>
        <w:tc>
          <w:tcPr>
            <w:tcW w:w="537" w:type="dxa"/>
          </w:tcPr>
          <w:p w14:paraId="1C86A327" w14:textId="77777777" w:rsidR="009E71BD" w:rsidRPr="00BC763C" w:rsidRDefault="009E71BD" w:rsidP="009E71BD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536" w:type="dxa"/>
          </w:tcPr>
          <w:p w14:paraId="742DD872" w14:textId="77777777" w:rsidR="009E71BD" w:rsidRPr="00BC763C" w:rsidRDefault="009E71BD" w:rsidP="009E71BD">
            <w:pPr>
              <w:jc w:val="center"/>
              <w:rPr>
                <w:b/>
                <w:bCs/>
                <w:sz w:val="28"/>
                <w:szCs w:val="28"/>
              </w:rPr>
            </w:pPr>
            <w:r w:rsidRPr="00BC763C">
              <w:rPr>
                <w:b/>
                <w:bCs/>
                <w:sz w:val="28"/>
                <w:szCs w:val="28"/>
              </w:rPr>
              <w:t>X</w:t>
            </w:r>
          </w:p>
        </w:tc>
        <w:tc>
          <w:tcPr>
            <w:tcW w:w="540" w:type="dxa"/>
          </w:tcPr>
          <w:p w14:paraId="6C7242EB" w14:textId="77777777" w:rsidR="009E71BD" w:rsidRPr="00BC763C" w:rsidRDefault="009E71BD" w:rsidP="009E71BD">
            <w:pPr>
              <w:jc w:val="center"/>
              <w:rPr>
                <w:b/>
                <w:bCs/>
                <w:sz w:val="28"/>
                <w:szCs w:val="28"/>
                <w:vertAlign w:val="subscript"/>
              </w:rPr>
            </w:pPr>
          </w:p>
        </w:tc>
        <w:tc>
          <w:tcPr>
            <w:tcW w:w="540" w:type="dxa"/>
          </w:tcPr>
          <w:p w14:paraId="3ECBE3C5" w14:textId="633D278D" w:rsidR="009E71BD" w:rsidRPr="00BC763C" w:rsidRDefault="009E71BD" w:rsidP="009E71BD">
            <w:pPr>
              <w:jc w:val="center"/>
              <w:rPr>
                <w:b/>
                <w:bCs/>
                <w:sz w:val="28"/>
                <w:szCs w:val="28"/>
                <w:vertAlign w:val="subscript"/>
              </w:rPr>
            </w:pPr>
            <w:r w:rsidRPr="00BC763C">
              <w:rPr>
                <w:b/>
                <w:bCs/>
                <w:sz w:val="28"/>
                <w:szCs w:val="28"/>
              </w:rPr>
              <w:t>X</w:t>
            </w:r>
          </w:p>
        </w:tc>
        <w:tc>
          <w:tcPr>
            <w:tcW w:w="546" w:type="dxa"/>
          </w:tcPr>
          <w:p w14:paraId="1DD57FFB" w14:textId="4747755A" w:rsidR="009E71BD" w:rsidRPr="00BC763C" w:rsidRDefault="009E71BD" w:rsidP="009E71BD">
            <w:pPr>
              <w:jc w:val="center"/>
              <w:rPr>
                <w:b/>
                <w:bCs/>
                <w:sz w:val="28"/>
                <w:szCs w:val="28"/>
                <w:vertAlign w:val="subscript"/>
              </w:rPr>
            </w:pPr>
          </w:p>
        </w:tc>
        <w:tc>
          <w:tcPr>
            <w:tcW w:w="836" w:type="dxa"/>
          </w:tcPr>
          <w:p w14:paraId="793BD4AC" w14:textId="77777777" w:rsidR="009E71BD" w:rsidRPr="00BC763C" w:rsidRDefault="009E71BD" w:rsidP="009E71BD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904" w:type="dxa"/>
          </w:tcPr>
          <w:p w14:paraId="075AB1BD" w14:textId="77777777" w:rsidR="009E71BD" w:rsidRPr="00BC763C" w:rsidRDefault="009E71BD" w:rsidP="009E71BD">
            <w:pPr>
              <w:jc w:val="center"/>
              <w:rPr>
                <w:b/>
                <w:bCs/>
                <w:sz w:val="28"/>
                <w:szCs w:val="28"/>
              </w:rPr>
            </w:pPr>
            <w:r w:rsidRPr="00BC763C">
              <w:rPr>
                <w:b/>
                <w:bCs/>
                <w:sz w:val="28"/>
                <w:szCs w:val="28"/>
              </w:rPr>
              <w:t>X</w:t>
            </w:r>
          </w:p>
        </w:tc>
        <w:tc>
          <w:tcPr>
            <w:tcW w:w="536" w:type="dxa"/>
          </w:tcPr>
          <w:p w14:paraId="3D615ED3" w14:textId="77777777" w:rsidR="009E71BD" w:rsidRPr="00BC763C" w:rsidRDefault="009E71BD" w:rsidP="009E71BD">
            <w:pPr>
              <w:jc w:val="center"/>
              <w:rPr>
                <w:b/>
                <w:bCs/>
                <w:sz w:val="28"/>
                <w:szCs w:val="28"/>
              </w:rPr>
            </w:pPr>
            <w:r w:rsidRPr="00BC763C">
              <w:rPr>
                <w:b/>
                <w:bCs/>
                <w:sz w:val="28"/>
                <w:szCs w:val="28"/>
              </w:rPr>
              <w:t>X</w:t>
            </w:r>
          </w:p>
        </w:tc>
        <w:tc>
          <w:tcPr>
            <w:tcW w:w="595" w:type="dxa"/>
          </w:tcPr>
          <w:p w14:paraId="61BD775A" w14:textId="3DD8FD45" w:rsidR="009E71BD" w:rsidRPr="00BC763C" w:rsidRDefault="009E71BD" w:rsidP="009E71BD">
            <w:pPr>
              <w:jc w:val="center"/>
              <w:rPr>
                <w:b/>
                <w:bCs/>
                <w:sz w:val="28"/>
                <w:szCs w:val="28"/>
              </w:rPr>
            </w:pPr>
            <w:r w:rsidRPr="00BC763C">
              <w:rPr>
                <w:b/>
                <w:bCs/>
                <w:sz w:val="28"/>
                <w:szCs w:val="28"/>
              </w:rPr>
              <w:t>X</w:t>
            </w:r>
          </w:p>
        </w:tc>
        <w:tc>
          <w:tcPr>
            <w:tcW w:w="595" w:type="dxa"/>
          </w:tcPr>
          <w:p w14:paraId="028055EC" w14:textId="77777777" w:rsidR="009E71BD" w:rsidRPr="00BC763C" w:rsidRDefault="009E71BD" w:rsidP="009E71BD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595" w:type="dxa"/>
          </w:tcPr>
          <w:p w14:paraId="5B7FA336" w14:textId="358E8A71" w:rsidR="009E71BD" w:rsidRPr="00BC763C" w:rsidRDefault="009E71BD" w:rsidP="009E71BD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609" w:type="dxa"/>
          </w:tcPr>
          <w:p w14:paraId="2D1F80D6" w14:textId="77777777" w:rsidR="009E71BD" w:rsidRPr="00BC763C" w:rsidRDefault="009E71BD" w:rsidP="009E71BD">
            <w:pPr>
              <w:jc w:val="center"/>
              <w:rPr>
                <w:b/>
                <w:bCs/>
                <w:sz w:val="28"/>
                <w:szCs w:val="28"/>
                <w:vertAlign w:val="subscript"/>
              </w:rPr>
            </w:pPr>
          </w:p>
        </w:tc>
      </w:tr>
    </w:tbl>
    <w:p w14:paraId="55A12C48" w14:textId="77777777" w:rsidR="00204E84" w:rsidRDefault="00204E84" w:rsidP="00204E84">
      <w:pPr>
        <w:jc w:val="center"/>
        <w:rPr>
          <w:sz w:val="40"/>
          <w:szCs w:val="40"/>
          <w:u w:val="single"/>
        </w:rPr>
      </w:pPr>
      <w:r w:rsidRPr="00D261F4">
        <w:rPr>
          <w:sz w:val="40"/>
          <w:szCs w:val="40"/>
          <w:u w:val="single"/>
        </w:rPr>
        <w:t>St Alban’s RCP Computing- National Curriculum Coverage</w:t>
      </w:r>
      <w:r>
        <w:rPr>
          <w:sz w:val="40"/>
          <w:szCs w:val="40"/>
          <w:u w:val="single"/>
        </w:rPr>
        <w:t xml:space="preserve"> KS2.</w:t>
      </w:r>
    </w:p>
    <w:tbl>
      <w:tblPr>
        <w:tblStyle w:val="TableGrid"/>
        <w:tblpPr w:leftFromText="180" w:rightFromText="180" w:horzAnchor="margin" w:tblpY="626"/>
        <w:tblW w:w="14246" w:type="dxa"/>
        <w:tblLook w:val="04A0" w:firstRow="1" w:lastRow="0" w:firstColumn="1" w:lastColumn="0" w:noHBand="0" w:noVBand="1"/>
      </w:tblPr>
      <w:tblGrid>
        <w:gridCol w:w="6168"/>
        <w:gridCol w:w="591"/>
        <w:gridCol w:w="570"/>
        <w:gridCol w:w="591"/>
        <w:gridCol w:w="733"/>
        <w:gridCol w:w="765"/>
        <w:gridCol w:w="852"/>
        <w:gridCol w:w="913"/>
        <w:gridCol w:w="577"/>
        <w:gridCol w:w="577"/>
        <w:gridCol w:w="632"/>
        <w:gridCol w:w="632"/>
        <w:gridCol w:w="645"/>
      </w:tblGrid>
      <w:tr w:rsidR="009E71BD" w:rsidRPr="008460B4" w14:paraId="41F722AA" w14:textId="77777777" w:rsidTr="009E71BD">
        <w:trPr>
          <w:cantSplit/>
          <w:trHeight w:val="2777"/>
        </w:trPr>
        <w:tc>
          <w:tcPr>
            <w:tcW w:w="6168" w:type="dxa"/>
            <w:shd w:val="clear" w:color="auto" w:fill="A8D08D" w:themeFill="accent6" w:themeFillTint="99"/>
          </w:tcPr>
          <w:p w14:paraId="2C641BCF" w14:textId="77777777" w:rsidR="009E71BD" w:rsidRPr="00204E84" w:rsidRDefault="009E71BD" w:rsidP="009E71BD">
            <w:pPr>
              <w:jc w:val="center"/>
              <w:rPr>
                <w:b/>
                <w:bCs/>
                <w:sz w:val="40"/>
                <w:szCs w:val="40"/>
                <w:u w:val="single"/>
              </w:rPr>
            </w:pPr>
            <w:r w:rsidRPr="00204E84">
              <w:rPr>
                <w:b/>
                <w:bCs/>
                <w:sz w:val="28"/>
                <w:szCs w:val="28"/>
                <w:u w:val="single"/>
              </w:rPr>
              <w:lastRenderedPageBreak/>
              <w:t>National Curriculum Coverage Year 5 &amp; 6</w:t>
            </w:r>
          </w:p>
        </w:tc>
        <w:tc>
          <w:tcPr>
            <w:tcW w:w="591" w:type="dxa"/>
            <w:shd w:val="clear" w:color="auto" w:fill="A8D08D" w:themeFill="accent6" w:themeFillTint="99"/>
            <w:textDirection w:val="btLr"/>
          </w:tcPr>
          <w:p w14:paraId="178BAF77" w14:textId="556137BA" w:rsidR="009E71BD" w:rsidRPr="008460B4" w:rsidRDefault="009E71BD" w:rsidP="009E71BD">
            <w:pPr>
              <w:ind w:left="113" w:right="113"/>
            </w:pPr>
            <w:r>
              <w:t>5.1 Systems and Searching</w:t>
            </w:r>
          </w:p>
        </w:tc>
        <w:tc>
          <w:tcPr>
            <w:tcW w:w="570" w:type="dxa"/>
            <w:shd w:val="clear" w:color="auto" w:fill="A8D08D" w:themeFill="accent6" w:themeFillTint="99"/>
            <w:textDirection w:val="btLr"/>
          </w:tcPr>
          <w:p w14:paraId="7CBC3291" w14:textId="0072F5CE" w:rsidR="009E71BD" w:rsidRDefault="009E71BD" w:rsidP="009E71BD">
            <w:pPr>
              <w:ind w:left="113" w:right="113"/>
            </w:pPr>
            <w:r>
              <w:t>5.</w:t>
            </w:r>
            <w:r w:rsidR="00C93CB1">
              <w:t>2</w:t>
            </w:r>
            <w:r>
              <w:t xml:space="preserve"> Vector Drawing</w:t>
            </w:r>
          </w:p>
        </w:tc>
        <w:tc>
          <w:tcPr>
            <w:tcW w:w="591" w:type="dxa"/>
            <w:shd w:val="clear" w:color="auto" w:fill="A8D08D" w:themeFill="accent6" w:themeFillTint="99"/>
            <w:textDirection w:val="btLr"/>
          </w:tcPr>
          <w:p w14:paraId="64D724D8" w14:textId="76BEEA18" w:rsidR="009E71BD" w:rsidRPr="008460B4" w:rsidRDefault="009E71BD" w:rsidP="009E71BD">
            <w:pPr>
              <w:ind w:left="113" w:right="113"/>
            </w:pPr>
            <w:r>
              <w:t>5.</w:t>
            </w:r>
            <w:r w:rsidR="00C93CB1">
              <w:t>3</w:t>
            </w:r>
            <w:r>
              <w:t xml:space="preserve"> Video Production</w:t>
            </w:r>
          </w:p>
        </w:tc>
        <w:tc>
          <w:tcPr>
            <w:tcW w:w="733" w:type="dxa"/>
            <w:shd w:val="clear" w:color="auto" w:fill="A8D08D" w:themeFill="accent6" w:themeFillTint="99"/>
            <w:textDirection w:val="btLr"/>
          </w:tcPr>
          <w:p w14:paraId="696AD876" w14:textId="242393C6" w:rsidR="009E71BD" w:rsidRDefault="009E71BD" w:rsidP="009E71BD">
            <w:pPr>
              <w:ind w:left="113" w:right="113"/>
            </w:pPr>
            <w:r>
              <w:t>5.4 Flat-file Databases</w:t>
            </w:r>
          </w:p>
        </w:tc>
        <w:tc>
          <w:tcPr>
            <w:tcW w:w="765" w:type="dxa"/>
            <w:shd w:val="clear" w:color="auto" w:fill="A8D08D" w:themeFill="accent6" w:themeFillTint="99"/>
            <w:textDirection w:val="btLr"/>
          </w:tcPr>
          <w:p w14:paraId="2CAD70A6" w14:textId="293E9AA0" w:rsidR="009E71BD" w:rsidRPr="008460B4" w:rsidRDefault="009E71BD" w:rsidP="009E71BD">
            <w:pPr>
              <w:ind w:left="113" w:right="113"/>
            </w:pPr>
            <w:r>
              <w:t>5.</w:t>
            </w:r>
            <w:r w:rsidR="00C93CB1">
              <w:t>5</w:t>
            </w:r>
            <w:r>
              <w:t xml:space="preserve"> Selection in Physical Computing</w:t>
            </w:r>
          </w:p>
        </w:tc>
        <w:tc>
          <w:tcPr>
            <w:tcW w:w="852" w:type="dxa"/>
            <w:shd w:val="clear" w:color="auto" w:fill="A8D08D" w:themeFill="accent6" w:themeFillTint="99"/>
            <w:textDirection w:val="btLr"/>
          </w:tcPr>
          <w:p w14:paraId="71DE637B" w14:textId="77777777" w:rsidR="009E71BD" w:rsidRPr="008460B4" w:rsidRDefault="009E71BD" w:rsidP="009E71BD">
            <w:pPr>
              <w:ind w:left="113" w:right="113"/>
            </w:pPr>
            <w:r>
              <w:t>5.6 Selection in Quizzes</w:t>
            </w:r>
          </w:p>
        </w:tc>
        <w:tc>
          <w:tcPr>
            <w:tcW w:w="913" w:type="dxa"/>
            <w:shd w:val="clear" w:color="auto" w:fill="A8D08D" w:themeFill="accent6" w:themeFillTint="99"/>
            <w:textDirection w:val="btLr"/>
          </w:tcPr>
          <w:p w14:paraId="7B9B6A27" w14:textId="77777777" w:rsidR="009E71BD" w:rsidRPr="008460B4" w:rsidRDefault="009E71BD" w:rsidP="009E71BD">
            <w:pPr>
              <w:ind w:left="113" w:right="113"/>
            </w:pPr>
            <w:r>
              <w:t>6.1 Internet Communication</w:t>
            </w:r>
          </w:p>
        </w:tc>
        <w:tc>
          <w:tcPr>
            <w:tcW w:w="577" w:type="dxa"/>
            <w:shd w:val="clear" w:color="auto" w:fill="A8D08D" w:themeFill="accent6" w:themeFillTint="99"/>
            <w:textDirection w:val="btLr"/>
          </w:tcPr>
          <w:p w14:paraId="608D82A6" w14:textId="6E5E8AAB" w:rsidR="009E71BD" w:rsidRDefault="009E71BD" w:rsidP="009E71BD">
            <w:pPr>
              <w:ind w:left="113" w:right="113"/>
            </w:pPr>
            <w:r>
              <w:t>6.</w:t>
            </w:r>
            <w:r w:rsidR="00C93CB1">
              <w:t>2</w:t>
            </w:r>
            <w:r>
              <w:t xml:space="preserve"> 3D Modelling</w:t>
            </w:r>
          </w:p>
        </w:tc>
        <w:tc>
          <w:tcPr>
            <w:tcW w:w="577" w:type="dxa"/>
            <w:shd w:val="clear" w:color="auto" w:fill="A8D08D" w:themeFill="accent6" w:themeFillTint="99"/>
            <w:textDirection w:val="btLr"/>
          </w:tcPr>
          <w:p w14:paraId="14445FC5" w14:textId="1B4EBABC" w:rsidR="009E71BD" w:rsidRPr="008460B4" w:rsidRDefault="009E71BD" w:rsidP="009E71BD">
            <w:pPr>
              <w:ind w:left="113" w:right="113"/>
            </w:pPr>
            <w:r>
              <w:t>6.</w:t>
            </w:r>
            <w:r w:rsidR="00C93CB1">
              <w:t>3</w:t>
            </w:r>
            <w:r>
              <w:t xml:space="preserve"> Webpage Creation</w:t>
            </w:r>
          </w:p>
        </w:tc>
        <w:tc>
          <w:tcPr>
            <w:tcW w:w="632" w:type="dxa"/>
            <w:shd w:val="clear" w:color="auto" w:fill="A8D08D" w:themeFill="accent6" w:themeFillTint="99"/>
            <w:textDirection w:val="btLr"/>
          </w:tcPr>
          <w:p w14:paraId="5D1DC4A2" w14:textId="22B9991E" w:rsidR="009E71BD" w:rsidRDefault="009E71BD" w:rsidP="009E71BD">
            <w:pPr>
              <w:ind w:left="113" w:right="113"/>
            </w:pPr>
            <w:r>
              <w:t>6.4 Introduction to Spreadsheets</w:t>
            </w:r>
          </w:p>
        </w:tc>
        <w:tc>
          <w:tcPr>
            <w:tcW w:w="632" w:type="dxa"/>
            <w:shd w:val="clear" w:color="auto" w:fill="A8D08D" w:themeFill="accent6" w:themeFillTint="99"/>
            <w:textDirection w:val="btLr"/>
          </w:tcPr>
          <w:p w14:paraId="1E1AB6F3" w14:textId="640DFEC2" w:rsidR="009E71BD" w:rsidRPr="008460B4" w:rsidRDefault="009E71BD" w:rsidP="009E71BD">
            <w:pPr>
              <w:ind w:left="113" w:right="113"/>
            </w:pPr>
            <w:r>
              <w:t>6.</w:t>
            </w:r>
            <w:r w:rsidR="00C93CB1">
              <w:t>5</w:t>
            </w:r>
            <w:r>
              <w:t xml:space="preserve"> Variables in Games</w:t>
            </w:r>
          </w:p>
        </w:tc>
        <w:tc>
          <w:tcPr>
            <w:tcW w:w="645" w:type="dxa"/>
            <w:shd w:val="clear" w:color="auto" w:fill="A8D08D" w:themeFill="accent6" w:themeFillTint="99"/>
            <w:textDirection w:val="btLr"/>
          </w:tcPr>
          <w:p w14:paraId="70673207" w14:textId="77777777" w:rsidR="009E71BD" w:rsidRPr="008460B4" w:rsidRDefault="009E71BD" w:rsidP="009E71BD">
            <w:pPr>
              <w:ind w:left="113" w:right="113"/>
            </w:pPr>
            <w:r>
              <w:t xml:space="preserve">6.6 Sensing </w:t>
            </w:r>
          </w:p>
        </w:tc>
      </w:tr>
      <w:tr w:rsidR="009E71BD" w:rsidRPr="00BC763C" w14:paraId="0B33FB87" w14:textId="77777777" w:rsidTr="009E71BD">
        <w:trPr>
          <w:trHeight w:val="707"/>
        </w:trPr>
        <w:tc>
          <w:tcPr>
            <w:tcW w:w="6168" w:type="dxa"/>
          </w:tcPr>
          <w:p w14:paraId="40F9B1CB" w14:textId="77777777" w:rsidR="009E71BD" w:rsidRDefault="009E71BD" w:rsidP="009E71BD">
            <w:pPr>
              <w:jc w:val="center"/>
              <w:rPr>
                <w:sz w:val="40"/>
                <w:szCs w:val="40"/>
                <w:u w:val="single"/>
              </w:rPr>
            </w:pPr>
            <w:r>
              <w:t>Design, write and debug programs that accomplish specific goals, including controlling or simulating physical systems; solve problems by decomposing them into smaller parts</w:t>
            </w:r>
          </w:p>
        </w:tc>
        <w:tc>
          <w:tcPr>
            <w:tcW w:w="591" w:type="dxa"/>
          </w:tcPr>
          <w:p w14:paraId="46269103" w14:textId="77777777" w:rsidR="009E71BD" w:rsidRPr="00BC763C" w:rsidRDefault="009E71BD" w:rsidP="009E71BD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570" w:type="dxa"/>
          </w:tcPr>
          <w:p w14:paraId="4BCDAC3A" w14:textId="77777777" w:rsidR="009E71BD" w:rsidRPr="00BC763C" w:rsidRDefault="009E71BD" w:rsidP="009E71BD">
            <w:pPr>
              <w:jc w:val="center"/>
              <w:rPr>
                <w:b/>
                <w:bCs/>
                <w:sz w:val="28"/>
                <w:szCs w:val="28"/>
                <w:vertAlign w:val="subscript"/>
              </w:rPr>
            </w:pPr>
          </w:p>
        </w:tc>
        <w:tc>
          <w:tcPr>
            <w:tcW w:w="591" w:type="dxa"/>
          </w:tcPr>
          <w:p w14:paraId="5095F8E1" w14:textId="4D18D0E7" w:rsidR="009E71BD" w:rsidRPr="00BC763C" w:rsidRDefault="009E71BD" w:rsidP="009E71BD">
            <w:pPr>
              <w:jc w:val="center"/>
              <w:rPr>
                <w:b/>
                <w:bCs/>
                <w:sz w:val="28"/>
                <w:szCs w:val="28"/>
                <w:vertAlign w:val="subscript"/>
              </w:rPr>
            </w:pPr>
          </w:p>
        </w:tc>
        <w:tc>
          <w:tcPr>
            <w:tcW w:w="733" w:type="dxa"/>
          </w:tcPr>
          <w:p w14:paraId="4F85467D" w14:textId="77777777" w:rsidR="009E71BD" w:rsidRPr="00BC763C" w:rsidRDefault="009E71BD" w:rsidP="009E71BD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765" w:type="dxa"/>
          </w:tcPr>
          <w:p w14:paraId="2479B2F2" w14:textId="20FA8419" w:rsidR="009E71BD" w:rsidRPr="00BC763C" w:rsidRDefault="009E71BD" w:rsidP="009E71BD">
            <w:pPr>
              <w:jc w:val="center"/>
              <w:rPr>
                <w:b/>
                <w:bCs/>
                <w:sz w:val="28"/>
                <w:szCs w:val="28"/>
              </w:rPr>
            </w:pPr>
            <w:r w:rsidRPr="00BC763C">
              <w:rPr>
                <w:b/>
                <w:bCs/>
                <w:sz w:val="28"/>
                <w:szCs w:val="28"/>
              </w:rPr>
              <w:t>X</w:t>
            </w:r>
          </w:p>
        </w:tc>
        <w:tc>
          <w:tcPr>
            <w:tcW w:w="852" w:type="dxa"/>
          </w:tcPr>
          <w:p w14:paraId="6A4854FC" w14:textId="77777777" w:rsidR="009E71BD" w:rsidRPr="00BC763C" w:rsidRDefault="009E71BD" w:rsidP="009E71BD">
            <w:pPr>
              <w:jc w:val="center"/>
              <w:rPr>
                <w:b/>
                <w:bCs/>
                <w:sz w:val="28"/>
                <w:szCs w:val="28"/>
              </w:rPr>
            </w:pPr>
            <w:r w:rsidRPr="00BC763C">
              <w:rPr>
                <w:b/>
                <w:bCs/>
                <w:sz w:val="28"/>
                <w:szCs w:val="28"/>
              </w:rPr>
              <w:t>X</w:t>
            </w:r>
          </w:p>
        </w:tc>
        <w:tc>
          <w:tcPr>
            <w:tcW w:w="913" w:type="dxa"/>
          </w:tcPr>
          <w:p w14:paraId="73F13564" w14:textId="77777777" w:rsidR="009E71BD" w:rsidRPr="00BC763C" w:rsidRDefault="009E71BD" w:rsidP="009E71BD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X</w:t>
            </w:r>
          </w:p>
        </w:tc>
        <w:tc>
          <w:tcPr>
            <w:tcW w:w="577" w:type="dxa"/>
          </w:tcPr>
          <w:p w14:paraId="5B9CB164" w14:textId="77777777" w:rsidR="009E71BD" w:rsidRPr="00BC763C" w:rsidRDefault="009E71BD" w:rsidP="009E71BD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577" w:type="dxa"/>
          </w:tcPr>
          <w:p w14:paraId="079A221C" w14:textId="4F3AC0E0" w:rsidR="009E71BD" w:rsidRPr="00BC763C" w:rsidRDefault="009E71BD" w:rsidP="009E71BD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632" w:type="dxa"/>
          </w:tcPr>
          <w:p w14:paraId="4EE0E02B" w14:textId="77777777" w:rsidR="009E71BD" w:rsidRPr="00BC763C" w:rsidRDefault="009E71BD" w:rsidP="009E71BD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632" w:type="dxa"/>
          </w:tcPr>
          <w:p w14:paraId="3F1B4B7D" w14:textId="3B500B40" w:rsidR="009E71BD" w:rsidRPr="00BC763C" w:rsidRDefault="009E71BD" w:rsidP="009E71BD">
            <w:pPr>
              <w:jc w:val="center"/>
              <w:rPr>
                <w:b/>
                <w:bCs/>
                <w:sz w:val="28"/>
                <w:szCs w:val="28"/>
              </w:rPr>
            </w:pPr>
            <w:r w:rsidRPr="00BC763C">
              <w:rPr>
                <w:b/>
                <w:bCs/>
                <w:sz w:val="28"/>
                <w:szCs w:val="28"/>
              </w:rPr>
              <w:t>X</w:t>
            </w:r>
          </w:p>
        </w:tc>
        <w:tc>
          <w:tcPr>
            <w:tcW w:w="645" w:type="dxa"/>
          </w:tcPr>
          <w:p w14:paraId="225AA9E2" w14:textId="77777777" w:rsidR="009E71BD" w:rsidRPr="00BC763C" w:rsidRDefault="009E71BD" w:rsidP="009E71BD">
            <w:pPr>
              <w:jc w:val="center"/>
              <w:rPr>
                <w:b/>
                <w:bCs/>
                <w:sz w:val="28"/>
                <w:szCs w:val="28"/>
              </w:rPr>
            </w:pPr>
            <w:r w:rsidRPr="00BC763C">
              <w:rPr>
                <w:b/>
                <w:bCs/>
                <w:sz w:val="28"/>
                <w:szCs w:val="28"/>
              </w:rPr>
              <w:t>X</w:t>
            </w:r>
          </w:p>
        </w:tc>
      </w:tr>
      <w:tr w:rsidR="009E71BD" w:rsidRPr="00BC763C" w14:paraId="72898B0E" w14:textId="77777777" w:rsidTr="009E71BD">
        <w:trPr>
          <w:trHeight w:val="425"/>
        </w:trPr>
        <w:tc>
          <w:tcPr>
            <w:tcW w:w="6168" w:type="dxa"/>
          </w:tcPr>
          <w:p w14:paraId="644514E6" w14:textId="77777777" w:rsidR="009E71BD" w:rsidRDefault="009E71BD" w:rsidP="009E71BD">
            <w:pPr>
              <w:jc w:val="center"/>
              <w:rPr>
                <w:sz w:val="40"/>
                <w:szCs w:val="40"/>
                <w:u w:val="single"/>
              </w:rPr>
            </w:pPr>
            <w:r>
              <w:t>Use sequence, selection, and repetition in programs; work with variables and various forms of input and output</w:t>
            </w:r>
          </w:p>
        </w:tc>
        <w:tc>
          <w:tcPr>
            <w:tcW w:w="591" w:type="dxa"/>
          </w:tcPr>
          <w:p w14:paraId="493FB7DC" w14:textId="77777777" w:rsidR="009E71BD" w:rsidRPr="00BC763C" w:rsidRDefault="009E71BD" w:rsidP="009E71BD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570" w:type="dxa"/>
          </w:tcPr>
          <w:p w14:paraId="575B2EC5" w14:textId="77777777" w:rsidR="009E71BD" w:rsidRPr="00BC763C" w:rsidRDefault="009E71BD" w:rsidP="009E71BD">
            <w:pPr>
              <w:jc w:val="center"/>
              <w:rPr>
                <w:b/>
                <w:bCs/>
                <w:sz w:val="28"/>
                <w:szCs w:val="28"/>
                <w:vertAlign w:val="subscript"/>
              </w:rPr>
            </w:pPr>
          </w:p>
        </w:tc>
        <w:tc>
          <w:tcPr>
            <w:tcW w:w="591" w:type="dxa"/>
          </w:tcPr>
          <w:p w14:paraId="2C7D59E0" w14:textId="0F0C86F3" w:rsidR="009E71BD" w:rsidRPr="00BC763C" w:rsidRDefault="009E71BD" w:rsidP="009E71BD">
            <w:pPr>
              <w:jc w:val="center"/>
              <w:rPr>
                <w:b/>
                <w:bCs/>
                <w:sz w:val="28"/>
                <w:szCs w:val="28"/>
                <w:vertAlign w:val="subscript"/>
              </w:rPr>
            </w:pPr>
          </w:p>
        </w:tc>
        <w:tc>
          <w:tcPr>
            <w:tcW w:w="733" w:type="dxa"/>
          </w:tcPr>
          <w:p w14:paraId="35DCAA74" w14:textId="77777777" w:rsidR="009E71BD" w:rsidRPr="00BC763C" w:rsidRDefault="009E71BD" w:rsidP="009E71BD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765" w:type="dxa"/>
          </w:tcPr>
          <w:p w14:paraId="5FEDAFE1" w14:textId="38CAE3FB" w:rsidR="009E71BD" w:rsidRPr="00BC763C" w:rsidRDefault="009E71BD" w:rsidP="009E71BD">
            <w:pPr>
              <w:jc w:val="center"/>
              <w:rPr>
                <w:b/>
                <w:bCs/>
                <w:sz w:val="28"/>
                <w:szCs w:val="28"/>
              </w:rPr>
            </w:pPr>
            <w:r w:rsidRPr="00BC763C">
              <w:rPr>
                <w:b/>
                <w:bCs/>
                <w:sz w:val="28"/>
                <w:szCs w:val="28"/>
              </w:rPr>
              <w:t>X</w:t>
            </w:r>
          </w:p>
        </w:tc>
        <w:tc>
          <w:tcPr>
            <w:tcW w:w="852" w:type="dxa"/>
          </w:tcPr>
          <w:p w14:paraId="2655A879" w14:textId="77777777" w:rsidR="009E71BD" w:rsidRPr="00BC763C" w:rsidRDefault="009E71BD" w:rsidP="009E71BD">
            <w:pPr>
              <w:jc w:val="center"/>
              <w:rPr>
                <w:b/>
                <w:bCs/>
                <w:sz w:val="28"/>
                <w:szCs w:val="28"/>
              </w:rPr>
            </w:pPr>
            <w:r w:rsidRPr="00BC763C">
              <w:rPr>
                <w:b/>
                <w:bCs/>
                <w:sz w:val="28"/>
                <w:szCs w:val="28"/>
              </w:rPr>
              <w:t>X</w:t>
            </w:r>
          </w:p>
        </w:tc>
        <w:tc>
          <w:tcPr>
            <w:tcW w:w="913" w:type="dxa"/>
          </w:tcPr>
          <w:p w14:paraId="3F2CF629" w14:textId="77777777" w:rsidR="009E71BD" w:rsidRPr="00BC763C" w:rsidRDefault="009E71BD" w:rsidP="009E71BD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577" w:type="dxa"/>
          </w:tcPr>
          <w:p w14:paraId="43AA8325" w14:textId="77777777" w:rsidR="009E71BD" w:rsidRPr="00BC763C" w:rsidRDefault="009E71BD" w:rsidP="009E71BD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577" w:type="dxa"/>
          </w:tcPr>
          <w:p w14:paraId="3AEC5252" w14:textId="35CB5699" w:rsidR="009E71BD" w:rsidRPr="00BC763C" w:rsidRDefault="009E71BD" w:rsidP="009E71BD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632" w:type="dxa"/>
          </w:tcPr>
          <w:p w14:paraId="619486A6" w14:textId="77777777" w:rsidR="009E71BD" w:rsidRPr="00BC763C" w:rsidRDefault="009E71BD" w:rsidP="009E71BD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632" w:type="dxa"/>
          </w:tcPr>
          <w:p w14:paraId="171EDBF3" w14:textId="222C3F9D" w:rsidR="009E71BD" w:rsidRPr="00BC763C" w:rsidRDefault="009E71BD" w:rsidP="009E71BD">
            <w:pPr>
              <w:jc w:val="center"/>
              <w:rPr>
                <w:b/>
                <w:bCs/>
                <w:sz w:val="28"/>
                <w:szCs w:val="28"/>
              </w:rPr>
            </w:pPr>
            <w:r w:rsidRPr="00BC763C">
              <w:rPr>
                <w:b/>
                <w:bCs/>
                <w:sz w:val="28"/>
                <w:szCs w:val="28"/>
              </w:rPr>
              <w:t>X</w:t>
            </w:r>
          </w:p>
        </w:tc>
        <w:tc>
          <w:tcPr>
            <w:tcW w:w="645" w:type="dxa"/>
          </w:tcPr>
          <w:p w14:paraId="50C6B7E4" w14:textId="77777777" w:rsidR="009E71BD" w:rsidRPr="00BC763C" w:rsidRDefault="009E71BD" w:rsidP="009E71BD">
            <w:pPr>
              <w:jc w:val="center"/>
              <w:rPr>
                <w:b/>
                <w:bCs/>
                <w:sz w:val="28"/>
                <w:szCs w:val="28"/>
              </w:rPr>
            </w:pPr>
            <w:r w:rsidRPr="00BC763C">
              <w:rPr>
                <w:b/>
                <w:bCs/>
                <w:sz w:val="28"/>
                <w:szCs w:val="28"/>
              </w:rPr>
              <w:t>X</w:t>
            </w:r>
          </w:p>
        </w:tc>
      </w:tr>
      <w:tr w:rsidR="009E71BD" w:rsidRPr="00BC763C" w14:paraId="35F18B00" w14:textId="77777777" w:rsidTr="009E71BD">
        <w:trPr>
          <w:trHeight w:val="417"/>
        </w:trPr>
        <w:tc>
          <w:tcPr>
            <w:tcW w:w="6168" w:type="dxa"/>
          </w:tcPr>
          <w:p w14:paraId="21A88123" w14:textId="77777777" w:rsidR="009E71BD" w:rsidRDefault="009E71BD" w:rsidP="009E71BD">
            <w:pPr>
              <w:jc w:val="center"/>
              <w:rPr>
                <w:sz w:val="40"/>
                <w:szCs w:val="40"/>
                <w:u w:val="single"/>
              </w:rPr>
            </w:pPr>
            <w:r>
              <w:t>Use logical reasoning to explain how some simple algorithms work and to detect and correct errors in algorithms and programs</w:t>
            </w:r>
          </w:p>
        </w:tc>
        <w:tc>
          <w:tcPr>
            <w:tcW w:w="591" w:type="dxa"/>
          </w:tcPr>
          <w:p w14:paraId="586EE8AA" w14:textId="77777777" w:rsidR="009E71BD" w:rsidRPr="00BC763C" w:rsidRDefault="009E71BD" w:rsidP="009E71BD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570" w:type="dxa"/>
          </w:tcPr>
          <w:p w14:paraId="7DC62156" w14:textId="77777777" w:rsidR="009E71BD" w:rsidRPr="00BC763C" w:rsidRDefault="009E71BD" w:rsidP="009E71BD">
            <w:pPr>
              <w:jc w:val="center"/>
              <w:rPr>
                <w:b/>
                <w:bCs/>
                <w:sz w:val="28"/>
                <w:szCs w:val="28"/>
                <w:vertAlign w:val="subscript"/>
              </w:rPr>
            </w:pPr>
          </w:p>
        </w:tc>
        <w:tc>
          <w:tcPr>
            <w:tcW w:w="591" w:type="dxa"/>
          </w:tcPr>
          <w:p w14:paraId="31E0B081" w14:textId="4EA84D14" w:rsidR="009E71BD" w:rsidRPr="00BC763C" w:rsidRDefault="009E71BD" w:rsidP="009E71BD">
            <w:pPr>
              <w:jc w:val="center"/>
              <w:rPr>
                <w:b/>
                <w:bCs/>
                <w:sz w:val="28"/>
                <w:szCs w:val="28"/>
                <w:vertAlign w:val="subscript"/>
              </w:rPr>
            </w:pPr>
          </w:p>
        </w:tc>
        <w:tc>
          <w:tcPr>
            <w:tcW w:w="733" w:type="dxa"/>
          </w:tcPr>
          <w:p w14:paraId="7C994D82" w14:textId="77777777" w:rsidR="009E71BD" w:rsidRPr="00BC763C" w:rsidRDefault="009E71BD" w:rsidP="009E71BD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765" w:type="dxa"/>
          </w:tcPr>
          <w:p w14:paraId="13E00A2D" w14:textId="347AD5AF" w:rsidR="009E71BD" w:rsidRPr="00BC763C" w:rsidRDefault="009E71BD" w:rsidP="009E71BD">
            <w:pPr>
              <w:jc w:val="center"/>
              <w:rPr>
                <w:b/>
                <w:bCs/>
                <w:sz w:val="28"/>
                <w:szCs w:val="28"/>
              </w:rPr>
            </w:pPr>
            <w:r w:rsidRPr="00BC763C">
              <w:rPr>
                <w:b/>
                <w:bCs/>
                <w:sz w:val="28"/>
                <w:szCs w:val="28"/>
              </w:rPr>
              <w:t>X</w:t>
            </w:r>
          </w:p>
        </w:tc>
        <w:tc>
          <w:tcPr>
            <w:tcW w:w="852" w:type="dxa"/>
          </w:tcPr>
          <w:p w14:paraId="08389D90" w14:textId="77777777" w:rsidR="009E71BD" w:rsidRPr="00BC763C" w:rsidRDefault="009E71BD" w:rsidP="009E71BD">
            <w:pPr>
              <w:jc w:val="center"/>
              <w:rPr>
                <w:b/>
                <w:bCs/>
                <w:sz w:val="28"/>
                <w:szCs w:val="28"/>
              </w:rPr>
            </w:pPr>
            <w:r w:rsidRPr="00BC763C">
              <w:rPr>
                <w:b/>
                <w:bCs/>
                <w:sz w:val="28"/>
                <w:szCs w:val="28"/>
              </w:rPr>
              <w:t>X</w:t>
            </w:r>
          </w:p>
        </w:tc>
        <w:tc>
          <w:tcPr>
            <w:tcW w:w="913" w:type="dxa"/>
          </w:tcPr>
          <w:p w14:paraId="7F01488B" w14:textId="77777777" w:rsidR="009E71BD" w:rsidRPr="00BC763C" w:rsidRDefault="009E71BD" w:rsidP="009E71BD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577" w:type="dxa"/>
          </w:tcPr>
          <w:p w14:paraId="6AFA97BC" w14:textId="77777777" w:rsidR="009E71BD" w:rsidRPr="00BC763C" w:rsidRDefault="009E71BD" w:rsidP="009E71BD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577" w:type="dxa"/>
          </w:tcPr>
          <w:p w14:paraId="6F48F547" w14:textId="4BD65163" w:rsidR="009E71BD" w:rsidRPr="00BC763C" w:rsidRDefault="009E71BD" w:rsidP="009E71BD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632" w:type="dxa"/>
          </w:tcPr>
          <w:p w14:paraId="551589C0" w14:textId="77777777" w:rsidR="009E71BD" w:rsidRPr="00BC763C" w:rsidRDefault="009E71BD" w:rsidP="009E71BD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632" w:type="dxa"/>
          </w:tcPr>
          <w:p w14:paraId="5CF69D80" w14:textId="593CCFB7" w:rsidR="009E71BD" w:rsidRPr="00BC763C" w:rsidRDefault="009E71BD" w:rsidP="009E71BD">
            <w:pPr>
              <w:jc w:val="center"/>
              <w:rPr>
                <w:b/>
                <w:bCs/>
                <w:sz w:val="28"/>
                <w:szCs w:val="28"/>
              </w:rPr>
            </w:pPr>
            <w:r w:rsidRPr="00BC763C">
              <w:rPr>
                <w:b/>
                <w:bCs/>
                <w:sz w:val="28"/>
                <w:szCs w:val="28"/>
              </w:rPr>
              <w:t>X</w:t>
            </w:r>
          </w:p>
        </w:tc>
        <w:tc>
          <w:tcPr>
            <w:tcW w:w="645" w:type="dxa"/>
          </w:tcPr>
          <w:p w14:paraId="6E89C258" w14:textId="77777777" w:rsidR="009E71BD" w:rsidRPr="00BC763C" w:rsidRDefault="009E71BD" w:rsidP="009E71BD">
            <w:pPr>
              <w:jc w:val="center"/>
              <w:rPr>
                <w:b/>
                <w:bCs/>
                <w:sz w:val="28"/>
                <w:szCs w:val="28"/>
              </w:rPr>
            </w:pPr>
            <w:r w:rsidRPr="00BC763C">
              <w:rPr>
                <w:b/>
                <w:bCs/>
                <w:sz w:val="28"/>
                <w:szCs w:val="28"/>
              </w:rPr>
              <w:t>X</w:t>
            </w:r>
          </w:p>
        </w:tc>
      </w:tr>
      <w:tr w:rsidR="009E71BD" w:rsidRPr="00BC763C" w14:paraId="0DAA14B8" w14:textId="77777777" w:rsidTr="009E71BD">
        <w:trPr>
          <w:trHeight w:val="438"/>
        </w:trPr>
        <w:tc>
          <w:tcPr>
            <w:tcW w:w="6168" w:type="dxa"/>
          </w:tcPr>
          <w:p w14:paraId="0E6E6189" w14:textId="77777777" w:rsidR="009E71BD" w:rsidRDefault="009E71BD" w:rsidP="009E71BD">
            <w:pPr>
              <w:jc w:val="center"/>
            </w:pPr>
            <w:r>
              <w:t>Understand computer networks, including the internet; how they can provide multiple services, such as the World Wide Web, and the opportunities they offer for communication and collaboration</w:t>
            </w:r>
          </w:p>
        </w:tc>
        <w:tc>
          <w:tcPr>
            <w:tcW w:w="591" w:type="dxa"/>
          </w:tcPr>
          <w:p w14:paraId="3BA072C7" w14:textId="77777777" w:rsidR="009E71BD" w:rsidRPr="00BC763C" w:rsidRDefault="009E71BD" w:rsidP="009E71BD">
            <w:pPr>
              <w:jc w:val="center"/>
              <w:rPr>
                <w:b/>
                <w:bCs/>
                <w:sz w:val="28"/>
                <w:szCs w:val="28"/>
              </w:rPr>
            </w:pPr>
            <w:r w:rsidRPr="00BC763C">
              <w:rPr>
                <w:b/>
                <w:bCs/>
                <w:sz w:val="28"/>
                <w:szCs w:val="28"/>
              </w:rPr>
              <w:t>X</w:t>
            </w:r>
          </w:p>
        </w:tc>
        <w:tc>
          <w:tcPr>
            <w:tcW w:w="570" w:type="dxa"/>
          </w:tcPr>
          <w:p w14:paraId="719A21C8" w14:textId="77777777" w:rsidR="009E71BD" w:rsidRPr="00BC763C" w:rsidRDefault="009E71BD" w:rsidP="009E71BD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591" w:type="dxa"/>
          </w:tcPr>
          <w:p w14:paraId="15600401" w14:textId="430884D2" w:rsidR="009E71BD" w:rsidRPr="00BC763C" w:rsidRDefault="009E71BD" w:rsidP="009E71BD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733" w:type="dxa"/>
          </w:tcPr>
          <w:p w14:paraId="39ED198A" w14:textId="77777777" w:rsidR="009E71BD" w:rsidRPr="00BC763C" w:rsidRDefault="009E71BD" w:rsidP="009E71BD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765" w:type="dxa"/>
          </w:tcPr>
          <w:p w14:paraId="1F864753" w14:textId="14401345" w:rsidR="009E71BD" w:rsidRPr="00BC763C" w:rsidRDefault="009E71BD" w:rsidP="009E71BD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852" w:type="dxa"/>
          </w:tcPr>
          <w:p w14:paraId="7DE2774E" w14:textId="77777777" w:rsidR="009E71BD" w:rsidRPr="00BC763C" w:rsidRDefault="009E71BD" w:rsidP="009E71BD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913" w:type="dxa"/>
          </w:tcPr>
          <w:p w14:paraId="7407EADC" w14:textId="77777777" w:rsidR="009E71BD" w:rsidRPr="00BC763C" w:rsidRDefault="009E71BD" w:rsidP="009E71BD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X</w:t>
            </w:r>
          </w:p>
        </w:tc>
        <w:tc>
          <w:tcPr>
            <w:tcW w:w="577" w:type="dxa"/>
          </w:tcPr>
          <w:p w14:paraId="3A43C003" w14:textId="77777777" w:rsidR="009E71BD" w:rsidRPr="00BC763C" w:rsidRDefault="009E71BD" w:rsidP="009E71BD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577" w:type="dxa"/>
          </w:tcPr>
          <w:p w14:paraId="6ECA001E" w14:textId="477CF785" w:rsidR="009E71BD" w:rsidRPr="00BC763C" w:rsidRDefault="009E71BD" w:rsidP="009E71BD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632" w:type="dxa"/>
          </w:tcPr>
          <w:p w14:paraId="15D4F965" w14:textId="77777777" w:rsidR="009E71BD" w:rsidRPr="00BC763C" w:rsidRDefault="009E71BD" w:rsidP="009E71BD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632" w:type="dxa"/>
          </w:tcPr>
          <w:p w14:paraId="56736506" w14:textId="5CF48AD3" w:rsidR="009E71BD" w:rsidRPr="00BC763C" w:rsidRDefault="009E71BD" w:rsidP="009E71BD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645" w:type="dxa"/>
          </w:tcPr>
          <w:p w14:paraId="2EB26A70" w14:textId="77777777" w:rsidR="009E71BD" w:rsidRPr="00BC763C" w:rsidRDefault="009E71BD" w:rsidP="009E71BD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9E71BD" w:rsidRPr="00BC763C" w14:paraId="0C34E9CC" w14:textId="77777777" w:rsidTr="009E71BD">
        <w:trPr>
          <w:trHeight w:val="284"/>
        </w:trPr>
        <w:tc>
          <w:tcPr>
            <w:tcW w:w="6168" w:type="dxa"/>
          </w:tcPr>
          <w:p w14:paraId="50E99C00" w14:textId="77777777" w:rsidR="009E71BD" w:rsidRDefault="009E71BD" w:rsidP="009E71BD">
            <w:pPr>
              <w:jc w:val="center"/>
            </w:pPr>
            <w:r>
              <w:t>Use search technologies effectively, appreciate how results are selected and ranked, and be discerning in evaluating digital content</w:t>
            </w:r>
          </w:p>
        </w:tc>
        <w:tc>
          <w:tcPr>
            <w:tcW w:w="591" w:type="dxa"/>
          </w:tcPr>
          <w:p w14:paraId="2D129EF1" w14:textId="77777777" w:rsidR="009E71BD" w:rsidRPr="00BC763C" w:rsidRDefault="009E71BD" w:rsidP="009E71BD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570" w:type="dxa"/>
          </w:tcPr>
          <w:p w14:paraId="7396864A" w14:textId="77777777" w:rsidR="009E71BD" w:rsidRPr="00325888" w:rsidRDefault="009E71BD" w:rsidP="009E71BD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591" w:type="dxa"/>
          </w:tcPr>
          <w:p w14:paraId="3E684F74" w14:textId="76A06477" w:rsidR="009E71BD" w:rsidRPr="00325888" w:rsidRDefault="009E71BD" w:rsidP="009E71BD">
            <w:pPr>
              <w:jc w:val="center"/>
              <w:rPr>
                <w:b/>
                <w:bCs/>
                <w:sz w:val="28"/>
                <w:szCs w:val="28"/>
              </w:rPr>
            </w:pPr>
            <w:r w:rsidRPr="00325888">
              <w:rPr>
                <w:b/>
                <w:bCs/>
                <w:sz w:val="28"/>
                <w:szCs w:val="28"/>
              </w:rPr>
              <w:t>X</w:t>
            </w:r>
          </w:p>
        </w:tc>
        <w:tc>
          <w:tcPr>
            <w:tcW w:w="733" w:type="dxa"/>
          </w:tcPr>
          <w:p w14:paraId="1F805D31" w14:textId="03E8CAE8" w:rsidR="009E71BD" w:rsidRPr="00BC763C" w:rsidRDefault="009E71BD" w:rsidP="009E71BD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X</w:t>
            </w:r>
          </w:p>
        </w:tc>
        <w:tc>
          <w:tcPr>
            <w:tcW w:w="765" w:type="dxa"/>
          </w:tcPr>
          <w:p w14:paraId="42BCEF0E" w14:textId="3EC83960" w:rsidR="009E71BD" w:rsidRPr="00BC763C" w:rsidRDefault="009E71BD" w:rsidP="009E71BD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852" w:type="dxa"/>
          </w:tcPr>
          <w:p w14:paraId="7EBF4EB4" w14:textId="77777777" w:rsidR="009E71BD" w:rsidRPr="00BC763C" w:rsidRDefault="009E71BD" w:rsidP="009E71BD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913" w:type="dxa"/>
          </w:tcPr>
          <w:p w14:paraId="0C3B3DFD" w14:textId="77777777" w:rsidR="009E71BD" w:rsidRPr="00BC763C" w:rsidRDefault="009E71BD" w:rsidP="009E71BD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577" w:type="dxa"/>
          </w:tcPr>
          <w:p w14:paraId="6C3BF842" w14:textId="77777777" w:rsidR="009E71BD" w:rsidRPr="00BC763C" w:rsidRDefault="009E71BD" w:rsidP="009E71BD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577" w:type="dxa"/>
          </w:tcPr>
          <w:p w14:paraId="57C5CA48" w14:textId="01AB559E" w:rsidR="009E71BD" w:rsidRPr="00BC763C" w:rsidRDefault="009E71BD" w:rsidP="009E71BD">
            <w:pPr>
              <w:jc w:val="center"/>
              <w:rPr>
                <w:b/>
                <w:bCs/>
                <w:sz w:val="28"/>
                <w:szCs w:val="28"/>
              </w:rPr>
            </w:pPr>
            <w:r w:rsidRPr="00BC763C">
              <w:rPr>
                <w:b/>
                <w:bCs/>
                <w:sz w:val="28"/>
                <w:szCs w:val="28"/>
              </w:rPr>
              <w:t>X</w:t>
            </w:r>
          </w:p>
        </w:tc>
        <w:tc>
          <w:tcPr>
            <w:tcW w:w="632" w:type="dxa"/>
          </w:tcPr>
          <w:p w14:paraId="3FDD8151" w14:textId="77777777" w:rsidR="009E71BD" w:rsidRPr="00BC763C" w:rsidRDefault="009E71BD" w:rsidP="009E71BD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632" w:type="dxa"/>
          </w:tcPr>
          <w:p w14:paraId="59EE0EE9" w14:textId="1429D536" w:rsidR="009E71BD" w:rsidRPr="00BC763C" w:rsidRDefault="009E71BD" w:rsidP="009E71BD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645" w:type="dxa"/>
          </w:tcPr>
          <w:p w14:paraId="7A28D9B5" w14:textId="77777777" w:rsidR="009E71BD" w:rsidRPr="00BC763C" w:rsidRDefault="009E71BD" w:rsidP="009E71BD">
            <w:pPr>
              <w:jc w:val="center"/>
              <w:rPr>
                <w:b/>
                <w:bCs/>
                <w:sz w:val="28"/>
                <w:szCs w:val="28"/>
                <w:vertAlign w:val="subscript"/>
              </w:rPr>
            </w:pPr>
          </w:p>
        </w:tc>
      </w:tr>
      <w:tr w:rsidR="009E71BD" w:rsidRPr="00BC763C" w14:paraId="49AE6F53" w14:textId="77777777" w:rsidTr="009E71BD">
        <w:trPr>
          <w:trHeight w:val="1104"/>
        </w:trPr>
        <w:tc>
          <w:tcPr>
            <w:tcW w:w="6168" w:type="dxa"/>
          </w:tcPr>
          <w:p w14:paraId="64F9E018" w14:textId="77777777" w:rsidR="009E71BD" w:rsidRDefault="009E71BD" w:rsidP="009E71BD">
            <w:pPr>
              <w:jc w:val="center"/>
            </w:pPr>
            <w:r>
              <w:t xml:space="preserve">Select, </w:t>
            </w:r>
            <w:proofErr w:type="gramStart"/>
            <w:r>
              <w:t>use</w:t>
            </w:r>
            <w:proofErr w:type="gramEnd"/>
            <w:r>
              <w:t xml:space="preserve"> and combine a variety of software (including internet services) on a range of digital devices to design and create a range of programs, systems and content that accomplish given goals, including collecting, analysing, evaluating and presenting data and information</w:t>
            </w:r>
          </w:p>
        </w:tc>
        <w:tc>
          <w:tcPr>
            <w:tcW w:w="591" w:type="dxa"/>
          </w:tcPr>
          <w:p w14:paraId="6116E045" w14:textId="77777777" w:rsidR="009E71BD" w:rsidRPr="00BC763C" w:rsidRDefault="009E71BD" w:rsidP="009E71BD">
            <w:pPr>
              <w:jc w:val="center"/>
              <w:rPr>
                <w:b/>
                <w:bCs/>
                <w:sz w:val="28"/>
                <w:szCs w:val="28"/>
              </w:rPr>
            </w:pPr>
            <w:r w:rsidRPr="00BC763C">
              <w:rPr>
                <w:b/>
                <w:bCs/>
                <w:sz w:val="28"/>
                <w:szCs w:val="28"/>
              </w:rPr>
              <w:t>X</w:t>
            </w:r>
          </w:p>
        </w:tc>
        <w:tc>
          <w:tcPr>
            <w:tcW w:w="570" w:type="dxa"/>
          </w:tcPr>
          <w:p w14:paraId="5DEE01A3" w14:textId="3459F1D8" w:rsidR="009E71BD" w:rsidRPr="00BC763C" w:rsidRDefault="009E71BD" w:rsidP="009E71BD">
            <w:pPr>
              <w:jc w:val="center"/>
              <w:rPr>
                <w:b/>
                <w:bCs/>
                <w:sz w:val="28"/>
                <w:szCs w:val="28"/>
              </w:rPr>
            </w:pPr>
            <w:r w:rsidRPr="00BC763C">
              <w:rPr>
                <w:b/>
                <w:bCs/>
                <w:sz w:val="28"/>
                <w:szCs w:val="28"/>
              </w:rPr>
              <w:t>X</w:t>
            </w:r>
          </w:p>
        </w:tc>
        <w:tc>
          <w:tcPr>
            <w:tcW w:w="591" w:type="dxa"/>
          </w:tcPr>
          <w:p w14:paraId="45A691F4" w14:textId="32DF5701" w:rsidR="009E71BD" w:rsidRPr="00BC763C" w:rsidRDefault="009E71BD" w:rsidP="009E71BD">
            <w:pPr>
              <w:jc w:val="center"/>
              <w:rPr>
                <w:b/>
                <w:bCs/>
                <w:sz w:val="28"/>
                <w:szCs w:val="28"/>
              </w:rPr>
            </w:pPr>
            <w:r w:rsidRPr="00BC763C">
              <w:rPr>
                <w:b/>
                <w:bCs/>
                <w:sz w:val="28"/>
                <w:szCs w:val="28"/>
              </w:rPr>
              <w:t>X</w:t>
            </w:r>
          </w:p>
        </w:tc>
        <w:tc>
          <w:tcPr>
            <w:tcW w:w="733" w:type="dxa"/>
          </w:tcPr>
          <w:p w14:paraId="4DF7DF06" w14:textId="14BCCDB2" w:rsidR="009E71BD" w:rsidRPr="00BC763C" w:rsidRDefault="009E71BD" w:rsidP="009E71BD">
            <w:pPr>
              <w:jc w:val="center"/>
              <w:rPr>
                <w:b/>
                <w:bCs/>
                <w:sz w:val="28"/>
                <w:szCs w:val="28"/>
              </w:rPr>
            </w:pPr>
            <w:r w:rsidRPr="00BC763C">
              <w:rPr>
                <w:b/>
                <w:bCs/>
                <w:sz w:val="28"/>
                <w:szCs w:val="28"/>
              </w:rPr>
              <w:t>X</w:t>
            </w:r>
          </w:p>
        </w:tc>
        <w:tc>
          <w:tcPr>
            <w:tcW w:w="765" w:type="dxa"/>
          </w:tcPr>
          <w:p w14:paraId="223A2425" w14:textId="24194153" w:rsidR="009E71BD" w:rsidRPr="00BC763C" w:rsidRDefault="009E71BD" w:rsidP="009E71BD">
            <w:pPr>
              <w:jc w:val="center"/>
              <w:rPr>
                <w:b/>
                <w:bCs/>
                <w:sz w:val="28"/>
                <w:szCs w:val="28"/>
              </w:rPr>
            </w:pPr>
            <w:r w:rsidRPr="00BC763C">
              <w:rPr>
                <w:b/>
                <w:bCs/>
                <w:sz w:val="28"/>
                <w:szCs w:val="28"/>
              </w:rPr>
              <w:t>X</w:t>
            </w:r>
          </w:p>
        </w:tc>
        <w:tc>
          <w:tcPr>
            <w:tcW w:w="852" w:type="dxa"/>
          </w:tcPr>
          <w:p w14:paraId="2F69BB45" w14:textId="77777777" w:rsidR="009E71BD" w:rsidRPr="00BC763C" w:rsidRDefault="009E71BD" w:rsidP="009E71BD">
            <w:pPr>
              <w:jc w:val="center"/>
              <w:rPr>
                <w:b/>
                <w:bCs/>
                <w:sz w:val="28"/>
                <w:szCs w:val="28"/>
              </w:rPr>
            </w:pPr>
            <w:r w:rsidRPr="00BC763C">
              <w:rPr>
                <w:b/>
                <w:bCs/>
                <w:sz w:val="28"/>
                <w:szCs w:val="28"/>
              </w:rPr>
              <w:t>X</w:t>
            </w:r>
          </w:p>
        </w:tc>
        <w:tc>
          <w:tcPr>
            <w:tcW w:w="913" w:type="dxa"/>
          </w:tcPr>
          <w:p w14:paraId="0642247B" w14:textId="77777777" w:rsidR="009E71BD" w:rsidRPr="00BC763C" w:rsidRDefault="009E71BD" w:rsidP="009E71BD">
            <w:pPr>
              <w:jc w:val="center"/>
              <w:rPr>
                <w:b/>
                <w:bCs/>
                <w:sz w:val="28"/>
                <w:szCs w:val="28"/>
              </w:rPr>
            </w:pPr>
            <w:r w:rsidRPr="00BC763C">
              <w:rPr>
                <w:b/>
                <w:bCs/>
                <w:sz w:val="28"/>
                <w:szCs w:val="28"/>
              </w:rPr>
              <w:t>X</w:t>
            </w:r>
          </w:p>
        </w:tc>
        <w:tc>
          <w:tcPr>
            <w:tcW w:w="577" w:type="dxa"/>
          </w:tcPr>
          <w:p w14:paraId="21F71C0C" w14:textId="1FA03AA3" w:rsidR="009E71BD" w:rsidRPr="00BC763C" w:rsidRDefault="009E71BD" w:rsidP="009E71BD">
            <w:pPr>
              <w:jc w:val="center"/>
              <w:rPr>
                <w:b/>
                <w:bCs/>
                <w:sz w:val="28"/>
                <w:szCs w:val="28"/>
              </w:rPr>
            </w:pPr>
            <w:r w:rsidRPr="00BC763C">
              <w:rPr>
                <w:b/>
                <w:bCs/>
                <w:sz w:val="28"/>
                <w:szCs w:val="28"/>
              </w:rPr>
              <w:t>X</w:t>
            </w:r>
          </w:p>
        </w:tc>
        <w:tc>
          <w:tcPr>
            <w:tcW w:w="577" w:type="dxa"/>
          </w:tcPr>
          <w:p w14:paraId="327E3111" w14:textId="1819A6F6" w:rsidR="009E71BD" w:rsidRPr="00BC763C" w:rsidRDefault="009E71BD" w:rsidP="009E71BD">
            <w:pPr>
              <w:jc w:val="center"/>
              <w:rPr>
                <w:b/>
                <w:bCs/>
                <w:sz w:val="28"/>
                <w:szCs w:val="28"/>
              </w:rPr>
            </w:pPr>
            <w:r w:rsidRPr="00BC763C">
              <w:rPr>
                <w:b/>
                <w:bCs/>
                <w:sz w:val="28"/>
                <w:szCs w:val="28"/>
              </w:rPr>
              <w:t>X</w:t>
            </w:r>
          </w:p>
        </w:tc>
        <w:tc>
          <w:tcPr>
            <w:tcW w:w="632" w:type="dxa"/>
          </w:tcPr>
          <w:p w14:paraId="128D2F26" w14:textId="4533D157" w:rsidR="009E71BD" w:rsidRPr="00BC763C" w:rsidRDefault="009E71BD" w:rsidP="009E71BD">
            <w:pPr>
              <w:jc w:val="center"/>
              <w:rPr>
                <w:b/>
                <w:bCs/>
                <w:sz w:val="28"/>
                <w:szCs w:val="28"/>
              </w:rPr>
            </w:pPr>
            <w:r w:rsidRPr="00BC763C">
              <w:rPr>
                <w:b/>
                <w:bCs/>
                <w:sz w:val="28"/>
                <w:szCs w:val="28"/>
              </w:rPr>
              <w:t>X</w:t>
            </w:r>
          </w:p>
        </w:tc>
        <w:tc>
          <w:tcPr>
            <w:tcW w:w="632" w:type="dxa"/>
          </w:tcPr>
          <w:p w14:paraId="2E2D1D5D" w14:textId="29638BB2" w:rsidR="009E71BD" w:rsidRPr="00BC763C" w:rsidRDefault="009E71BD" w:rsidP="009E71BD">
            <w:pPr>
              <w:jc w:val="center"/>
              <w:rPr>
                <w:b/>
                <w:bCs/>
                <w:sz w:val="28"/>
                <w:szCs w:val="28"/>
              </w:rPr>
            </w:pPr>
            <w:r w:rsidRPr="00BC763C">
              <w:rPr>
                <w:b/>
                <w:bCs/>
                <w:sz w:val="28"/>
                <w:szCs w:val="28"/>
              </w:rPr>
              <w:t>X</w:t>
            </w:r>
          </w:p>
        </w:tc>
        <w:tc>
          <w:tcPr>
            <w:tcW w:w="645" w:type="dxa"/>
          </w:tcPr>
          <w:p w14:paraId="100FD015" w14:textId="77777777" w:rsidR="009E71BD" w:rsidRPr="00BC763C" w:rsidRDefault="009E71BD" w:rsidP="009E71BD">
            <w:pPr>
              <w:jc w:val="center"/>
              <w:rPr>
                <w:b/>
                <w:bCs/>
                <w:sz w:val="28"/>
                <w:szCs w:val="28"/>
              </w:rPr>
            </w:pPr>
            <w:r w:rsidRPr="00BC763C">
              <w:rPr>
                <w:b/>
                <w:bCs/>
                <w:sz w:val="28"/>
                <w:szCs w:val="28"/>
              </w:rPr>
              <w:t>X</w:t>
            </w:r>
          </w:p>
        </w:tc>
      </w:tr>
      <w:tr w:rsidR="009E71BD" w:rsidRPr="00BC763C" w14:paraId="63B92245" w14:textId="77777777" w:rsidTr="009E71BD">
        <w:trPr>
          <w:trHeight w:val="1104"/>
        </w:trPr>
        <w:tc>
          <w:tcPr>
            <w:tcW w:w="6168" w:type="dxa"/>
          </w:tcPr>
          <w:p w14:paraId="43F197BF" w14:textId="77777777" w:rsidR="009E71BD" w:rsidRDefault="009E71BD" w:rsidP="009E71BD">
            <w:pPr>
              <w:jc w:val="center"/>
            </w:pPr>
            <w:r>
              <w:lastRenderedPageBreak/>
              <w:t xml:space="preserve">Use technology safely, </w:t>
            </w:r>
            <w:proofErr w:type="gramStart"/>
            <w:r>
              <w:t>respectfully</w:t>
            </w:r>
            <w:proofErr w:type="gramEnd"/>
            <w:r>
              <w:t xml:space="preserve"> and responsibly; recognise acceptable/unacceptable behaviour; identify a range of ways to report concerns about content and contact</w:t>
            </w:r>
          </w:p>
        </w:tc>
        <w:tc>
          <w:tcPr>
            <w:tcW w:w="591" w:type="dxa"/>
          </w:tcPr>
          <w:p w14:paraId="26575700" w14:textId="77777777" w:rsidR="009E71BD" w:rsidRPr="00BC763C" w:rsidRDefault="009E71BD" w:rsidP="009E71BD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X</w:t>
            </w:r>
          </w:p>
        </w:tc>
        <w:tc>
          <w:tcPr>
            <w:tcW w:w="570" w:type="dxa"/>
          </w:tcPr>
          <w:p w14:paraId="3906D8FF" w14:textId="77777777" w:rsidR="009E71BD" w:rsidRPr="00BC763C" w:rsidRDefault="009E71BD" w:rsidP="009E71BD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591" w:type="dxa"/>
          </w:tcPr>
          <w:p w14:paraId="7FB161F4" w14:textId="173C46E9" w:rsidR="009E71BD" w:rsidRPr="00BC763C" w:rsidRDefault="009E71BD" w:rsidP="009E71BD">
            <w:pPr>
              <w:jc w:val="center"/>
              <w:rPr>
                <w:b/>
                <w:bCs/>
                <w:sz w:val="28"/>
                <w:szCs w:val="28"/>
              </w:rPr>
            </w:pPr>
            <w:r w:rsidRPr="00BC763C">
              <w:rPr>
                <w:b/>
                <w:bCs/>
                <w:sz w:val="28"/>
                <w:szCs w:val="28"/>
              </w:rPr>
              <w:t>X</w:t>
            </w:r>
          </w:p>
        </w:tc>
        <w:tc>
          <w:tcPr>
            <w:tcW w:w="733" w:type="dxa"/>
          </w:tcPr>
          <w:p w14:paraId="154B6045" w14:textId="77777777" w:rsidR="009E71BD" w:rsidRPr="00BC763C" w:rsidRDefault="009E71BD" w:rsidP="009E71BD">
            <w:pPr>
              <w:jc w:val="center"/>
              <w:rPr>
                <w:b/>
                <w:bCs/>
                <w:sz w:val="28"/>
                <w:szCs w:val="28"/>
                <w:vertAlign w:val="subscript"/>
              </w:rPr>
            </w:pPr>
          </w:p>
        </w:tc>
        <w:tc>
          <w:tcPr>
            <w:tcW w:w="765" w:type="dxa"/>
          </w:tcPr>
          <w:p w14:paraId="5307CE5E" w14:textId="2F06BB96" w:rsidR="009E71BD" w:rsidRPr="00BC763C" w:rsidRDefault="009E71BD" w:rsidP="009E71BD">
            <w:pPr>
              <w:jc w:val="center"/>
              <w:rPr>
                <w:b/>
                <w:bCs/>
                <w:sz w:val="28"/>
                <w:szCs w:val="28"/>
                <w:vertAlign w:val="subscript"/>
              </w:rPr>
            </w:pPr>
          </w:p>
        </w:tc>
        <w:tc>
          <w:tcPr>
            <w:tcW w:w="852" w:type="dxa"/>
          </w:tcPr>
          <w:p w14:paraId="4AD0062B" w14:textId="77777777" w:rsidR="009E71BD" w:rsidRPr="00BC763C" w:rsidRDefault="009E71BD" w:rsidP="009E71BD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913" w:type="dxa"/>
          </w:tcPr>
          <w:p w14:paraId="298987C6" w14:textId="77777777" w:rsidR="009E71BD" w:rsidRPr="00BC763C" w:rsidRDefault="009E71BD" w:rsidP="009E71BD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577" w:type="dxa"/>
          </w:tcPr>
          <w:p w14:paraId="19267270" w14:textId="60F6445F" w:rsidR="009E71BD" w:rsidRPr="00BC763C" w:rsidRDefault="009E71BD" w:rsidP="009E71BD">
            <w:pPr>
              <w:jc w:val="center"/>
              <w:rPr>
                <w:b/>
                <w:bCs/>
                <w:sz w:val="28"/>
                <w:szCs w:val="28"/>
              </w:rPr>
            </w:pPr>
            <w:r w:rsidRPr="00BC763C">
              <w:rPr>
                <w:b/>
                <w:bCs/>
                <w:sz w:val="28"/>
                <w:szCs w:val="28"/>
              </w:rPr>
              <w:t>X</w:t>
            </w:r>
          </w:p>
        </w:tc>
        <w:tc>
          <w:tcPr>
            <w:tcW w:w="577" w:type="dxa"/>
          </w:tcPr>
          <w:p w14:paraId="1C2A7CD7" w14:textId="118CC49D" w:rsidR="009E71BD" w:rsidRPr="00BC763C" w:rsidRDefault="009E71BD" w:rsidP="009E71BD">
            <w:pPr>
              <w:jc w:val="center"/>
              <w:rPr>
                <w:b/>
                <w:bCs/>
                <w:sz w:val="28"/>
                <w:szCs w:val="28"/>
              </w:rPr>
            </w:pPr>
            <w:r w:rsidRPr="00BC763C">
              <w:rPr>
                <w:b/>
                <w:bCs/>
                <w:sz w:val="28"/>
                <w:szCs w:val="28"/>
              </w:rPr>
              <w:t>X</w:t>
            </w:r>
          </w:p>
        </w:tc>
        <w:tc>
          <w:tcPr>
            <w:tcW w:w="632" w:type="dxa"/>
          </w:tcPr>
          <w:p w14:paraId="0A9BC4F6" w14:textId="77777777" w:rsidR="009E71BD" w:rsidRDefault="009E71BD" w:rsidP="009E71BD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632" w:type="dxa"/>
          </w:tcPr>
          <w:p w14:paraId="250409A4" w14:textId="04A8FFC2" w:rsidR="009E71BD" w:rsidRPr="00BC763C" w:rsidRDefault="009E71BD" w:rsidP="009E71BD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X</w:t>
            </w:r>
          </w:p>
        </w:tc>
        <w:tc>
          <w:tcPr>
            <w:tcW w:w="645" w:type="dxa"/>
          </w:tcPr>
          <w:p w14:paraId="4F53FA60" w14:textId="77777777" w:rsidR="009E71BD" w:rsidRPr="00BC763C" w:rsidRDefault="009E71BD" w:rsidP="009E71BD">
            <w:pPr>
              <w:jc w:val="center"/>
              <w:rPr>
                <w:b/>
                <w:bCs/>
                <w:sz w:val="28"/>
                <w:szCs w:val="28"/>
                <w:vertAlign w:val="subscript"/>
              </w:rPr>
            </w:pPr>
          </w:p>
        </w:tc>
      </w:tr>
    </w:tbl>
    <w:p w14:paraId="5D1A003E" w14:textId="77777777" w:rsidR="0003345D" w:rsidRDefault="0003345D"/>
    <w:sectPr w:rsidR="0003345D" w:rsidSect="00204E84">
      <w:headerReference w:type="default" r:id="rId6"/>
      <w:footerReference w:type="default" r:id="rId7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D5F3A6C" w14:textId="77777777" w:rsidR="00CE61B9" w:rsidRDefault="00CE61B9" w:rsidP="00204E84">
      <w:pPr>
        <w:spacing w:after="0" w:line="240" w:lineRule="auto"/>
      </w:pPr>
      <w:r>
        <w:separator/>
      </w:r>
    </w:p>
  </w:endnote>
  <w:endnote w:type="continuationSeparator" w:id="0">
    <w:p w14:paraId="4B11F0FC" w14:textId="77777777" w:rsidR="00CE61B9" w:rsidRDefault="00CE61B9" w:rsidP="00204E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FB452C" w14:textId="77777777" w:rsidR="0097540E" w:rsidRPr="00BF42D9" w:rsidRDefault="0097540E" w:rsidP="0097540E">
    <w:pPr>
      <w:rPr>
        <w:sz w:val="16"/>
        <w:szCs w:val="16"/>
      </w:rPr>
    </w:pPr>
    <w:r>
      <w:rPr>
        <w:sz w:val="16"/>
        <w:szCs w:val="16"/>
      </w:rPr>
      <w:t xml:space="preserve">E-Safety content embedded throughout </w:t>
    </w:r>
  </w:p>
  <w:p w14:paraId="0DBE0D81" w14:textId="62977F4B" w:rsidR="00204E84" w:rsidRPr="0097540E" w:rsidRDefault="00204E84" w:rsidP="0097540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F8A2EE" w14:textId="77777777" w:rsidR="00CE61B9" w:rsidRDefault="00CE61B9" w:rsidP="00204E84">
      <w:pPr>
        <w:spacing w:after="0" w:line="240" w:lineRule="auto"/>
      </w:pPr>
      <w:r>
        <w:separator/>
      </w:r>
    </w:p>
  </w:footnote>
  <w:footnote w:type="continuationSeparator" w:id="0">
    <w:p w14:paraId="7D32EC60" w14:textId="77777777" w:rsidR="00CE61B9" w:rsidRDefault="00CE61B9" w:rsidP="00204E8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30352D" w14:textId="7C945BED" w:rsidR="0097540E" w:rsidRDefault="0097540E">
    <w:pPr>
      <w:pStyle w:val="Header"/>
    </w:pPr>
    <w:r>
      <w:t>Francesca Marshall 2022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4E84"/>
    <w:rsid w:val="0003345D"/>
    <w:rsid w:val="00204E84"/>
    <w:rsid w:val="00315470"/>
    <w:rsid w:val="008A7454"/>
    <w:rsid w:val="0097540E"/>
    <w:rsid w:val="009E71BD"/>
    <w:rsid w:val="00C93CB1"/>
    <w:rsid w:val="00CE61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EA5E50"/>
  <w15:chartTrackingRefBased/>
  <w15:docId w15:val="{795576B3-25CE-496C-BC51-FC5B4DDFA2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04E8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04E8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204E8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04E84"/>
  </w:style>
  <w:style w:type="paragraph" w:styleId="Footer">
    <w:name w:val="footer"/>
    <w:basedOn w:val="Normal"/>
    <w:link w:val="FooterChar"/>
    <w:uiPriority w:val="99"/>
    <w:unhideWhenUsed/>
    <w:rsid w:val="00204E8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04E8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495</Words>
  <Characters>2824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 marshall</dc:creator>
  <cp:keywords/>
  <dc:description/>
  <cp:lastModifiedBy>daniel marshall</cp:lastModifiedBy>
  <cp:revision>3</cp:revision>
  <dcterms:created xsi:type="dcterms:W3CDTF">2022-04-28T10:33:00Z</dcterms:created>
  <dcterms:modified xsi:type="dcterms:W3CDTF">2022-04-30T18:34:00Z</dcterms:modified>
</cp:coreProperties>
</file>